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A16FA1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A16FA1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500219" w:rsidRPr="00A16FA1">
        <w:rPr>
          <w:rFonts w:ascii="Times New Roman" w:hAnsi="Times New Roman" w:cs="Times New Roman"/>
          <w:b/>
          <w:sz w:val="24"/>
          <w:szCs w:val="24"/>
        </w:rPr>
        <w:t>электродов сварочных</w:t>
      </w:r>
      <w:r w:rsidR="005A2053"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044406" w:rsidRPr="00A16FA1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A16FA1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          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0C1C07"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00219"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0219"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725D15"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A16FA1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500219" w:rsidRPr="00A16FA1" w:rsidRDefault="00500219" w:rsidP="00500219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16FA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500219" w:rsidRPr="00A16FA1" w:rsidRDefault="00500219" w:rsidP="005002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A16FA1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A16FA1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A16FA1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A16FA1">
        <w:rPr>
          <w:rFonts w:ascii="Times New Roman" w:hAnsi="Times New Roman"/>
          <w:bCs/>
          <w:sz w:val="24"/>
          <w:szCs w:val="24"/>
        </w:rPr>
        <w:t>электродов сварочных</w:t>
      </w:r>
      <w:r w:rsidRPr="00A16FA1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A16FA1">
        <w:rPr>
          <w:rFonts w:ascii="Times New Roman" w:hAnsi="Times New Roman" w:cs="Times New Roman"/>
          <w:bCs/>
          <w:sz w:val="24"/>
          <w:szCs w:val="24"/>
        </w:rPr>
        <w:t>.</w:t>
      </w:r>
    </w:p>
    <w:p w:rsidR="00500219" w:rsidRPr="00A16FA1" w:rsidRDefault="00500219" w:rsidP="005002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6FA1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A16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16F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9870 кг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500219" w:rsidRPr="00A16FA1" w:rsidRDefault="00500219" w:rsidP="00500219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6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16FA1">
        <w:rPr>
          <w:rFonts w:ascii="Times New Roman" w:hAnsi="Times New Roman" w:cs="Times New Roman"/>
          <w:sz w:val="24"/>
          <w:szCs w:val="24"/>
        </w:rPr>
        <w:t>984 650 (Девятьсот восемьдесят четыре тысячи шестьсот пятьдесят) рублей 00 копеек.</w:t>
      </w:r>
      <w:r w:rsidRPr="00A16F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30.10.2020г. включительно.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, д. 15.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_Hlk535409011"/>
      <w:r w:rsidRPr="00A16F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1.6. Особые условия: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</w:t>
      </w:r>
      <w:r w:rsidRPr="00A16F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осуществляется в рабочие дни с 8-00 до 12-00 и с 13-00 до 16-12.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proofErr w:type="gramStart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00219" w:rsidRPr="00A16FA1" w:rsidRDefault="00500219" w:rsidP="00500219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</w:t>
      </w:r>
      <w:r w:rsidRPr="00A16FA1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технический паспорт, сертификат, удостоверение о качестве </w:t>
      </w:r>
      <w:proofErr w:type="gramStart"/>
      <w:r w:rsidRPr="00A16FA1">
        <w:rPr>
          <w:rFonts w:ascii="Times New Roman" w:eastAsia="Times New Roman" w:hAnsi="Times New Roman"/>
          <w:sz w:val="24"/>
          <w:szCs w:val="24"/>
          <w:lang w:eastAsia="ru-RU"/>
        </w:rPr>
        <w:t>и т.п</w:t>
      </w:r>
      <w:proofErr w:type="gramEnd"/>
      <w:r w:rsidRPr="00A16FA1">
        <w:rPr>
          <w:rFonts w:ascii="Times New Roman" w:eastAsia="Times New Roman" w:hAnsi="Times New Roman"/>
          <w:sz w:val="24"/>
          <w:szCs w:val="24"/>
          <w:lang w:eastAsia="ru-RU"/>
        </w:rPr>
        <w:t xml:space="preserve">.), а также отгрузочных и расчетных документов: </w:t>
      </w:r>
      <w:r w:rsidRPr="00A16F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</w:t>
      </w:r>
      <w:r w:rsidRPr="00A16FA1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. </w:t>
      </w:r>
    </w:p>
    <w:p w:rsidR="00500219" w:rsidRPr="00A16FA1" w:rsidRDefault="00500219" w:rsidP="00500219">
      <w:pPr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Перечисленные выше документы оформляются</w:t>
      </w:r>
      <w:r w:rsidRPr="00A16F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00219" w:rsidRPr="00A16FA1" w:rsidRDefault="00500219" w:rsidP="0050021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6FA1">
        <w:rPr>
          <w:rFonts w:ascii="Times New Roman" w:eastAsia="Times New Roman" w:hAnsi="Times New Roman"/>
          <w:sz w:val="24"/>
          <w:szCs w:val="24"/>
          <w:lang w:eastAsia="ar-SA"/>
        </w:rPr>
        <w:t>Характеристики и страна происхождения Товара указываются в приложении 2 к проекту Договора.</w:t>
      </w:r>
    </w:p>
    <w:p w:rsidR="00500219" w:rsidRPr="00A16FA1" w:rsidRDefault="00500219" w:rsidP="0050021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6FA1">
        <w:rPr>
          <w:rFonts w:ascii="Times New Roman" w:eastAsia="Times New Roman" w:hAnsi="Times New Roman"/>
          <w:sz w:val="24"/>
          <w:szCs w:val="24"/>
          <w:lang w:eastAsia="ar-SA"/>
        </w:rPr>
        <w:t>При поставке Товара Поставщик передает Покупателю сертификат качества на Товар.</w:t>
      </w:r>
    </w:p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1.7. Иные условия:</w:t>
      </w:r>
      <w:r w:rsidRPr="00A16F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  </w:t>
      </w:r>
    </w:p>
    <w:bookmarkEnd w:id="5"/>
    <w:p w:rsidR="00500219" w:rsidRPr="00A16FA1" w:rsidRDefault="00500219" w:rsidP="005002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1.8.Условия оплаты: </w:t>
      </w:r>
      <w:proofErr w:type="gramStart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A16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счета на оплату, транспортной накладной)</w:t>
      </w:r>
      <w:r w:rsidRPr="00A16FA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500219" w:rsidRPr="00A16FA1" w:rsidRDefault="00500219" w:rsidP="005002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FA1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A16FA1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A16FA1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A16FA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00219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00219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="006F509B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B547C8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547C8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547C8" w:rsidRPr="00A16FA1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B547C8" w:rsidRPr="00A16FA1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6"/>
    <w:p w:rsidR="006F509B" w:rsidRPr="00A16FA1" w:rsidRDefault="006F509B" w:rsidP="006F50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департамента по обеспечению производства. </w:t>
      </w:r>
    </w:p>
    <w:p w:rsidR="006F509B" w:rsidRPr="00A16FA1" w:rsidRDefault="006F509B" w:rsidP="006F50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00219" w:rsidRPr="00A16FA1" w:rsidRDefault="00500219" w:rsidP="005002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500219" w:rsidRPr="00A16FA1" w:rsidRDefault="00500219" w:rsidP="005002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500219" w:rsidRPr="00A16FA1" w:rsidRDefault="00500219" w:rsidP="005002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Воробейчиков – ведущий специалист </w:t>
      </w:r>
      <w:proofErr w:type="gramStart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500219" w:rsidRPr="00A16FA1" w:rsidRDefault="00500219" w:rsidP="005002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П.В. </w:t>
      </w:r>
      <w:proofErr w:type="spellStart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>Рулев</w:t>
      </w:r>
      <w:proofErr w:type="spellEnd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заместитель начальника лаборатории неразрушающих методов контроля и диагностики.</w:t>
      </w:r>
    </w:p>
    <w:p w:rsidR="00500219" w:rsidRPr="00A16FA1" w:rsidRDefault="00500219" w:rsidP="005002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Секретарь Комиссии по закупке (без права голоса):</w:t>
      </w:r>
    </w:p>
    <w:p w:rsidR="006F509B" w:rsidRPr="00A16FA1" w:rsidRDefault="00500219" w:rsidP="0050021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Ермоленко – ведущий специалист </w:t>
      </w:r>
      <w:proofErr w:type="gramStart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производства. </w:t>
      </w:r>
    </w:p>
    <w:p w:rsidR="003B5D40" w:rsidRPr="00A16FA1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A16FA1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proofErr w:type="gramStart"/>
      <w:r w:rsidR="00EF6861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AF66E2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электродов сварочных от 1</w:t>
      </w:r>
      <w:r w:rsidR="002552D2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F66E2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.02</w:t>
      </w:r>
      <w:r w:rsidR="006F509B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EF6861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</w:t>
      </w:r>
      <w:r w:rsidR="00AF66E2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акупке приняла решение признать</w:t>
      </w:r>
      <w:r w:rsidR="00EF33F1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соответствующ</w:t>
      </w:r>
      <w:r w:rsidR="00B76E44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="00EF33F1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</w:t>
      </w:r>
      <w:r w:rsidR="00692AAC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во заключения договора поставки</w:t>
      </w:r>
      <w:r w:rsidR="00EF33F1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F66E2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электродов сварочных</w:t>
      </w:r>
      <w:r w:rsidR="00EF33F1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</w:t>
      </w:r>
      <w:r w:rsidR="006F509B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Документация) заявку</w:t>
      </w:r>
      <w:r w:rsidR="00AF66E2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№ 1</w:t>
      </w:r>
      <w:r w:rsidR="00EF6861"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proofErr w:type="gramEnd"/>
    </w:p>
    <w:p w:rsidR="00EF6861" w:rsidRPr="00A16FA1" w:rsidRDefault="00EF6861" w:rsidP="00EF6861">
      <w:pPr>
        <w:spacing w:after="0"/>
        <w:rPr>
          <w:sz w:val="24"/>
          <w:szCs w:val="24"/>
          <w:lang w:eastAsia="ru-RU"/>
        </w:rPr>
      </w:pPr>
    </w:p>
    <w:p w:rsidR="00EF6861" w:rsidRPr="00A16FA1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33F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2B0137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F686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2B0137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F33F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2B0137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ая</w:t>
      </w:r>
      <w:r w:rsidR="00EF686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2B0137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ь</w:t>
      </w:r>
      <w:r w:rsidR="00EF686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2B0137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="00EF686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2B0137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Одной</w:t>
      </w:r>
      <w:r w:rsidR="00EF686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заявк</w:t>
      </w:r>
      <w:r w:rsidR="002B0137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следующ</w:t>
      </w:r>
      <w:r w:rsidR="002B0137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его</w:t>
      </w:r>
      <w:r w:rsidR="00EF33F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2B0137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F6861" w:rsidRPr="00A16FA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926626" w:rsidRPr="00A16FA1" w:rsidRDefault="00926626" w:rsidP="00926626">
      <w:pPr>
        <w:spacing w:after="0" w:line="240" w:lineRule="auto"/>
        <w:rPr>
          <w:sz w:val="24"/>
          <w:szCs w:val="24"/>
          <w:lang w:eastAsia="ru-RU"/>
        </w:rPr>
      </w:pPr>
    </w:p>
    <w:p w:rsidR="00EF6861" w:rsidRPr="00A16FA1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A16FA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A16FA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77964" w:rsidRPr="00A16F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</w:t>
      </w:r>
      <w:r w:rsidR="001D27E2" w:rsidRPr="00A16F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о</w:t>
      </w:r>
      <w:r w:rsidR="00B77964" w:rsidRPr="00A16F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тветственностью</w:t>
      </w:r>
      <w:r w:rsidRPr="00A16F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1D27E2" w:rsidRPr="00A16F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r w:rsidR="00CB1E64" w:rsidRPr="00A16F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Гонг</w:t>
      </w:r>
      <w:r w:rsidR="001D27E2" w:rsidRPr="00A16F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» </w:t>
      </w:r>
      <w:r w:rsidRPr="00A16FA1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r w:rsidR="00CB1E64" w:rsidRPr="00A16FA1">
        <w:rPr>
          <w:rFonts w:ascii="Times New Roman" w:hAnsi="Times New Roman" w:cs="Times New Roman"/>
          <w:b w:val="0"/>
          <w:color w:val="auto"/>
          <w:sz w:val="24"/>
          <w:szCs w:val="24"/>
        </w:rPr>
        <w:t>ОО</w:t>
      </w:r>
      <w:r w:rsidR="001D27E2" w:rsidRPr="00A16FA1">
        <w:rPr>
          <w:rFonts w:ascii="Times New Roman" w:hAnsi="Times New Roman" w:cs="Times New Roman"/>
          <w:b w:val="0"/>
          <w:color w:val="auto"/>
          <w:sz w:val="24"/>
          <w:szCs w:val="24"/>
        </w:rPr>
        <w:t>О «</w:t>
      </w:r>
      <w:r w:rsidR="00CB1E64" w:rsidRPr="00A16FA1">
        <w:rPr>
          <w:rFonts w:ascii="Times New Roman" w:hAnsi="Times New Roman" w:cs="Times New Roman"/>
          <w:b w:val="0"/>
          <w:color w:val="auto"/>
          <w:sz w:val="24"/>
          <w:szCs w:val="24"/>
        </w:rPr>
        <w:t>Гонг</w:t>
      </w:r>
      <w:r w:rsidR="001D27E2" w:rsidRPr="00A16FA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A16FA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221386" w:rsidRPr="00A16F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191144, г. Санкт-Петербург, ул. 8-я Советская, д. 37/39, литер А, пом. 4-Н </w:t>
      </w:r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221386" w:rsidRPr="00A16F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7842471814</w:t>
      </w:r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221386" w:rsidRPr="00A16F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784201001</w:t>
      </w:r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21386" w:rsidRPr="00A16F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1127847160528</w:t>
      </w:r>
      <w:r w:rsidRPr="00A16F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4380F" w:rsidRPr="00A16FA1" w:rsidRDefault="00A4380F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221386"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07.02.2020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1386"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21386"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E7FDE" w:rsidRPr="00A16FA1" w:rsidRDefault="002E7FDE" w:rsidP="002E7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B1E76" w:rsidRPr="00A16FA1" w:rsidRDefault="004B1E7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F6861" w:rsidRPr="00A16FA1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A16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322B5B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322B5B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322B5B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22B5B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A16FA1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A16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EF6861" w:rsidRPr="00A16FA1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2053" w:rsidRPr="00A16FA1" w:rsidRDefault="00EF6861" w:rsidP="005A205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5A2053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 </w:t>
      </w:r>
      <w:r w:rsidR="00CD326E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4.11.2</w:t>
      </w:r>
      <w:r w:rsidR="005A2053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  <w:proofErr w:type="gramEnd"/>
      <w:r w:rsidR="005A2053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D326E"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5A2053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оформление </w:t>
      </w:r>
      <w:r w:rsidR="00CD326E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второй части заявки № 1</w:t>
      </w:r>
      <w:r w:rsidR="005A2053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ООО «</w:t>
      </w:r>
      <w:r w:rsidR="00CD326E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Гонг</w:t>
      </w:r>
      <w:r w:rsidR="005A2053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» не соответствующим требованиям </w:t>
      </w:r>
      <w:r w:rsidR="002B68C5"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5A2053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а именно:</w:t>
      </w:r>
    </w:p>
    <w:p w:rsidR="005A2053" w:rsidRPr="00A16FA1" w:rsidRDefault="005A2053" w:rsidP="005A205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в нарушение требований п. </w:t>
      </w:r>
      <w:r w:rsidR="00CD326E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3</w:t>
      </w:r>
      <w:r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.2. </w:t>
      </w:r>
      <w:r w:rsidR="00CD326E"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Документации</w:t>
      </w:r>
      <w:r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предоставлена полученная не ранее чем за 6 (Шесть) месяцев до дня размещения на сайте 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электронной площадки «РТС-тендер» (http://www.rts-tender.ru/)</w:t>
      </w:r>
      <w:r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ar-SA"/>
        </w:rPr>
        <w:t>в единой информационной системе в сфере закупок товаров, работ, услуг</w:t>
      </w:r>
      <w:r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извещения о проведении закупки выписка из единого государственного реестра юридических лиц.</w:t>
      </w:r>
    </w:p>
    <w:p w:rsidR="005A2053" w:rsidRPr="00A16FA1" w:rsidRDefault="005A2053" w:rsidP="005A20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053" w:rsidRPr="00A16FA1" w:rsidRDefault="005A2053" w:rsidP="005A20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16FA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053" w:rsidRPr="00A16FA1" w:rsidRDefault="005A2053" w:rsidP="005A205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5A2053" w:rsidRPr="00A16FA1" w:rsidRDefault="008B26A0" w:rsidP="005A205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</w:t>
      </w:r>
      <w:r w:rsidR="005A2053"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5A2053" w:rsidRPr="00A16FA1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</w:t>
      </w:r>
      <w:proofErr w:type="gramStart"/>
      <w:r w:rsidR="005A2053" w:rsidRPr="00A16FA1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второй</w:t>
      </w:r>
      <w:r w:rsidR="005A2053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5A2053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5A2053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A2053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proofErr w:type="gramEnd"/>
      <w:r w:rsidR="005A2053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A2053" w:rsidRPr="00A16FA1">
        <w:rPr>
          <w:rFonts w:ascii="Times New Roman" w:hAnsi="Times New Roman" w:cs="Times New Roman"/>
          <w:sz w:val="24"/>
          <w:szCs w:val="24"/>
          <w:lang w:eastAsia="ru-RU"/>
        </w:rPr>
        <w:t>отклонить 1 (Одну) заявку:</w:t>
      </w:r>
      <w:r w:rsidR="005A2053" w:rsidRPr="00A16FA1">
        <w:rPr>
          <w:rFonts w:ascii="Times New Roman" w:hAnsi="Times New Roman" w:cs="Times New Roman"/>
          <w:sz w:val="24"/>
          <w:szCs w:val="24"/>
        </w:rPr>
        <w:t xml:space="preserve"> з</w:t>
      </w:r>
      <w:r w:rsidR="005A2053" w:rsidRPr="00A16FA1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  <w:r w:rsidR="005A2053"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053" w:rsidRPr="00A16FA1">
        <w:rPr>
          <w:rFonts w:ascii="Times New Roman" w:hAnsi="Times New Roman" w:cs="Times New Roman"/>
          <w:sz w:val="24"/>
          <w:szCs w:val="24"/>
        </w:rPr>
        <w:t>ООО «</w:t>
      </w:r>
      <w:r w:rsidRPr="00A16F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Гонг</w:t>
      </w:r>
      <w:r w:rsidR="005A2053" w:rsidRPr="00A16FA1">
        <w:rPr>
          <w:rFonts w:ascii="Times New Roman" w:hAnsi="Times New Roman" w:cs="Times New Roman"/>
          <w:sz w:val="24"/>
          <w:szCs w:val="24"/>
        </w:rPr>
        <w:t>»</w:t>
      </w:r>
      <w:r w:rsidR="005A2053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A2053" w:rsidRPr="00A16FA1" w:rsidRDefault="005A2053" w:rsidP="005A20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053" w:rsidRPr="00A16FA1" w:rsidRDefault="005A2053" w:rsidP="005A20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16FA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C0C43" w:rsidRPr="00A16FA1" w:rsidRDefault="008C0C43" w:rsidP="00E863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A2053" w:rsidRPr="00A16FA1" w:rsidRDefault="008B26A0" w:rsidP="005A20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A16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</w:t>
      </w:r>
      <w:r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A2053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</w:t>
      </w:r>
      <w:bookmarkStart w:id="7" w:name="_GoBack"/>
      <w:bookmarkEnd w:id="7"/>
      <w:r w:rsidR="005A2053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4.12.4. Документации. </w:t>
      </w:r>
    </w:p>
    <w:p w:rsidR="005A2053" w:rsidRPr="00A16FA1" w:rsidRDefault="005A2053" w:rsidP="00E863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A2FBD" w:rsidRPr="00A16FA1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A1150" w:rsidRPr="00A16FA1" w:rsidRDefault="00AA1150" w:rsidP="00AA11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AA1150" w:rsidRPr="00A16FA1" w:rsidTr="00301900">
        <w:trPr>
          <w:trHeight w:val="528"/>
        </w:trPr>
        <w:tc>
          <w:tcPr>
            <w:tcW w:w="5511" w:type="dxa"/>
          </w:tcPr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6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AA1150" w:rsidRPr="00A16FA1" w:rsidRDefault="00AA1150" w:rsidP="0030190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1150" w:rsidRPr="00A16FA1" w:rsidRDefault="00AA1150" w:rsidP="0030190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A1150" w:rsidRPr="00A16FA1" w:rsidTr="00301900">
        <w:trPr>
          <w:trHeight w:val="528"/>
        </w:trPr>
        <w:tc>
          <w:tcPr>
            <w:tcW w:w="5511" w:type="dxa"/>
          </w:tcPr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6F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A1150" w:rsidRPr="00A16FA1" w:rsidTr="00301900">
        <w:trPr>
          <w:trHeight w:val="528"/>
        </w:trPr>
        <w:tc>
          <w:tcPr>
            <w:tcW w:w="5511" w:type="dxa"/>
          </w:tcPr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AA1150" w:rsidRPr="00A16FA1" w:rsidRDefault="00AA1150" w:rsidP="00301900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A1150" w:rsidRPr="00A16FA1" w:rsidTr="00301900">
        <w:trPr>
          <w:trHeight w:val="528"/>
        </w:trPr>
        <w:tc>
          <w:tcPr>
            <w:tcW w:w="5511" w:type="dxa"/>
          </w:tcPr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AA1150" w:rsidRPr="00A16FA1" w:rsidTr="00301900">
        <w:trPr>
          <w:trHeight w:val="497"/>
        </w:trPr>
        <w:tc>
          <w:tcPr>
            <w:tcW w:w="5511" w:type="dxa"/>
          </w:tcPr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 Воробейчиков</w:t>
            </w:r>
          </w:p>
        </w:tc>
        <w:tc>
          <w:tcPr>
            <w:tcW w:w="4550" w:type="dxa"/>
          </w:tcPr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A16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150" w:rsidRPr="00A16FA1" w:rsidTr="00301900">
        <w:trPr>
          <w:trHeight w:val="497"/>
        </w:trPr>
        <w:tc>
          <w:tcPr>
            <w:tcW w:w="5511" w:type="dxa"/>
          </w:tcPr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П.В. </w:t>
            </w:r>
            <w:proofErr w:type="spellStart"/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Рулев</w:t>
            </w:r>
            <w:proofErr w:type="spellEnd"/>
          </w:p>
        </w:tc>
        <w:tc>
          <w:tcPr>
            <w:tcW w:w="4550" w:type="dxa"/>
          </w:tcPr>
          <w:p w:rsidR="00AA1150" w:rsidRPr="00A16FA1" w:rsidRDefault="00AA1150" w:rsidP="0030190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6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A16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</w:tc>
      </w:tr>
    </w:tbl>
    <w:p w:rsidR="00AA1150" w:rsidRPr="00A16FA1" w:rsidRDefault="00AA1150" w:rsidP="00AA115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A1150" w:rsidRPr="00A16FA1" w:rsidRDefault="00AA1150" w:rsidP="00AA115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FA1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Pr="00A16FA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16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8"/>
    </w:p>
    <w:p w:rsidR="00996E38" w:rsidRPr="00A16FA1" w:rsidRDefault="00996E3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96E38" w:rsidRPr="00A16FA1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FD" w:rsidRDefault="00B14EFD" w:rsidP="00167DDE">
      <w:pPr>
        <w:spacing w:after="0" w:line="240" w:lineRule="auto"/>
      </w:pPr>
      <w:r>
        <w:separator/>
      </w:r>
    </w:p>
  </w:endnote>
  <w:endnote w:type="continuationSeparator" w:id="0">
    <w:p w:rsidR="00B14EFD" w:rsidRDefault="00B14EF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FD" w:rsidRDefault="00B14EFD" w:rsidP="00167DDE">
      <w:pPr>
        <w:spacing w:after="0" w:line="240" w:lineRule="auto"/>
      </w:pPr>
      <w:r>
        <w:separator/>
      </w:r>
    </w:p>
  </w:footnote>
  <w:footnote w:type="continuationSeparator" w:id="0">
    <w:p w:rsidR="00B14EFD" w:rsidRDefault="00B14EF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B68C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500219" w:rsidRPr="00500219">
          <w:rPr>
            <w:rFonts w:ascii="Times New Roman" w:hAnsi="Times New Roman"/>
            <w:sz w:val="16"/>
            <w:szCs w:val="16"/>
          </w:rPr>
          <w:t>электродов сварочных</w:t>
        </w:r>
        <w:r w:rsidR="005A2053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B55A8D" w:rsidP="00725D15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500219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00219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725D15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2B68C5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5B0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27E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386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2D2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0137"/>
    <w:rsid w:val="002B1137"/>
    <w:rsid w:val="002B2D38"/>
    <w:rsid w:val="002B43CC"/>
    <w:rsid w:val="002B49AC"/>
    <w:rsid w:val="002B4A6F"/>
    <w:rsid w:val="002B56C0"/>
    <w:rsid w:val="002B6231"/>
    <w:rsid w:val="002B68C5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7FD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B5B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56D4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6990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5D1F"/>
    <w:rsid w:val="003F04B7"/>
    <w:rsid w:val="003F2013"/>
    <w:rsid w:val="003F206D"/>
    <w:rsid w:val="003F393C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87AF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44B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219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05E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053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61EA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09B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064BE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D15"/>
    <w:rsid w:val="00726085"/>
    <w:rsid w:val="00726114"/>
    <w:rsid w:val="00726242"/>
    <w:rsid w:val="007271CC"/>
    <w:rsid w:val="00727CE5"/>
    <w:rsid w:val="00730CE7"/>
    <w:rsid w:val="00731055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122"/>
    <w:rsid w:val="00761866"/>
    <w:rsid w:val="00761B27"/>
    <w:rsid w:val="00762B6A"/>
    <w:rsid w:val="00763BE0"/>
    <w:rsid w:val="007641BB"/>
    <w:rsid w:val="00764584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639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6A0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490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17D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6FA1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18F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380F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575AF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150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6E2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74A"/>
    <w:rsid w:val="00B06F06"/>
    <w:rsid w:val="00B105A9"/>
    <w:rsid w:val="00B11F1E"/>
    <w:rsid w:val="00B12AE0"/>
    <w:rsid w:val="00B13DEC"/>
    <w:rsid w:val="00B14A5A"/>
    <w:rsid w:val="00B14EFD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E44"/>
    <w:rsid w:val="00B77384"/>
    <w:rsid w:val="00B7796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1E64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26E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1CB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C8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336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3138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D63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118F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CD2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664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7BC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BB635-9682-4340-AD40-46E2D60F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142</cp:revision>
  <cp:lastPrinted>2019-10-11T11:35:00Z</cp:lastPrinted>
  <dcterms:created xsi:type="dcterms:W3CDTF">2019-10-09T13:10:00Z</dcterms:created>
  <dcterms:modified xsi:type="dcterms:W3CDTF">2020-02-12T07:19:00Z</dcterms:modified>
</cp:coreProperties>
</file>