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DE4B9E" w:rsidRDefault="00070184" w:rsidP="00CB66A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BE0044" w:rsidRPr="00DE4B9E" w:rsidRDefault="00070184" w:rsidP="009633FA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договора </w:t>
      </w:r>
      <w:bookmarkStart w:id="0" w:name="_Hlk511747421"/>
      <w:r w:rsidR="00173F53"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</w:t>
      </w:r>
      <w:r w:rsidR="0044737A"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bookmarkEnd w:id="0"/>
    </w:p>
    <w:p w:rsidR="00AF64D3" w:rsidRPr="00DE4B9E" w:rsidRDefault="00AF64D3" w:rsidP="00AF64D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r w:rsidRPr="00DE4B9E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трубной продукции</w:t>
      </w:r>
    </w:p>
    <w:p w:rsidR="00AD1CDC" w:rsidRPr="00DE4B9E" w:rsidRDefault="00AD1CDC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55DF1" w:rsidRPr="00DE4B9E" w:rsidRDefault="00373617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       </w:t>
      </w:r>
      <w:r w:rsidR="0005393C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AD1CDC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68134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51828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="00E725E5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8D082C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76604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AE0631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E0631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76604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343F6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907A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AF64D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907A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AF64D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B907A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F64D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05</w:t>
      </w:r>
      <w:r w:rsidR="0001361F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F64D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="0001361F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A5382E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DE4B9E" w:rsidRDefault="00844AE5" w:rsidP="0005393C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CE7113" w:rsidRPr="00DE4B9E" w:rsidRDefault="00CE7113" w:rsidP="00CE7113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DE4B9E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 в электронной форме:</w:t>
      </w:r>
    </w:p>
    <w:p w:rsidR="00966DFB" w:rsidRPr="00DE4B9E" w:rsidRDefault="00C22861" w:rsidP="00966DF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" w:name="_Toc480200625"/>
      <w:bookmarkStart w:id="2" w:name="_Toc479941709"/>
      <w:bookmarkStart w:id="3" w:name="_Toc479941658"/>
      <w:bookmarkStart w:id="4" w:name="_Hlk511818642"/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1.1. </w:t>
      </w:r>
      <w:r w:rsidR="00966DFB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Предмет договора</w:t>
      </w:r>
      <w:r w:rsidR="00966DFB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bookmarkStart w:id="5" w:name="_Toc480200626"/>
      <w:bookmarkStart w:id="6" w:name="_Toc479941710"/>
      <w:bookmarkStart w:id="7" w:name="_Toc479941659"/>
      <w:bookmarkEnd w:id="1"/>
      <w:bookmarkEnd w:id="2"/>
      <w:bookmarkEnd w:id="3"/>
      <w:r w:rsidR="00AF64D3" w:rsidRPr="00DE4B9E">
        <w:rPr>
          <w:rFonts w:ascii="Times New Roman" w:hAnsi="Times New Roman" w:cs="Times New Roman"/>
          <w:bCs/>
          <w:sz w:val="23"/>
          <w:szCs w:val="23"/>
        </w:rPr>
        <w:t>поставка трубной продукции (далее по тексту – Товар)</w:t>
      </w:r>
      <w:r w:rsidR="00966DFB" w:rsidRPr="00DE4B9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F64D3" w:rsidRPr="00DE4B9E" w:rsidRDefault="00966DFB" w:rsidP="008D33D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1.2. Общее количество поставляемого Товара: </w:t>
      </w:r>
      <w:bookmarkEnd w:id="4"/>
      <w:bookmarkEnd w:id="5"/>
      <w:bookmarkEnd w:id="6"/>
      <w:bookmarkEnd w:id="7"/>
      <w:r w:rsidR="00AF64D3" w:rsidRPr="00DE4B9E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>92,629 т.</w:t>
      </w:r>
    </w:p>
    <w:p w:rsidR="00AF64D3" w:rsidRPr="00DE4B9E" w:rsidRDefault="00C22861" w:rsidP="00AF64D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3.  Начальная (максимальная) цена договора: </w:t>
      </w:r>
      <w:bookmarkStart w:id="8" w:name="_Toc480200628"/>
      <w:bookmarkStart w:id="9" w:name="_Toc479941712"/>
      <w:bookmarkStart w:id="10" w:name="_Toc479941661"/>
      <w:r w:rsidR="00AF64D3" w:rsidRPr="00DE4B9E">
        <w:rPr>
          <w:rFonts w:ascii="Times New Roman" w:hAnsi="Times New Roman" w:cs="Times New Roman"/>
          <w:bCs/>
          <w:sz w:val="23"/>
          <w:szCs w:val="23"/>
        </w:rPr>
        <w:t>8 949 147 (Восемь миллионов девятьсот сорок девять тысяч сто сорок семь) рублей 91 копейка.</w:t>
      </w:r>
    </w:p>
    <w:p w:rsidR="00966DFB" w:rsidRPr="00DE4B9E" w:rsidRDefault="00AF64D3" w:rsidP="00AF64D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hAnsi="Times New Roman" w:cs="Times New Roman"/>
          <w:bCs/>
          <w:sz w:val="23"/>
          <w:szCs w:val="23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  <w:r w:rsidR="00966DFB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966DFB" w:rsidRPr="00DE4B9E" w:rsidRDefault="00BE0044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</w:t>
      </w:r>
      <w:r w:rsidR="00C22861"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.</w:t>
      </w:r>
      <w:r w:rsidR="00966DFB"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4. Срок поставки Товара: </w:t>
      </w:r>
      <w:bookmarkStart w:id="11" w:name="_Toc480200629"/>
      <w:bookmarkStart w:id="12" w:name="_Toc479941713"/>
      <w:bookmarkStart w:id="13" w:name="_Toc479941662"/>
      <w:bookmarkEnd w:id="8"/>
      <w:bookmarkEnd w:id="9"/>
      <w:bookmarkEnd w:id="10"/>
      <w:r w:rsidR="00AF64D3" w:rsidRPr="00DE4B9E">
        <w:rPr>
          <w:rFonts w:ascii="Times New Roman" w:hAnsi="Times New Roman" w:cs="Times New Roman"/>
          <w:bCs/>
          <w:sz w:val="23"/>
          <w:szCs w:val="23"/>
        </w:rPr>
        <w:t>в течение 30 (Тридцати) календарных дней с момента подачи заявки Покупателем. Заявки направляются по 30.06.2020г. включительно</w:t>
      </w:r>
      <w:r w:rsidRPr="00DE4B9E">
        <w:rPr>
          <w:rFonts w:ascii="Times New Roman" w:hAnsi="Times New Roman" w:cs="Times New Roman"/>
          <w:bCs/>
          <w:sz w:val="23"/>
          <w:szCs w:val="23"/>
        </w:rPr>
        <w:t>.</w:t>
      </w:r>
      <w:r w:rsidR="00AF64D3" w:rsidRPr="00DE4B9E">
        <w:rPr>
          <w:rFonts w:ascii="Times New Roman" w:hAnsi="Times New Roman" w:cs="Times New Roman"/>
          <w:bCs/>
          <w:sz w:val="23"/>
          <w:szCs w:val="23"/>
        </w:rPr>
        <w:t xml:space="preserve"> </w:t>
      </w:r>
    </w:p>
    <w:p w:rsidR="00966DFB" w:rsidRPr="00DE4B9E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>1.</w:t>
      </w:r>
      <w:r w:rsidR="00966DFB"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5. </w:t>
      </w:r>
      <w:r w:rsidR="00966DFB" w:rsidRPr="00DE4B9E">
        <w:rPr>
          <w:rFonts w:ascii="Times New Roman" w:eastAsia="Calibri" w:hAnsi="Times New Roman" w:cs="Times New Roman"/>
          <w:b/>
          <w:bCs/>
          <w:sz w:val="23"/>
          <w:szCs w:val="23"/>
          <w:lang w:val="en-US" w:eastAsia="ru-RU"/>
        </w:rPr>
        <w:t> </w:t>
      </w:r>
      <w:r w:rsidR="00966DFB"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ru-RU"/>
        </w:rPr>
        <w:t xml:space="preserve">Место </w:t>
      </w:r>
      <w:r w:rsidR="00966DFB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поставки Товара:</w:t>
      </w:r>
      <w:bookmarkEnd w:id="11"/>
      <w:bookmarkEnd w:id="12"/>
      <w:bookmarkEnd w:id="13"/>
      <w:r w:rsidR="00E644ED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 </w:t>
      </w:r>
      <w:r w:rsidRPr="00DE4B9E">
        <w:rPr>
          <w:rFonts w:ascii="Times New Roman" w:hAnsi="Times New Roman" w:cs="Times New Roman"/>
          <w:bCs/>
          <w:sz w:val="23"/>
          <w:szCs w:val="23"/>
        </w:rPr>
        <w:t xml:space="preserve">г. Мурманск ул. </w:t>
      </w:r>
      <w:proofErr w:type="gramStart"/>
      <w:r w:rsidRPr="00DE4B9E">
        <w:rPr>
          <w:rFonts w:ascii="Times New Roman" w:hAnsi="Times New Roman" w:cs="Times New Roman"/>
          <w:bCs/>
          <w:sz w:val="23"/>
          <w:szCs w:val="23"/>
        </w:rPr>
        <w:t>Промышленная</w:t>
      </w:r>
      <w:proofErr w:type="gramEnd"/>
      <w:r w:rsidRPr="00DE4B9E">
        <w:rPr>
          <w:rFonts w:ascii="Times New Roman" w:hAnsi="Times New Roman" w:cs="Times New Roman"/>
          <w:bCs/>
          <w:sz w:val="23"/>
          <w:szCs w:val="23"/>
        </w:rPr>
        <w:t>, д. 15.</w:t>
      </w:r>
    </w:p>
    <w:p w:rsidR="00966DFB" w:rsidRPr="00DE4B9E" w:rsidRDefault="00C22861" w:rsidP="00966DF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Calibri" w:hAnsi="Times New Roman" w:cs="Times New Roman"/>
          <w:b/>
          <w:sz w:val="23"/>
          <w:szCs w:val="23"/>
        </w:rPr>
        <w:t>1.</w:t>
      </w:r>
      <w:r w:rsidR="00966DFB" w:rsidRPr="00DE4B9E">
        <w:rPr>
          <w:rFonts w:ascii="Times New Roman" w:eastAsia="Calibri" w:hAnsi="Times New Roman" w:cs="Times New Roman"/>
          <w:b/>
          <w:sz w:val="23"/>
          <w:szCs w:val="23"/>
        </w:rPr>
        <w:t xml:space="preserve">6. </w:t>
      </w:r>
      <w:r w:rsidR="00966DFB"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Особые условия: 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</w:t>
      </w: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случае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Доставка Товара осуществляется в рабочие дни с 8:00 до 12:00 и с 13:00 до 16:12.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Поставляются целые отрезки труб не менее 6 метров.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толеранс</w:t>
      </w:r>
      <w:proofErr w:type="spell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). В </w:t>
      </w: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таком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толеранса</w:t>
      </w:r>
      <w:proofErr w:type="spell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Поставщик считается надлежаще исполнившим свое обязательство по поставке определенного </w:t>
      </w: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Спецификации количества Товара.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проекта Договора оформляется: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F64D3" w:rsidRPr="00DE4B9E" w:rsidRDefault="00AF64D3" w:rsidP="00AF64D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Страна происхождения Товара указывается в приложении 2 к проекту Договора.</w:t>
      </w:r>
    </w:p>
    <w:p w:rsidR="00966DFB" w:rsidRPr="00DE4B9E" w:rsidRDefault="00966DFB" w:rsidP="00BE0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F64D3" w:rsidRPr="00DE4B9E" w:rsidRDefault="00AF64D3" w:rsidP="00BE00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2019 года. Гарантийный срок на товар устанавливается: не менее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90788F" w:rsidRPr="00DE4B9E" w:rsidRDefault="00966DFB" w:rsidP="006F098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</w:t>
      </w:r>
      <w:r w:rsidR="00BE0044"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 </w:t>
      </w:r>
      <w:r w:rsidR="006F098E"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Условия оплаты:</w:t>
      </w:r>
      <w:r w:rsidR="006F098E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AF64D3" w:rsidRPr="00DE4B9E" w:rsidRDefault="00AF64D3" w:rsidP="00AF64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Покупатель осуществляет оплату стоимости Товара </w:t>
      </w: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заявке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счета на оплату, транспортной накладной).</w:t>
      </w:r>
    </w:p>
    <w:p w:rsidR="00EB18C2" w:rsidRPr="00DE4B9E" w:rsidRDefault="00EB18C2" w:rsidP="008152D7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</w:pPr>
    </w:p>
    <w:p w:rsidR="00CE7113" w:rsidRPr="00DE4B9E" w:rsidRDefault="00CE7113" w:rsidP="00B22309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DE4B9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DE4B9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086BB6" w:rsidRPr="00DE4B9E" w:rsidRDefault="00086BB6" w:rsidP="00B22309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bookmarkStart w:id="14" w:name="_Hlk511819643"/>
      <w:bookmarkStart w:id="15" w:name="_Hlk534788330"/>
      <w:r w:rsidRPr="00DE4B9E">
        <w:rPr>
          <w:rFonts w:ascii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6F2C67" w:rsidRPr="00DE4B9E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E4B9E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6F2C67" w:rsidRPr="00DE4B9E" w:rsidRDefault="006F2C67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DE4B9E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A97485" w:rsidRPr="00DE4B9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E4B9E">
        <w:rPr>
          <w:rFonts w:ascii="Times New Roman" w:hAnsi="Times New Roman" w:cs="Times New Roman"/>
          <w:sz w:val="23"/>
          <w:szCs w:val="23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p w:rsidR="00A97485" w:rsidRPr="00DE4B9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E4B9E">
        <w:rPr>
          <w:rFonts w:ascii="Times New Roman" w:hAnsi="Times New Roman" w:cs="Times New Roman"/>
          <w:sz w:val="23"/>
          <w:szCs w:val="23"/>
          <w:lang w:eastAsia="ar-SA"/>
        </w:rPr>
        <w:t xml:space="preserve">Е.А. </w:t>
      </w:r>
      <w:proofErr w:type="spellStart"/>
      <w:r w:rsidRPr="00DE4B9E">
        <w:rPr>
          <w:rFonts w:ascii="Times New Roman" w:hAnsi="Times New Roman" w:cs="Times New Roman"/>
          <w:sz w:val="23"/>
          <w:szCs w:val="23"/>
          <w:lang w:eastAsia="ar-SA"/>
        </w:rPr>
        <w:t>Малахаева</w:t>
      </w:r>
      <w:proofErr w:type="spellEnd"/>
      <w:r w:rsidRPr="00DE4B9E">
        <w:rPr>
          <w:rFonts w:ascii="Times New Roman" w:hAnsi="Times New Roman" w:cs="Times New Roman"/>
          <w:sz w:val="23"/>
          <w:szCs w:val="23"/>
          <w:lang w:eastAsia="ar-SA"/>
        </w:rPr>
        <w:t xml:space="preserve"> – начальник отдела материально-технического обеспечения управления материально-технического обеспечения;</w:t>
      </w:r>
    </w:p>
    <w:p w:rsidR="00A97485" w:rsidRPr="00DE4B9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E4B9E">
        <w:rPr>
          <w:rFonts w:ascii="Times New Roman" w:hAnsi="Times New Roman" w:cs="Times New Roman"/>
          <w:sz w:val="23"/>
          <w:szCs w:val="23"/>
          <w:lang w:eastAsia="ar-SA"/>
        </w:rPr>
        <w:t xml:space="preserve">Р.В. Щеглов – </w:t>
      </w:r>
      <w:proofErr w:type="spellStart"/>
      <w:r w:rsidRPr="00DE4B9E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Pr="00DE4B9E">
        <w:rPr>
          <w:rFonts w:ascii="Times New Roman" w:hAnsi="Times New Roman" w:cs="Times New Roman"/>
          <w:sz w:val="23"/>
          <w:szCs w:val="23"/>
          <w:lang w:eastAsia="ar-SA"/>
        </w:rPr>
        <w:t xml:space="preserve">. заместителя главного инженера по ремонтам; </w:t>
      </w:r>
    </w:p>
    <w:p w:rsidR="00AF64D3" w:rsidRPr="00DE4B9E" w:rsidRDefault="00A97485" w:rsidP="00A9748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DE4B9E">
        <w:rPr>
          <w:rFonts w:ascii="Times New Roman" w:hAnsi="Times New Roman" w:cs="Times New Roman"/>
          <w:sz w:val="23"/>
          <w:szCs w:val="23"/>
          <w:lang w:eastAsia="ar-SA"/>
        </w:rPr>
        <w:t xml:space="preserve">В.Н. </w:t>
      </w:r>
      <w:proofErr w:type="gramStart"/>
      <w:r w:rsidRPr="00DE4B9E">
        <w:rPr>
          <w:rFonts w:ascii="Times New Roman" w:hAnsi="Times New Roman" w:cs="Times New Roman"/>
          <w:sz w:val="23"/>
          <w:szCs w:val="23"/>
          <w:lang w:eastAsia="ar-SA"/>
        </w:rPr>
        <w:t>Миргородская</w:t>
      </w:r>
      <w:proofErr w:type="gramEnd"/>
      <w:r w:rsidRPr="00DE4B9E">
        <w:rPr>
          <w:rFonts w:ascii="Times New Roman" w:hAnsi="Times New Roman" w:cs="Times New Roman"/>
          <w:sz w:val="23"/>
          <w:szCs w:val="23"/>
          <w:lang w:eastAsia="ar-SA"/>
        </w:rPr>
        <w:t xml:space="preserve"> – специалист отдела материально-технического обеспечения управления материально-технического обеспечения.</w:t>
      </w:r>
    </w:p>
    <w:p w:rsidR="00CE7113" w:rsidRPr="00DE4B9E" w:rsidRDefault="00CE7113" w:rsidP="006F2C67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bookmarkEnd w:id="14"/>
    <w:p w:rsidR="00E1506B" w:rsidRPr="00DE4B9E" w:rsidRDefault="00A97485" w:rsidP="00B22309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sz w:val="23"/>
          <w:szCs w:val="23"/>
        </w:rPr>
        <w:t>В.М. Бычкова</w:t>
      </w:r>
      <w:r w:rsidR="00086BB6" w:rsidRPr="00DE4B9E">
        <w:rPr>
          <w:rFonts w:ascii="Times New Roman" w:hAnsi="Times New Roman" w:cs="Times New Roman"/>
          <w:sz w:val="23"/>
          <w:szCs w:val="23"/>
        </w:rPr>
        <w:t xml:space="preserve"> – </w:t>
      </w:r>
      <w:r w:rsidRPr="00DE4B9E">
        <w:rPr>
          <w:rFonts w:ascii="Times New Roman" w:hAnsi="Times New Roman" w:cs="Times New Roman"/>
          <w:sz w:val="23"/>
          <w:szCs w:val="23"/>
        </w:rPr>
        <w:t xml:space="preserve">ведущий </w:t>
      </w:r>
      <w:r w:rsidR="00086BB6" w:rsidRPr="00DE4B9E">
        <w:rPr>
          <w:rFonts w:ascii="Times New Roman" w:hAnsi="Times New Roman" w:cs="Times New Roman"/>
          <w:sz w:val="23"/>
          <w:szCs w:val="23"/>
        </w:rPr>
        <w:t xml:space="preserve">специалист </w:t>
      </w:r>
      <w:proofErr w:type="gramStart"/>
      <w:r w:rsidR="00086BB6" w:rsidRPr="00DE4B9E">
        <w:rPr>
          <w:rFonts w:ascii="Times New Roman" w:hAnsi="Times New Roman" w:cs="Times New Roman"/>
          <w:sz w:val="23"/>
          <w:szCs w:val="23"/>
        </w:rPr>
        <w:t>отдела организации торгов управления материально-технического обеспечения</w:t>
      </w:r>
      <w:proofErr w:type="gramEnd"/>
      <w:r w:rsidR="00E1506B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bookmarkEnd w:id="15"/>
    <w:p w:rsidR="00C818CF" w:rsidRPr="00DE4B9E" w:rsidRDefault="00C818CF" w:rsidP="00482EEF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p w:rsidR="000713DF" w:rsidRPr="00DE4B9E" w:rsidRDefault="008249A7" w:rsidP="00847ADD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0B3EE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Заседание Комиссии по закупке</w:t>
      </w:r>
      <w:r w:rsidR="000B3EEE" w:rsidRPr="00DE4B9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проводил</w:t>
      </w:r>
      <w:r w:rsidR="00E4456A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о</w:t>
      </w:r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сь </w:t>
      </w:r>
      <w:r w:rsidR="00FC0FEF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05</w:t>
      </w:r>
      <w:r w:rsidR="00E1506B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FC0FEF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12</w:t>
      </w:r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.201</w:t>
      </w:r>
      <w:r w:rsidR="00963D0A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9</w:t>
      </w:r>
      <w:r w:rsidR="00CA711A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по адресу: г. Мурманск, ул. </w:t>
      </w:r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Промышленная, д. 15, </w:t>
      </w:r>
      <w:proofErr w:type="spellStart"/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</w:t>
      </w:r>
      <w:r w:rsidR="00251F12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6</w:t>
      </w:r>
      <w:r w:rsidR="00B907A3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начало в </w:t>
      </w:r>
      <w:r w:rsidR="00660E8C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09</w:t>
      </w:r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  <w:r w:rsidR="00FC0FEF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45</w:t>
      </w:r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proofErr w:type="gramStart"/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МСК</w:t>
      </w:r>
      <w:proofErr w:type="gramEnd"/>
      <w:r w:rsidR="0051263E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</w:t>
      </w:r>
      <w:r w:rsidR="000713DF"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</w:p>
    <w:p w:rsidR="001A7C11" w:rsidRPr="00DE4B9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заседании был</w:t>
      </w:r>
      <w:r w:rsidR="00FF3E4D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рассмотрен</w:t>
      </w:r>
      <w:r w:rsidR="00FF3E4D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ы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813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48132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Семь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</w:t>
      </w:r>
      <w:r w:rsidR="00FC0FEF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</w:t>
      </w:r>
      <w:r w:rsidR="00AD1CDC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следующ</w:t>
      </w:r>
      <w:r w:rsidR="00957DAB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их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957DAB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A7C11" w:rsidRPr="00DE4B9E" w:rsidRDefault="001A7C11" w:rsidP="001A7C11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3F564A" w:rsidRPr="00DE4B9E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1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D5A67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«Трубная Компания «САНЕСТА-МЕТАЛЛ» (ООО «Трубная Компания «САНЕСТА-МЕТАЛЛ»), 197022, г. Санкт-Петербург, ул. Академика Павлова, д. 5, литера В, пом. 46-Н, комната 47 (ИНН 7813280396, КПП 781301001, ОГРН 1177847198308).</w:t>
      </w:r>
    </w:p>
    <w:p w:rsidR="003F564A" w:rsidRPr="00DE4B9E" w:rsidRDefault="003F564A" w:rsidP="003F564A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Дата и время регистрации заявки </w:t>
      </w:r>
      <w:r w:rsidR="00ED5A67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27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  <w:r w:rsidR="00ED5A67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11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.2019 1</w:t>
      </w:r>
      <w:r w:rsidR="00ED5A67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</w:t>
      </w:r>
      <w:r w:rsidR="00E85E7F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:</w:t>
      </w:r>
      <w:r w:rsidR="00ED5A67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10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(</w:t>
      </w:r>
      <w:proofErr w:type="gramStart"/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МСК</w:t>
      </w:r>
      <w:proofErr w:type="gramEnd"/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). </w:t>
      </w:r>
    </w:p>
    <w:p w:rsidR="003F564A" w:rsidRPr="00DE4B9E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bookmarkStart w:id="16" w:name="_Hlk536786300"/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8 228 434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bookmarkEnd w:id="16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34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в том числе НДС </w:t>
      </w:r>
      <w:r w:rsidR="00EF0CE0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1 371 405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FF3E4D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F0CE0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72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EF0CE0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3F564A" w:rsidRPr="00DE4B9E" w:rsidRDefault="003F564A" w:rsidP="003F564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A7C11" w:rsidRPr="00DE4B9E" w:rsidRDefault="001A7C11" w:rsidP="003F564A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E85E7F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Россия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FF3E4D" w:rsidRPr="00DE4B9E" w:rsidRDefault="00FF3E4D" w:rsidP="005D5F65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E42DD7" w:rsidRPr="00DE4B9E" w:rsidRDefault="00FF3E4D" w:rsidP="00E42DD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2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ED5A67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ED5A67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Металон</w:t>
      </w:r>
      <w:proofErr w:type="spellEnd"/>
      <w:r w:rsidR="00ED5A67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(ООО «</w:t>
      </w:r>
      <w:proofErr w:type="spellStart"/>
      <w:r w:rsidR="00ED5A67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Металон</w:t>
      </w:r>
      <w:proofErr w:type="spellEnd"/>
      <w:r w:rsidR="00ED5A67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»), 199106, г. Санкт-Петербург, ул. Гаванская, д. 27, литер А, пом. 3Н (ИНН 7811491634, КПП 780101001, ОГРН 1117847160837).</w:t>
      </w:r>
    </w:p>
    <w:p w:rsidR="00E42DD7" w:rsidRPr="00DE4B9E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заявки: 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03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52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42DD7" w:rsidRPr="00DE4B9E" w:rsidRDefault="00E42DD7" w:rsidP="00E42DD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7 511 615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ED5A67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25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C317D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1 251 935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C317D3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88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</w:t>
      </w:r>
    </w:p>
    <w:p w:rsidR="00C317D3" w:rsidRPr="00DE4B9E" w:rsidRDefault="00C317D3" w:rsidP="00ED5A6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</w:t>
      </w:r>
      <w:r w:rsidRPr="00DE4B9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 xml:space="preserve">относящимся к </w:t>
      </w:r>
      <w:proofErr w:type="spellStart"/>
      <w:r w:rsidRPr="00DE4B9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DE4B9E"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  <w:t>).</w:t>
      </w:r>
    </w:p>
    <w:p w:rsidR="00ED5A67" w:rsidRPr="00DE4B9E" w:rsidRDefault="00ED5A67" w:rsidP="00ED5A67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Страна происхождения Товара – Россия.</w:t>
      </w:r>
    </w:p>
    <w:p w:rsidR="00680E80" w:rsidRDefault="00680E80" w:rsidP="00ED5A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</w:pPr>
    </w:p>
    <w:p w:rsidR="00ED5A67" w:rsidRPr="00DE4B9E" w:rsidRDefault="00ED5A67" w:rsidP="00ED5A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 xml:space="preserve">Заявка № </w:t>
      </w:r>
      <w:r w:rsidR="00C317D3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3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</w:t>
      </w:r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proofErr w:type="spellStart"/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Производственно</w:t>
      </w:r>
      <w:proofErr w:type="spellEnd"/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Изоляционная Компания «</w:t>
      </w:r>
      <w:proofErr w:type="spellStart"/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Уралпромснаб</w:t>
      </w:r>
      <w:proofErr w:type="spellEnd"/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 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</w:t>
      </w:r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ПИК «</w:t>
      </w:r>
      <w:proofErr w:type="spellStart"/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Уралпромснаб</w:t>
      </w:r>
      <w:proofErr w:type="spellEnd"/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»)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</w:t>
      </w:r>
      <w:r w:rsidR="00954C9A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620089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г. </w:t>
      </w:r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Екатеринбург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ул. </w:t>
      </w:r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Онежская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д. </w:t>
      </w:r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4А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офис 17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954C9A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6679092500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</w:t>
      </w:r>
      <w:r w:rsidR="00954C9A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668501001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ОГРН </w:t>
      </w:r>
      <w:r w:rsidR="00954C9A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1169658053674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ED5A67" w:rsidRPr="00DE4B9E" w:rsidRDefault="00ED5A67" w:rsidP="00ED5A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Дата и время регистрации заявки </w:t>
      </w:r>
      <w:r w:rsidR="00954C9A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04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954C9A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12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.2019 </w:t>
      </w:r>
      <w:r w:rsidR="00954C9A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09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:5</w:t>
      </w:r>
      <w:r w:rsidR="00954C9A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5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ED5A67" w:rsidRPr="00DE4B9E" w:rsidRDefault="00ED5A67" w:rsidP="00ED5A6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954C9A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8 019 068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</w:t>
      </w:r>
      <w:r w:rsidR="00954C9A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ей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954C9A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27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954C9A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1 336 511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954C9A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38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954C9A" w:rsidRPr="00DE4B9E" w:rsidRDefault="00954C9A" w:rsidP="00954C9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 xml:space="preserve">Участник закупки относится к субъектам малого предпринимательства (в том числе к субъектам малого предпринимательства, 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относящимся к </w:t>
      </w:r>
      <w:proofErr w:type="spellStart"/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).</w:t>
      </w:r>
    </w:p>
    <w:p w:rsidR="00954C9A" w:rsidRPr="00DE4B9E" w:rsidRDefault="00954C9A" w:rsidP="00954C9A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Страна происхождения Товара – Р</w:t>
      </w:r>
      <w:r w:rsidR="00F47717"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Ф</w:t>
      </w: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954C9A" w:rsidRPr="00DE4B9E" w:rsidRDefault="00954C9A" w:rsidP="00ED5A67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</w:pPr>
    </w:p>
    <w:p w:rsidR="007728D0" w:rsidRPr="00DE4B9E" w:rsidRDefault="002B2EA8" w:rsidP="007728D0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4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proofErr w:type="spellStart"/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УралМеталлСтрой</w:t>
      </w:r>
      <w:proofErr w:type="spellEnd"/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="007728D0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УралМеталлСтрой</w:t>
      </w:r>
      <w:proofErr w:type="spellEnd"/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»)</w:t>
      </w:r>
      <w:r w:rsidR="007728D0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620100</w:t>
      </w:r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г. Екатеринбург, ул. Ткачей, д. 23, офис 616 </w:t>
      </w:r>
      <w:r w:rsidR="007728D0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6670296298</w:t>
      </w:r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="007728D0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668501001, ОГРН </w:t>
      </w:r>
      <w:r w:rsidR="007728D0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1106670016826</w:t>
      </w:r>
      <w:r w:rsidR="007728D0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7728D0" w:rsidRPr="00DE4B9E" w:rsidRDefault="007728D0" w:rsidP="0077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04.12.2019 10:28 (</w:t>
      </w:r>
      <w:proofErr w:type="gramStart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7728D0" w:rsidRPr="00DE4B9E" w:rsidRDefault="007728D0" w:rsidP="007728D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7 992 120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83 копейки, в том числе НДС 1 332 020 рублей 14 копеек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7728D0" w:rsidRPr="00DE4B9E" w:rsidRDefault="007728D0" w:rsidP="007728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7728D0" w:rsidRPr="00DE4B9E" w:rsidRDefault="007728D0" w:rsidP="007728D0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Страна происхождения Товара – Р</w:t>
      </w:r>
      <w:r w:rsidR="005800C9"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оссия</w:t>
      </w: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2B2EA8" w:rsidRPr="00DE4B9E" w:rsidRDefault="002B2EA8" w:rsidP="002B2E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</w:p>
    <w:p w:rsidR="001157EE" w:rsidRPr="00DE4B9E" w:rsidRDefault="002B2EA8" w:rsidP="001157E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5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="001157EE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Общество с ограниченной ответственностью «ЖЕЛЕЗНАЯ ЛОГИКА» </w:t>
      </w:r>
      <w:r w:rsidR="001157EE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="001157EE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ООО «ЖЕЛЕЗНАЯ ЛОГИКА»)</w:t>
      </w:r>
      <w:r w:rsidR="001157EE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620100</w:t>
      </w:r>
      <w:r w:rsidR="001157EE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г. Екатеринбург, ул. Ткачей, д. 23, оф</w:t>
      </w:r>
      <w:r w:rsidR="001C22AE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.</w:t>
      </w:r>
      <w:r w:rsidR="001157EE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809 </w:t>
      </w:r>
      <w:r w:rsidR="001157EE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6679076593</w:t>
      </w:r>
      <w:r w:rsidR="001157EE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="001157EE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668501001, ОГРН </w:t>
      </w:r>
      <w:r w:rsidR="001157EE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1156658055113</w:t>
      </w:r>
      <w:r w:rsidR="001157EE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1157EE" w:rsidRPr="00DE4B9E" w:rsidRDefault="001157EE" w:rsidP="001157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04.12.2019 11:34 (</w:t>
      </w:r>
      <w:proofErr w:type="gramStart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157EE" w:rsidRPr="00DE4B9E" w:rsidRDefault="001157EE" w:rsidP="001157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7 956 330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30 копеек, в том числе НДС 1 326 055 рублей 05 копеек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157EE" w:rsidRPr="00DE4B9E" w:rsidRDefault="001157EE" w:rsidP="001157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Участник закупки относится к субъектам малого предпринимательства.</w:t>
      </w:r>
    </w:p>
    <w:p w:rsidR="001157EE" w:rsidRPr="00DE4B9E" w:rsidRDefault="001157EE" w:rsidP="001157E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Страна происхождения Товара – Росси</w:t>
      </w:r>
      <w:r w:rsidR="00A4112E"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йская Федерация</w:t>
      </w: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2B2EA8" w:rsidRPr="00DE4B9E" w:rsidRDefault="002B2EA8" w:rsidP="002B2EA8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</w:p>
    <w:p w:rsidR="00123D0F" w:rsidRPr="00DE4B9E" w:rsidRDefault="00123D0F" w:rsidP="00123D0F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6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Общество с ограниченной ответственностью «ТД </w:t>
      </w:r>
      <w:proofErr w:type="spellStart"/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Альском</w:t>
      </w:r>
      <w:proofErr w:type="spellEnd"/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ООО «ТД </w:t>
      </w:r>
      <w:proofErr w:type="spellStart"/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Альском</w:t>
      </w:r>
      <w:proofErr w:type="spellEnd"/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»)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, </w:t>
      </w:r>
      <w:r w:rsidR="001C22AE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623380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, </w:t>
      </w:r>
      <w:r w:rsidR="001C22AE"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Свердловская обл., г. Полевской, Восточный промышленный район, 1/3а, оф.1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</w:t>
      </w:r>
      <w:r w:rsidR="00E2636B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6679071644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</w:t>
      </w:r>
      <w:r w:rsidR="00E2636B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667901001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ОГРН </w:t>
      </w:r>
      <w:r w:rsidR="00E2636B"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1156658022289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).</w:t>
      </w:r>
    </w:p>
    <w:p w:rsidR="00123D0F" w:rsidRPr="00DE4B9E" w:rsidRDefault="00123D0F" w:rsidP="00123D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04.12.2019 1</w:t>
      </w:r>
      <w:r w:rsidR="00E2636B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E2636B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123D0F" w:rsidRPr="00DE4B9E" w:rsidRDefault="00123D0F" w:rsidP="00123D0F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E2636B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8 859 446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рублей </w:t>
      </w:r>
      <w:r w:rsidR="00E2636B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48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в том числе НДС </w:t>
      </w:r>
      <w:r w:rsidR="00E2636B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1 476 574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</w:t>
      </w:r>
      <w:r w:rsidR="00E2636B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я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E2636B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41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</w:t>
      </w:r>
      <w:r w:rsidR="00E2636B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йка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123D0F" w:rsidRPr="00DE4B9E" w:rsidRDefault="00123D0F" w:rsidP="00123D0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Страна происхождения Товара – </w:t>
      </w:r>
      <w:r w:rsidR="00E2636B"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Россия</w:t>
      </w: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.</w:t>
      </w:r>
    </w:p>
    <w:p w:rsidR="00123D0F" w:rsidRPr="00DE4B9E" w:rsidRDefault="00123D0F" w:rsidP="00123D0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</w:p>
    <w:p w:rsidR="004B247C" w:rsidRPr="00DE4B9E" w:rsidRDefault="004B247C" w:rsidP="004B247C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FF0000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u w:val="single"/>
          <w:lang w:eastAsia="ru-RU"/>
        </w:rPr>
        <w:t>Заявка № 7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Общество с ограниченной ответственностью «</w:t>
      </w:r>
      <w:proofErr w:type="spellStart"/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АрхангельскМеталлКомплект</w:t>
      </w:r>
      <w:proofErr w:type="spellEnd"/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 xml:space="preserve">» 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ООО «АМК»)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, 163045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, г. Архангельск, проезд Четвертый (</w:t>
      </w:r>
      <w:proofErr w:type="spellStart"/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Кухнечихинский</w:t>
      </w:r>
      <w:proofErr w:type="spellEnd"/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proofErr w:type="spellStart"/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>промузел</w:t>
      </w:r>
      <w:proofErr w:type="spellEnd"/>
      <w:r w:rsidRPr="00DE4B9E">
        <w:rPr>
          <w:rFonts w:ascii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) 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>(ИНН 2901295667</w:t>
      </w:r>
      <w:r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,</w:t>
      </w:r>
      <w:r w:rsidRPr="00DE4B9E">
        <w:rPr>
          <w:rFonts w:ascii="Times New Roman" w:hAnsi="Times New Roman" w:cs="Times New Roman"/>
          <w:b w:val="0"/>
          <w:bCs w:val="0"/>
          <w:color w:val="auto"/>
          <w:sz w:val="23"/>
          <w:szCs w:val="23"/>
          <w:lang w:eastAsia="ru-RU"/>
        </w:rPr>
        <w:t xml:space="preserve"> КПП 290101001, ОГРН 1192901002392).</w:t>
      </w:r>
    </w:p>
    <w:p w:rsidR="004B247C" w:rsidRPr="00DE4B9E" w:rsidRDefault="004B247C" w:rsidP="004B24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Дата и время регистрации заявки 04.12.2019 16:26 (</w:t>
      </w:r>
      <w:proofErr w:type="gramStart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). </w:t>
      </w:r>
    </w:p>
    <w:p w:rsidR="004B247C" w:rsidRPr="00161325" w:rsidRDefault="004B247C" w:rsidP="004B24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16132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</w:t>
      </w:r>
      <w:r w:rsidR="00161325" w:rsidRPr="00161325">
        <w:rPr>
          <w:rFonts w:ascii="Times New Roman" w:hAnsi="Times New Roman" w:cs="Times New Roman"/>
          <w:sz w:val="23"/>
          <w:szCs w:val="23"/>
        </w:rPr>
        <w:t xml:space="preserve"> </w:t>
      </w:r>
      <w:r w:rsidR="00161325" w:rsidRPr="00DD5C86">
        <w:rPr>
          <w:rFonts w:ascii="Times New Roman" w:hAnsi="Times New Roman" w:cs="Times New Roman"/>
          <w:sz w:val="23"/>
          <w:szCs w:val="23"/>
        </w:rPr>
        <w:t xml:space="preserve">(указана </w:t>
      </w:r>
      <w:r w:rsidR="00161325"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>на сайте электронной площадки «РТС-тендер» (http://www.rts-tender.ru/)</w:t>
      </w: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Pr="0016132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8 812 057 </w:t>
      </w:r>
      <w:r w:rsidRPr="0016132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рублей 54 копейки</w:t>
      </w:r>
      <w:r w:rsidR="0037599C" w:rsidRPr="0016132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  <w:r w:rsidRPr="0016132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proofErr w:type="gramEnd"/>
    </w:p>
    <w:p w:rsidR="005F4973" w:rsidRPr="00DE4B9E" w:rsidRDefault="005F4973" w:rsidP="004B247C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F497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F4973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5F4973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4B247C" w:rsidRPr="00DE4B9E" w:rsidRDefault="004B247C" w:rsidP="004B247C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>Страна происхождения Товара – не указана.</w:t>
      </w:r>
    </w:p>
    <w:p w:rsidR="00227B34" w:rsidRPr="00DE4B9E" w:rsidRDefault="00227B34" w:rsidP="006435FB">
      <w:pPr>
        <w:spacing w:after="0" w:line="240" w:lineRule="auto"/>
        <w:rPr>
          <w:rFonts w:ascii="Times New Roman" w:hAnsi="Times New Roman" w:cs="Times New Roman"/>
          <w:sz w:val="23"/>
          <w:szCs w:val="23"/>
          <w:lang w:eastAsia="ru-RU"/>
        </w:rPr>
      </w:pPr>
    </w:p>
    <w:p w:rsidR="0053123C" w:rsidRPr="00DE4B9E" w:rsidRDefault="0053123C" w:rsidP="0053123C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left="0" w:firstLine="708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Комиссия по закупке рассмотрела заявк</w:t>
      </w:r>
      <w:r w:rsidR="00227B34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227B34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ов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DE4B9E">
        <w:rPr>
          <w:rFonts w:ascii="Times New Roman" w:hAnsi="Times New Roman" w:cs="Times New Roman"/>
          <w:sz w:val="23"/>
          <w:szCs w:val="23"/>
        </w:rPr>
        <w:t xml:space="preserve"> </w:t>
      </w:r>
      <w:r w:rsidR="006F2C67" w:rsidRPr="00DE4B9E">
        <w:rPr>
          <w:rFonts w:ascii="Times New Roman" w:hAnsi="Times New Roman" w:cs="Times New Roman"/>
          <w:sz w:val="23"/>
          <w:szCs w:val="23"/>
        </w:rPr>
        <w:t xml:space="preserve">о проведении запроса предложений в электронной форме на право заключения договора поставки </w:t>
      </w:r>
      <w:r w:rsidR="00852ED3" w:rsidRPr="00DE4B9E">
        <w:rPr>
          <w:rFonts w:ascii="Times New Roman" w:hAnsi="Times New Roman" w:cs="Times New Roman"/>
          <w:bCs/>
          <w:sz w:val="23"/>
          <w:szCs w:val="23"/>
        </w:rPr>
        <w:t>трубной продукции</w:t>
      </w:r>
      <w:r w:rsidR="006F2C67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</w:t>
      </w:r>
      <w:r w:rsidR="00A44A5E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 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соответствие технического предложения требованиям Раздела 5 «Техническое задание» Документации, и приняла</w:t>
      </w:r>
    </w:p>
    <w:p w:rsidR="0053123C" w:rsidRPr="00DE4B9E" w:rsidRDefault="0053123C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787E47" w:rsidRPr="00DE4B9E" w:rsidRDefault="00787E47" w:rsidP="0053123C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B946CC" w:rsidRPr="00DE4B9E" w:rsidRDefault="00B946CC" w:rsidP="00973F3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4.</w:t>
      </w:r>
      <w:r w:rsidR="00973F3F" w:rsidRPr="00DE4B9E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>1</w:t>
      </w:r>
      <w:r w:rsidRPr="00DE4B9E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.  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16664D" w:rsidRPr="00DE4B9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 «Трубная Компания «САНЕСТА-МЕТАЛЛ»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B946CC" w:rsidRPr="00DE4B9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DE4B9E" w:rsidRDefault="00B946CC" w:rsidP="00B946CC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46CC" w:rsidRPr="00DE4B9E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="0016664D" w:rsidRPr="00DE4B9E">
        <w:rPr>
          <w:rFonts w:ascii="Times New Roman" w:hAnsi="Times New Roman" w:cs="Times New Roman"/>
          <w:sz w:val="23"/>
          <w:szCs w:val="23"/>
        </w:rPr>
        <w:t>ООО «Трубная Компания «САНЕСТА-МЕТАЛЛ»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B946CC" w:rsidRPr="00DE4B9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B946CC" w:rsidRPr="00DE4B9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46CC" w:rsidRPr="00DE4B9E" w:rsidRDefault="00B946CC" w:rsidP="00B946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16664D" w:rsidRPr="00DE4B9E">
        <w:rPr>
          <w:rFonts w:ascii="Times New Roman" w:hAnsi="Times New Roman" w:cs="Times New Roman"/>
          <w:sz w:val="23"/>
          <w:szCs w:val="23"/>
        </w:rPr>
        <w:t>ООО «Трубная Компания «САНЕСТА-МЕТАЛЛ»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 форме.</w:t>
      </w:r>
      <w:r w:rsidR="0016664D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B946CC" w:rsidRPr="00DE4B9E" w:rsidRDefault="00B946CC" w:rsidP="00B946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DE4B9E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DE4B9E">
        <w:rPr>
          <w:rFonts w:ascii="Times New Roman" w:eastAsia="Calibri" w:hAnsi="Times New Roman" w:cs="Times New Roman"/>
          <w:sz w:val="23"/>
          <w:szCs w:val="23"/>
        </w:rPr>
        <w:t>.</w:t>
      </w:r>
    </w:p>
    <w:p w:rsidR="00227B34" w:rsidRPr="00DE4B9E" w:rsidRDefault="00227B34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41654F" w:rsidRPr="00DE4B9E" w:rsidRDefault="00227B34" w:rsidP="0041654F">
      <w:pPr>
        <w:spacing w:after="0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sz w:val="23"/>
          <w:szCs w:val="23"/>
          <w:lang w:eastAsia="ru-RU"/>
        </w:rPr>
        <w:t>4.2.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="0041654F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="0041654F"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="0041654F" w:rsidRPr="00DE4B9E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="0041654F"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. а) </w:t>
      </w:r>
      <w:proofErr w:type="gramStart"/>
      <w:r w:rsidR="0041654F"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r w:rsidR="0041654F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в</w:t>
      </w:r>
      <w:proofErr w:type="gramEnd"/>
      <w:r w:rsidR="0041654F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) п.</w:t>
      </w:r>
      <w:r w:rsidR="0041654F" w:rsidRPr="00DE4B9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="0041654F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4.10.2. Документации </w:t>
      </w:r>
      <w:r w:rsidR="0041654F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признать 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оформление </w:t>
      </w:r>
      <w:r w:rsidR="0041654F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заявк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и</w:t>
      </w:r>
      <w:r w:rsidR="0041654F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на участие в запросе предложений в электронной форме ООО «</w:t>
      </w:r>
      <w:proofErr w:type="spellStart"/>
      <w:r w:rsidR="0041654F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Металон</w:t>
      </w:r>
      <w:proofErr w:type="spellEnd"/>
      <w:r w:rsidR="0041654F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» не соответствующ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им</w:t>
      </w:r>
      <w:r w:rsidR="0041654F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Документации, а именно: </w:t>
      </w:r>
    </w:p>
    <w:p w:rsidR="00AF0732" w:rsidRPr="00DE4B9E" w:rsidRDefault="001C65A2" w:rsidP="007C0BB2">
      <w:pPr>
        <w:spacing w:after="0"/>
        <w:ind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- </w:t>
      </w:r>
      <w:r w:rsidR="007C0BB2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в нарушение требований п. 3.2. </w:t>
      </w:r>
      <w:proofErr w:type="gramStart"/>
      <w:r w:rsidR="007C0BB2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Документации не представлен</w:t>
      </w:r>
      <w:r w:rsidR="00ED46D5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ы документы, подтверждающие полномочия лица на осуществление действий от имени Участника закупки:</w:t>
      </w:r>
      <w:r w:rsidR="007C0BB2"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решение о назначении или об избрании (продлении полномочий) лица на должность, в соответствии с которым такое лицо обладает правом действовать от имени Участника закупки и срок полномочий такого лица не истек (</w:t>
      </w:r>
      <w:r w:rsidR="00ED46D5" w:rsidRPr="00DE4B9E">
        <w:rPr>
          <w:rFonts w:ascii="Times New Roman" w:hAnsi="Times New Roman" w:cs="Times New Roman"/>
          <w:sz w:val="23"/>
          <w:szCs w:val="23"/>
          <w:lang w:eastAsia="ru-RU"/>
        </w:rPr>
        <w:t>в составе заявки содержится Решение единственного участника Общества с ограниченной ответственностью «</w:t>
      </w:r>
      <w:proofErr w:type="spellStart"/>
      <w:r w:rsidR="00ED46D5" w:rsidRPr="00DE4B9E">
        <w:rPr>
          <w:rFonts w:ascii="Times New Roman" w:hAnsi="Times New Roman" w:cs="Times New Roman"/>
          <w:sz w:val="23"/>
          <w:szCs w:val="23"/>
          <w:lang w:eastAsia="ru-RU"/>
        </w:rPr>
        <w:t>Металон</w:t>
      </w:r>
      <w:proofErr w:type="spellEnd"/>
      <w:r w:rsidR="00ED46D5" w:rsidRPr="00DE4B9E">
        <w:rPr>
          <w:rFonts w:ascii="Times New Roman" w:hAnsi="Times New Roman" w:cs="Times New Roman"/>
          <w:sz w:val="23"/>
          <w:szCs w:val="23"/>
          <w:lang w:eastAsia="ru-RU"/>
        </w:rPr>
        <w:t>» от 11.04.2014.</w:t>
      </w:r>
      <w:proofErr w:type="gramEnd"/>
      <w:r w:rsidR="00ED46D5"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В </w:t>
      </w:r>
      <w:proofErr w:type="gramStart"/>
      <w:r w:rsidR="00ED46D5" w:rsidRPr="00DE4B9E">
        <w:rPr>
          <w:rFonts w:ascii="Times New Roman" w:hAnsi="Times New Roman" w:cs="Times New Roman"/>
          <w:sz w:val="23"/>
          <w:szCs w:val="23"/>
          <w:lang w:eastAsia="ru-RU"/>
        </w:rPr>
        <w:t>соответствии</w:t>
      </w:r>
      <w:proofErr w:type="gramEnd"/>
      <w:r w:rsidR="00ED46D5"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с п. 9.15 Устава </w:t>
      </w:r>
      <w:r w:rsidR="00ED46D5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ООО «</w:t>
      </w:r>
      <w:proofErr w:type="spellStart"/>
      <w:r w:rsidR="00ED46D5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Металон</w:t>
      </w:r>
      <w:proofErr w:type="spellEnd"/>
      <w:r w:rsidR="00ED46D5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»</w:t>
      </w:r>
      <w:r w:rsidR="00FE000F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- Единоличный исполнительный орган Общества – Генеральный директор избирается общим собранием участников Общества на срок 5 лет</w:t>
      </w:r>
      <w:r w:rsidR="00AF0732" w:rsidRPr="00DE4B9E">
        <w:rPr>
          <w:rFonts w:ascii="Times New Roman" w:hAnsi="Times New Roman" w:cs="Times New Roman"/>
          <w:sz w:val="23"/>
          <w:szCs w:val="23"/>
          <w:lang w:eastAsia="ru-RU"/>
        </w:rPr>
        <w:t>);</w:t>
      </w:r>
    </w:p>
    <w:p w:rsidR="00AF0732" w:rsidRDefault="00ED46D5" w:rsidP="00AF073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AF0732" w:rsidRPr="0041654F">
        <w:rPr>
          <w:rFonts w:ascii="Times New Roman" w:eastAsia="Calibri" w:hAnsi="Times New Roman" w:cs="Times New Roman"/>
          <w:bCs/>
          <w:sz w:val="23"/>
          <w:szCs w:val="23"/>
        </w:rPr>
        <w:t xml:space="preserve"> - в нарушение требований </w:t>
      </w:r>
      <w:r w:rsidR="00BB49A8" w:rsidRPr="00DD5C86">
        <w:rPr>
          <w:rFonts w:ascii="Times New Roman" w:eastAsia="Calibri" w:hAnsi="Times New Roman" w:cs="Times New Roman"/>
          <w:bCs/>
          <w:sz w:val="23"/>
          <w:szCs w:val="23"/>
        </w:rPr>
        <w:t>п.3.2. Документации</w:t>
      </w:r>
      <w:r w:rsidR="00BB49A8">
        <w:rPr>
          <w:rFonts w:ascii="Times New Roman" w:eastAsia="Calibri" w:hAnsi="Times New Roman" w:cs="Times New Roman"/>
          <w:bCs/>
          <w:sz w:val="23"/>
          <w:szCs w:val="23"/>
        </w:rPr>
        <w:t>,</w:t>
      </w:r>
      <w:r w:rsidR="00BB49A8" w:rsidRPr="0041654F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F0732" w:rsidRPr="0041654F">
        <w:rPr>
          <w:rFonts w:ascii="Times New Roman" w:eastAsia="Calibri" w:hAnsi="Times New Roman" w:cs="Times New Roman"/>
          <w:bCs/>
          <w:sz w:val="23"/>
          <w:szCs w:val="23"/>
        </w:rPr>
        <w:t>п. 4.4.4. </w:t>
      </w:r>
      <w:proofErr w:type="gramStart"/>
      <w:r w:rsidR="00AF0732" w:rsidRPr="0041654F">
        <w:rPr>
          <w:rFonts w:ascii="Times New Roman" w:eastAsia="Calibri" w:hAnsi="Times New Roman" w:cs="Times New Roman"/>
          <w:bCs/>
          <w:sz w:val="23"/>
          <w:szCs w:val="23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</w:t>
      </w:r>
      <w:r w:rsidR="00AF0732" w:rsidRPr="00DE4B9E">
        <w:rPr>
          <w:rFonts w:ascii="Times New Roman" w:eastAsia="Calibri" w:hAnsi="Times New Roman" w:cs="Times New Roman"/>
          <w:bCs/>
          <w:sz w:val="23"/>
          <w:szCs w:val="23"/>
        </w:rPr>
        <w:t>Коммерческого</w:t>
      </w:r>
      <w:r w:rsidR="00AF0732" w:rsidRPr="0041654F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AF0732" w:rsidRPr="0041654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предложения</w:t>
      </w:r>
      <w:r w:rsidR="00AF0732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(Приложение № 1 к письму о подаче оферты от 28.11.2019 № 29 (далее – Коммерческое предложение)</w:t>
      </w:r>
      <w:r w:rsidR="00AF0732" w:rsidRPr="0041654F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AF0732" w:rsidRPr="0041654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итоговая сумма, которая складывается из сумм по каждой позиции, при пересчете составляет </w:t>
      </w:r>
      <w:r w:rsidR="00AF0732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7 511 615</w:t>
      </w:r>
      <w:r w:rsidR="00AF0732" w:rsidRPr="0041654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AF0732"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27</w:t>
      </w:r>
      <w:r w:rsidR="00AF0732" w:rsidRPr="0041654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что не соответствует </w:t>
      </w:r>
      <w:r w:rsidR="003B40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итоговой стоимости заявки, </w:t>
      </w:r>
      <w:r w:rsidR="00AF0732" w:rsidRPr="0041654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указанной в </w:t>
      </w:r>
      <w:r w:rsidR="00AF0732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Коммерческом</w:t>
      </w:r>
      <w:r w:rsidR="00AF0732" w:rsidRPr="0041654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предложении</w:t>
      </w:r>
      <w:r w:rsidR="003B40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в Письме о</w:t>
      </w:r>
      <w:proofErr w:type="gramEnd"/>
      <w:r w:rsidR="003B4082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подаче оферты от 28.11.2019 № 29</w:t>
      </w:r>
      <w:r w:rsidR="00AF0732" w:rsidRPr="0041654F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на </w:t>
      </w:r>
      <w:r w:rsidR="00AF0732" w:rsidRPr="00DE4B9E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сайте электронной площадки «РТС-тендер</w:t>
      </w:r>
      <w:r w:rsidR="00AF0732"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» </w:t>
      </w:r>
      <w:r w:rsidR="00161325"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>(</w:t>
      </w:r>
      <w:hyperlink r:id="rId9" w:history="1">
        <w:r w:rsidR="00161325" w:rsidRPr="00DD5C86">
          <w:rPr>
            <w:rStyle w:val="ad"/>
            <w:rFonts w:ascii="Times New Roman" w:eastAsia="Times New Roman" w:hAnsi="Times New Roman" w:cs="Times New Roman"/>
            <w:color w:val="auto"/>
            <w:sz w:val="23"/>
            <w:szCs w:val="23"/>
            <w:u w:val="none"/>
            <w:lang w:eastAsia="ru-RU"/>
          </w:rPr>
          <w:t>http://www.rts-tender.ru/</w:t>
        </w:r>
      </w:hyperlink>
      <w:r w:rsidR="00161325"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 </w:t>
      </w:r>
      <w:r w:rsidR="00AF0732"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– 7</w:t>
      </w:r>
      <w:r w:rsidR="00AF0732" w:rsidRPr="00DE4B9E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 511 615</w:t>
      </w:r>
      <w:r w:rsidR="00AF0732" w:rsidRPr="0041654F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 рублей </w:t>
      </w:r>
      <w:r w:rsidR="00AF0732" w:rsidRPr="00DE4B9E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25</w:t>
      </w:r>
      <w:r w:rsidR="00AF0732" w:rsidRPr="0041654F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 копеек</w:t>
      </w:r>
      <w:r w:rsidR="00AF0732" w:rsidRPr="0041654F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1654F" w:rsidRPr="00DE4B9E" w:rsidRDefault="0041654F" w:rsidP="004165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1654F" w:rsidRPr="00DE4B9E" w:rsidRDefault="0041654F" w:rsidP="004165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1654F" w:rsidRPr="00DE4B9E" w:rsidRDefault="0041654F" w:rsidP="004165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AF0732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ООО «</w:t>
      </w:r>
      <w:proofErr w:type="spellStart"/>
      <w:r w:rsidR="00AF0732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Металон</w:t>
      </w:r>
      <w:proofErr w:type="spellEnd"/>
      <w:r w:rsidR="00AF0732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»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</w:t>
      </w:r>
      <w:r w:rsidR="00AF0732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41654F" w:rsidRPr="00DE4B9E" w:rsidRDefault="0041654F" w:rsidP="004165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41654F" w:rsidRPr="00DE4B9E" w:rsidRDefault="0041654F" w:rsidP="004165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1654F" w:rsidRPr="00DE4B9E" w:rsidRDefault="0041654F" w:rsidP="004165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</w:p>
    <w:p w:rsidR="006C36BD" w:rsidRPr="00DE4B9E" w:rsidRDefault="00227B34" w:rsidP="006C36BD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bCs w:val="0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 w:val="0"/>
          <w:color w:val="auto"/>
          <w:sz w:val="23"/>
          <w:szCs w:val="23"/>
          <w:lang w:eastAsia="ru-RU"/>
        </w:rPr>
        <w:t xml:space="preserve">4.3. </w:t>
      </w:r>
      <w:r w:rsidR="006C36BD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="006C36BD" w:rsidRPr="00DE4B9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ООО ПИК «</w:t>
      </w:r>
      <w:proofErr w:type="spellStart"/>
      <w:r w:rsidR="006C36BD" w:rsidRPr="00DE4B9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Уралпромснаб</w:t>
      </w:r>
      <w:proofErr w:type="spellEnd"/>
      <w:r w:rsidR="006C36BD" w:rsidRPr="00DE4B9E">
        <w:rPr>
          <w:rFonts w:ascii="Times New Roman" w:hAnsi="Times New Roman" w:cs="Times New Roman"/>
          <w:b w:val="0"/>
          <w:color w:val="000000" w:themeColor="text1"/>
          <w:sz w:val="23"/>
          <w:szCs w:val="23"/>
        </w:rPr>
        <w:t>»</w:t>
      </w:r>
      <w:r w:rsidR="006C36BD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6C36BD" w:rsidRPr="006C36BD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36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C36BD" w:rsidRPr="006C36BD" w:rsidRDefault="006C36BD" w:rsidP="006C36BD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C36BD" w:rsidRPr="006C36BD" w:rsidRDefault="006C36BD" w:rsidP="006C3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DE4B9E">
        <w:rPr>
          <w:rFonts w:ascii="Times New Roman" w:hAnsi="Times New Roman" w:cs="Times New Roman"/>
          <w:sz w:val="23"/>
          <w:szCs w:val="23"/>
        </w:rPr>
        <w:t>ООО ПИК «</w:t>
      </w:r>
      <w:proofErr w:type="spellStart"/>
      <w:r w:rsidRPr="00DE4B9E">
        <w:rPr>
          <w:rFonts w:ascii="Times New Roman" w:hAnsi="Times New Roman" w:cs="Times New Roman"/>
          <w:sz w:val="23"/>
          <w:szCs w:val="23"/>
        </w:rPr>
        <w:t>Уралпромснаб</w:t>
      </w:r>
      <w:proofErr w:type="spellEnd"/>
      <w:r w:rsidRPr="00DE4B9E">
        <w:rPr>
          <w:rFonts w:ascii="Times New Roman" w:hAnsi="Times New Roman" w:cs="Times New Roman"/>
          <w:sz w:val="23"/>
          <w:szCs w:val="23"/>
        </w:rPr>
        <w:t>»</w:t>
      </w:r>
      <w:r w:rsidRPr="006C36B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6C36BD" w:rsidRPr="006C36BD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36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C36BD" w:rsidRPr="006C36BD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C36BD" w:rsidRPr="006C36BD" w:rsidRDefault="006C36BD" w:rsidP="006C36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DE4B9E">
        <w:rPr>
          <w:rFonts w:ascii="Times New Roman" w:hAnsi="Times New Roman" w:cs="Times New Roman"/>
          <w:sz w:val="23"/>
          <w:szCs w:val="23"/>
        </w:rPr>
        <w:t>ООО ПИК «</w:t>
      </w:r>
      <w:proofErr w:type="spellStart"/>
      <w:r w:rsidRPr="00DE4B9E">
        <w:rPr>
          <w:rFonts w:ascii="Times New Roman" w:hAnsi="Times New Roman" w:cs="Times New Roman"/>
          <w:sz w:val="23"/>
          <w:szCs w:val="23"/>
        </w:rPr>
        <w:t>Уралпромснаб</w:t>
      </w:r>
      <w:proofErr w:type="spellEnd"/>
      <w:r w:rsidRPr="00DE4B9E">
        <w:rPr>
          <w:rFonts w:ascii="Times New Roman" w:hAnsi="Times New Roman" w:cs="Times New Roman"/>
          <w:sz w:val="23"/>
          <w:szCs w:val="23"/>
        </w:rPr>
        <w:t>»</w:t>
      </w:r>
      <w:r w:rsidRPr="006C36BD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6C36BD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6C36BD" w:rsidRPr="006C36BD" w:rsidRDefault="006C36BD" w:rsidP="006C36B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6C36BD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C36BD" w:rsidRPr="00DE4B9E" w:rsidRDefault="006C36BD" w:rsidP="006C36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6C36BD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6C36BD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C0856" w:rsidRPr="00DE4B9E" w:rsidRDefault="005C0856" w:rsidP="006C36B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5C0856" w:rsidRPr="00DE4B9E" w:rsidRDefault="005C0856" w:rsidP="005C0856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  <w:sz w:val="23"/>
          <w:szCs w:val="23"/>
        </w:rPr>
      </w:pPr>
      <w:r w:rsidRPr="00DE4B9E">
        <w:rPr>
          <w:rFonts w:ascii="Times New Roman" w:eastAsia="Calibri" w:hAnsi="Times New Roman" w:cs="Times New Roman"/>
          <w:color w:val="auto"/>
          <w:sz w:val="23"/>
          <w:szCs w:val="23"/>
        </w:rPr>
        <w:t>4.4.</w:t>
      </w:r>
      <w:r w:rsidRPr="00DE4B9E">
        <w:rPr>
          <w:rFonts w:ascii="Times New Roman" w:eastAsia="Calibri" w:hAnsi="Times New Roman" w:cs="Times New Roman"/>
          <w:b w:val="0"/>
          <w:color w:val="auto"/>
          <w:sz w:val="23"/>
          <w:szCs w:val="23"/>
        </w:rPr>
        <w:t xml:space="preserve"> </w:t>
      </w:r>
      <w:r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Признать правильность оформления заявки на участие в запросе предложений</w:t>
      </w:r>
      <w:r w:rsidRPr="00DE4B9E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в электронной форме </w:t>
      </w:r>
      <w:r w:rsidR="00B96311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ООО «</w:t>
      </w:r>
      <w:proofErr w:type="spellStart"/>
      <w:r w:rsidR="00B96311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УралМеталлСтрой</w:t>
      </w:r>
      <w:proofErr w:type="spellEnd"/>
      <w:r w:rsidR="00B96311" w:rsidRPr="00DE4B9E">
        <w:rPr>
          <w:rFonts w:ascii="Times New Roman" w:hAnsi="Times New Roman" w:cs="Times New Roman"/>
          <w:b w:val="0"/>
          <w:color w:val="auto"/>
          <w:sz w:val="23"/>
          <w:szCs w:val="23"/>
        </w:rPr>
        <w:t>»</w:t>
      </w:r>
      <w:r w:rsidRPr="00DE4B9E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 </w:t>
      </w:r>
    </w:p>
    <w:p w:rsidR="005C0856" w:rsidRPr="00DE4B9E" w:rsidRDefault="005C0856" w:rsidP="005C085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C0856" w:rsidRPr="00DE4B9E" w:rsidRDefault="005C0856" w:rsidP="005C085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  <w:r w:rsidR="00B96311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5C0856" w:rsidRPr="00DD5C86" w:rsidRDefault="00366060" w:rsidP="005C085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 xml:space="preserve">На </w:t>
      </w: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>. 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в) п.</w:t>
      </w: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> 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4.10.2.</w:t>
      </w:r>
      <w:proofErr w:type="gramEnd"/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Документации</w:t>
      </w: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п</w:t>
      </w:r>
      <w:r w:rsidR="005C0856"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ризнать заявку на участие </w:t>
      </w:r>
      <w:r w:rsidR="005C0856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предложений в электронной форме </w:t>
      </w:r>
      <w:r w:rsidR="00B96311" w:rsidRPr="00DD5C86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B96311" w:rsidRPr="00DD5C86">
        <w:rPr>
          <w:rFonts w:ascii="Times New Roman" w:hAnsi="Times New Roman" w:cs="Times New Roman"/>
          <w:sz w:val="23"/>
          <w:szCs w:val="23"/>
        </w:rPr>
        <w:t>УралМеталлСтрой</w:t>
      </w:r>
      <w:proofErr w:type="spellEnd"/>
      <w:r w:rsidR="00B96311" w:rsidRPr="00DD5C86">
        <w:rPr>
          <w:rFonts w:ascii="Times New Roman" w:hAnsi="Times New Roman" w:cs="Times New Roman"/>
          <w:sz w:val="23"/>
          <w:szCs w:val="23"/>
        </w:rPr>
        <w:t>»</w:t>
      </w:r>
      <w:r w:rsidR="005C0856"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не соответствующей техническим требованиям Документации, а именно:</w:t>
      </w:r>
    </w:p>
    <w:p w:rsidR="003B7B86" w:rsidRPr="00DD5C86" w:rsidRDefault="003B7B86" w:rsidP="003B7B86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D5C86">
        <w:rPr>
          <w:rFonts w:ascii="Times New Roman" w:eastAsia="Calibri" w:hAnsi="Times New Roman" w:cs="Times New Roman"/>
          <w:sz w:val="23"/>
          <w:szCs w:val="23"/>
        </w:rPr>
        <w:t>- в нарушение требований раздела 5 «Техническое задание» Документации в позиции № 9 Технического предложения (Приложение № 1 к письму о подаче оферты от 04.12.2019 № 1348) предложена к поставке труба электросварная с толщиной стенки 3,0, что не соответствует требованиям Заказчика - 3,5.</w:t>
      </w:r>
    </w:p>
    <w:p w:rsidR="00B96311" w:rsidRPr="00DD5C86" w:rsidRDefault="00B96311" w:rsidP="00B963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D5C8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6311" w:rsidRPr="00DD5C86" w:rsidRDefault="00B96311" w:rsidP="00B963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B96311" w:rsidRPr="00B96311" w:rsidRDefault="00B96311" w:rsidP="00B96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Не допустить </w:t>
      </w:r>
      <w:r w:rsidR="005D74A6" w:rsidRPr="00DD5C86">
        <w:rPr>
          <w:rFonts w:ascii="Times New Roman" w:hAnsi="Times New Roman" w:cs="Times New Roman"/>
          <w:sz w:val="23"/>
          <w:szCs w:val="23"/>
        </w:rPr>
        <w:t>ООО «</w:t>
      </w:r>
      <w:proofErr w:type="spellStart"/>
      <w:r w:rsidR="005D74A6" w:rsidRPr="00DD5C86">
        <w:rPr>
          <w:rFonts w:ascii="Times New Roman" w:hAnsi="Times New Roman" w:cs="Times New Roman"/>
          <w:sz w:val="23"/>
          <w:szCs w:val="23"/>
        </w:rPr>
        <w:t>УралМеталлСтрой</w:t>
      </w:r>
      <w:proofErr w:type="spellEnd"/>
      <w:r w:rsidR="005D74A6" w:rsidRPr="00DD5C86">
        <w:rPr>
          <w:rFonts w:ascii="Times New Roman" w:hAnsi="Times New Roman" w:cs="Times New Roman"/>
          <w:sz w:val="23"/>
          <w:szCs w:val="23"/>
        </w:rPr>
        <w:t>»</w:t>
      </w: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не включать в перечень Участников 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="00161325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предложений</w:t>
      </w:r>
      <w:r w:rsidRPr="00DD5C86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электронной</w:t>
      </w:r>
      <w:r w:rsidRPr="00B963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форме.</w:t>
      </w:r>
    </w:p>
    <w:p w:rsidR="00B96311" w:rsidRPr="00B96311" w:rsidRDefault="00B96311" w:rsidP="00B963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B96311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  <w:r w:rsidR="005D74A6"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B96311" w:rsidRPr="00B96311" w:rsidRDefault="00B96311" w:rsidP="00B9631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B96311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73F3F" w:rsidRPr="00DE4B9E" w:rsidRDefault="00973F3F" w:rsidP="00852ED3">
      <w:pPr>
        <w:pStyle w:val="2"/>
        <w:spacing w:before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5D74A6" w:rsidRPr="005D74A6" w:rsidRDefault="005D74A6" w:rsidP="005D74A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D74A6">
        <w:rPr>
          <w:rFonts w:ascii="Times New Roman" w:eastAsiaTheme="majorEastAsia" w:hAnsi="Times New Roman" w:cs="Times New Roman"/>
          <w:b/>
          <w:sz w:val="23"/>
          <w:szCs w:val="23"/>
          <w:lang w:eastAsia="ru-RU"/>
        </w:rPr>
        <w:t>4.</w:t>
      </w:r>
      <w:r w:rsidRPr="00DE4B9E">
        <w:rPr>
          <w:rFonts w:ascii="Times New Roman" w:eastAsiaTheme="majorEastAsia" w:hAnsi="Times New Roman" w:cs="Times New Roman"/>
          <w:b/>
          <w:sz w:val="23"/>
          <w:szCs w:val="23"/>
          <w:lang w:eastAsia="ru-RU"/>
        </w:rPr>
        <w:t>5</w:t>
      </w:r>
      <w:r w:rsidRPr="005D74A6">
        <w:rPr>
          <w:rFonts w:ascii="Times New Roman" w:eastAsiaTheme="majorEastAsia" w:hAnsi="Times New Roman" w:cs="Times New Roman"/>
          <w:b/>
          <w:sz w:val="23"/>
          <w:szCs w:val="23"/>
          <w:lang w:eastAsia="ru-RU"/>
        </w:rPr>
        <w:t xml:space="preserve">.  </w:t>
      </w:r>
      <w:r w:rsidRPr="005D74A6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в электронной форме </w:t>
      </w:r>
      <w:r w:rsidRPr="00DE4B9E">
        <w:rPr>
          <w:rFonts w:ascii="Times New Roman" w:eastAsiaTheme="majorEastAsia" w:hAnsi="Times New Roman" w:cs="Times New Roman"/>
          <w:bCs/>
          <w:color w:val="000000" w:themeColor="text1"/>
          <w:sz w:val="23"/>
          <w:szCs w:val="23"/>
        </w:rPr>
        <w:t>ООО «ЖЕЛЕЗНАЯ ЛОГИКА»</w:t>
      </w:r>
      <w:r w:rsidRPr="005D74A6">
        <w:rPr>
          <w:rFonts w:ascii="Times New Roman" w:eastAsia="Times New Roman" w:hAnsi="Times New Roman" w:cs="Times New Roman"/>
          <w:bCs/>
          <w:color w:val="000000" w:themeColor="text1"/>
          <w:sz w:val="23"/>
          <w:szCs w:val="23"/>
          <w:lang w:eastAsia="ru-RU"/>
        </w:rPr>
        <w:t xml:space="preserve"> и соответствие договорных условий, предложенных Участником закупки, требованиям Документации.</w:t>
      </w:r>
    </w:p>
    <w:p w:rsidR="005D74A6" w:rsidRPr="005D74A6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D74A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74A6" w:rsidRPr="005D74A6" w:rsidRDefault="005D74A6" w:rsidP="005D74A6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74A6" w:rsidRPr="005D74A6" w:rsidRDefault="005D74A6" w:rsidP="005D7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DE4B9E">
        <w:rPr>
          <w:rFonts w:ascii="Times New Roman" w:hAnsi="Times New Roman" w:cs="Times New Roman"/>
          <w:sz w:val="23"/>
          <w:szCs w:val="23"/>
        </w:rPr>
        <w:t>ООО «ЖЕЛЕЗНАЯ ЛОГИКА»</w:t>
      </w:r>
      <w:r w:rsidRPr="005D74A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соответствующей техническим требованиям Документации. </w:t>
      </w:r>
    </w:p>
    <w:p w:rsidR="005D74A6" w:rsidRPr="005D74A6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D74A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74A6" w:rsidRPr="005D74A6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5D74A6" w:rsidRPr="005D74A6" w:rsidRDefault="005D74A6" w:rsidP="005D74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Pr="00DE4B9E">
        <w:rPr>
          <w:rFonts w:ascii="Times New Roman" w:hAnsi="Times New Roman" w:cs="Times New Roman"/>
          <w:sz w:val="23"/>
          <w:szCs w:val="23"/>
        </w:rPr>
        <w:t>ООО «ЖЕЛЕЗНАЯ ЛОГИКА»</w:t>
      </w:r>
      <w:r w:rsidRPr="005D74A6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>к процедуре</w:t>
      </w: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 </w:t>
      </w: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и включить в перечень Участников </w:t>
      </w: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5D74A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электронной форме. </w:t>
      </w:r>
    </w:p>
    <w:p w:rsidR="005D74A6" w:rsidRPr="005D74A6" w:rsidRDefault="005D74A6" w:rsidP="005D74A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D74A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5D74A6" w:rsidRPr="005D74A6" w:rsidRDefault="005D74A6" w:rsidP="005D74A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D74A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D74A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054AFF" w:rsidRDefault="00054AFF" w:rsidP="00815051">
      <w:pPr>
        <w:spacing w:after="0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ru-RU"/>
        </w:rPr>
      </w:pPr>
    </w:p>
    <w:p w:rsidR="00815051" w:rsidRPr="00DD5C86" w:rsidRDefault="00815051" w:rsidP="00815051">
      <w:pPr>
        <w:spacing w:after="0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sz w:val="23"/>
          <w:szCs w:val="23"/>
          <w:lang w:eastAsia="ru-RU"/>
        </w:rPr>
        <w:t>4.6.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Pr="00DE4B9E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. а) </w:t>
      </w:r>
      <w:proofErr w:type="gramStart"/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в</w:t>
      </w:r>
      <w:proofErr w:type="gramEnd"/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) п.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4.10.2. Документации признать 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оформление </w:t>
      </w:r>
      <w:r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заявк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и</w:t>
      </w:r>
      <w:r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на участие в запросе предложений в электронной форме ООО «ТД </w:t>
      </w:r>
      <w:proofErr w:type="spellStart"/>
      <w:r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Альском</w:t>
      </w:r>
      <w:proofErr w:type="spellEnd"/>
      <w:r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» не соответствующ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им</w:t>
      </w:r>
      <w:r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Документации, а именно: </w:t>
      </w:r>
    </w:p>
    <w:p w:rsidR="00815051" w:rsidRDefault="00815051" w:rsidP="008150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D5C86">
        <w:rPr>
          <w:rFonts w:ascii="Times New Roman" w:eastAsia="Calibri" w:hAnsi="Times New Roman" w:cs="Times New Roman"/>
          <w:bCs/>
          <w:sz w:val="23"/>
          <w:szCs w:val="23"/>
        </w:rPr>
        <w:t xml:space="preserve">- в нарушение требований </w:t>
      </w:r>
      <w:r w:rsidR="00366060" w:rsidRPr="00DD5C86">
        <w:rPr>
          <w:rFonts w:ascii="Times New Roman" w:eastAsia="Calibri" w:hAnsi="Times New Roman" w:cs="Times New Roman"/>
          <w:bCs/>
          <w:sz w:val="23"/>
          <w:szCs w:val="23"/>
        </w:rPr>
        <w:t xml:space="preserve">п.3.2. Документации, </w:t>
      </w:r>
      <w:r w:rsidRPr="00DD5C86">
        <w:rPr>
          <w:rFonts w:ascii="Times New Roman" w:eastAsia="Calibri" w:hAnsi="Times New Roman" w:cs="Times New Roman"/>
          <w:bCs/>
          <w:sz w:val="23"/>
          <w:szCs w:val="23"/>
        </w:rPr>
        <w:t>п. 4.4.4. </w:t>
      </w:r>
      <w:proofErr w:type="gramStart"/>
      <w:r w:rsidRPr="00DD5C86">
        <w:rPr>
          <w:rFonts w:ascii="Times New Roman" w:eastAsia="Calibri" w:hAnsi="Times New Roman" w:cs="Times New Roman"/>
          <w:bCs/>
          <w:sz w:val="23"/>
          <w:szCs w:val="23"/>
        </w:rPr>
        <w:t xml:space="preserve">Документации Комиссией по закупке выявлено наличие существенных ошибок в таблице «Расчет стоимости поставляемого Товара» Коммерческого 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предложения (Приложение № 1 к письму о подаче оферты от </w:t>
      </w:r>
      <w:r w:rsidR="00B36E3C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03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.1</w:t>
      </w:r>
      <w:r w:rsidR="00B36E3C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2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.2019 № </w:t>
      </w:r>
      <w:r w:rsidR="00B36E3C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84 ЕФ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Коммерческое предложение)</w:t>
      </w:r>
      <w:r w:rsidRPr="00DD5C86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итоговая сумма, которая складывается из сумм по каждой позиции, при пересчете составляет </w:t>
      </w:r>
      <w:r w:rsidR="00B36E3C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8 859 446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рублей </w:t>
      </w:r>
      <w:r w:rsidR="00B36E3C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</w:t>
      </w:r>
      <w:r w:rsidR="00B36E3C" w:rsidRPr="00DD5C8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копеек, что не соответствует </w:t>
      </w:r>
      <w:r w:rsidR="00465CED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итоговой стоимости заявки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указанной в Коммерческом предложении</w:t>
      </w:r>
      <w:r w:rsidR="00465CED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, 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465CED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Письме о</w:t>
      </w:r>
      <w:proofErr w:type="gramEnd"/>
      <w:r w:rsidR="00465CED"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подаче оферты от 03.12.2019 № 84 ЕФ </w:t>
      </w:r>
      <w:r w:rsidRPr="00DD5C8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на </w:t>
      </w:r>
      <w:r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сайте электронной площадки «РТС-тендер»</w:t>
      </w:r>
      <w:r w:rsidR="00161325"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(http://www.rts-tender.ru/)</w:t>
      </w:r>
      <w:r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 – </w:t>
      </w:r>
      <w:r w:rsidR="00B36E3C"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8 859 446</w:t>
      </w:r>
      <w:r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 рублей </w:t>
      </w:r>
      <w:r w:rsidR="00B36E3C"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>4</w:t>
      </w:r>
      <w:r w:rsidR="00B36E3C" w:rsidRPr="00DD5C86">
        <w:rPr>
          <w:rFonts w:ascii="Times New Roman" w:eastAsia="Calibri" w:hAnsi="Times New Roman" w:cs="Times New Roman"/>
          <w:b/>
          <w:bCs/>
          <w:sz w:val="23"/>
          <w:szCs w:val="23"/>
          <w:lang w:eastAsia="ar-SA"/>
        </w:rPr>
        <w:t>8</w:t>
      </w:r>
      <w:r w:rsidRPr="00DD5C86">
        <w:rPr>
          <w:rFonts w:ascii="Times New Roman" w:eastAsia="Calibri" w:hAnsi="Times New Roman" w:cs="Times New Roman"/>
          <w:bCs/>
          <w:sz w:val="23"/>
          <w:szCs w:val="23"/>
          <w:lang w:eastAsia="ar-SA"/>
        </w:rPr>
        <w:t xml:space="preserve"> копеек</w:t>
      </w:r>
      <w:r w:rsidRPr="00DD5C8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815051" w:rsidRPr="00DE4B9E" w:rsidRDefault="00815051" w:rsidP="008150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815051" w:rsidRPr="00DE4B9E" w:rsidRDefault="00815051" w:rsidP="008150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15051" w:rsidRPr="00DE4B9E" w:rsidRDefault="00815051" w:rsidP="008150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Не допустить </w:t>
      </w:r>
      <w:r w:rsidR="00817CE1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ООО «ТД </w:t>
      </w:r>
      <w:proofErr w:type="spellStart"/>
      <w:r w:rsidR="00817CE1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Альском</w:t>
      </w:r>
      <w:proofErr w:type="spellEnd"/>
      <w:r w:rsidR="00817CE1"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»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к процедуре запроса предложений 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 </w:t>
      </w:r>
    </w:p>
    <w:p w:rsidR="00815051" w:rsidRPr="00DE4B9E" w:rsidRDefault="00815051" w:rsidP="008150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815051" w:rsidRPr="00DE4B9E" w:rsidRDefault="00815051" w:rsidP="00815051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DE4B9E" w:rsidRDefault="00227B34" w:rsidP="00227B3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920636" w:rsidRPr="00DE4B9E" w:rsidRDefault="00920636" w:rsidP="009B58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sz w:val="23"/>
          <w:szCs w:val="23"/>
          <w:lang w:eastAsia="ru-RU"/>
        </w:rPr>
        <w:t>4.7.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 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На 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основании </w:t>
      </w:r>
      <w:proofErr w:type="spellStart"/>
      <w:r w:rsidRPr="00DE4B9E">
        <w:rPr>
          <w:rFonts w:ascii="Times New Roman" w:hAnsi="Times New Roman" w:cs="Times New Roman"/>
          <w:sz w:val="23"/>
          <w:szCs w:val="23"/>
          <w:lang w:eastAsia="ru-RU"/>
        </w:rPr>
        <w:t>пп</w:t>
      </w:r>
      <w:proofErr w:type="spellEnd"/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. а) </w:t>
      </w:r>
      <w:proofErr w:type="gramStart"/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и 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в</w:t>
      </w:r>
      <w:proofErr w:type="gramEnd"/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) п.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> 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4.10.2. Документации признать 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оформление заявки</w:t>
      </w:r>
      <w:r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на участие в запросе предложений в электронной форме ООО «АМК» не соответствующ</w:t>
      </w:r>
      <w:r w:rsidR="00366060"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>им</w:t>
      </w:r>
      <w:r w:rsidRPr="00DD5C86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требованиям Документации, а именно: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 </w:t>
      </w:r>
    </w:p>
    <w:p w:rsidR="00920636" w:rsidRPr="00DE4B9E" w:rsidRDefault="00920636" w:rsidP="009B587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- в нарушение требований п. 3.2. Документации не представлены следующие документы:</w:t>
      </w:r>
    </w:p>
    <w:p w:rsidR="00920636" w:rsidRPr="00DE4B9E" w:rsidRDefault="00D211C2" w:rsidP="009B5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hyperlink w:anchor="_Приложение_№_1_1" w:history="1">
        <w:r w:rsidR="00920636" w:rsidRPr="00DE4B9E">
          <w:rPr>
            <w:rFonts w:ascii="Times New Roman" w:eastAsia="Times New Roman" w:hAnsi="Times New Roman" w:cs="Times New Roman"/>
            <w:bCs/>
            <w:sz w:val="23"/>
            <w:szCs w:val="23"/>
            <w:lang w:eastAsia="ar-SA"/>
          </w:rPr>
          <w:t>приложение № 1</w:t>
        </w:r>
      </w:hyperlink>
      <w:r w:rsidR="00920636" w:rsidRPr="00DE4B9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 Документации, формы 1 – 5 </w:t>
      </w:r>
      <w:hyperlink w:anchor="_Приложение_№_5" w:history="1">
        <w:r w:rsidR="00920636" w:rsidRPr="00DE4B9E">
          <w:rPr>
            <w:rFonts w:ascii="Times New Roman" w:eastAsia="Times New Roman" w:hAnsi="Times New Roman" w:cs="Times New Roman"/>
            <w:bCs/>
            <w:sz w:val="23"/>
            <w:szCs w:val="23"/>
            <w:lang w:eastAsia="ar-SA"/>
          </w:rPr>
          <w:t>Приложения № 1</w:t>
        </w:r>
      </w:hyperlink>
      <w:r w:rsidR="00920636" w:rsidRPr="00DE4B9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 xml:space="preserve"> к Документации;</w:t>
      </w:r>
    </w:p>
    <w:p w:rsidR="00920636" w:rsidRPr="00DE4B9E" w:rsidRDefault="00920636" w:rsidP="009B58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бухгалтерский баланс и отчет о финансовых результатах за 2018 год, поданные в установленном порядке в налоговую инспекцию по месту регистрации Участника закупки с отметкой о приеме</w:t>
      </w:r>
      <w:r w:rsidR="00970C2A" w:rsidRPr="00DE4B9E"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  <w:t>.</w:t>
      </w:r>
    </w:p>
    <w:p w:rsidR="00920636" w:rsidRPr="00DE4B9E" w:rsidRDefault="00920636" w:rsidP="009B58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lastRenderedPageBreak/>
        <w:t>РЕЗУЛЬТАТЫ ГОЛОСОВАНИЯ:</w:t>
      </w:r>
    </w:p>
    <w:p w:rsidR="00920636" w:rsidRPr="00DE4B9E" w:rsidRDefault="00920636" w:rsidP="009B58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20636" w:rsidRPr="00DE4B9E" w:rsidRDefault="00920636" w:rsidP="009B58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Не допустить ООО «АМК» к процедуре запроса предложений 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в электронной форме </w:t>
      </w: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 xml:space="preserve">и не включать в перечень Участников запроса предложений в электронной форме.  </w:t>
      </w:r>
    </w:p>
    <w:p w:rsidR="00920636" w:rsidRPr="00DE4B9E" w:rsidRDefault="00920636" w:rsidP="009B58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920636" w:rsidRPr="00DE4B9E" w:rsidRDefault="00920636" w:rsidP="009B587D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20636" w:rsidRPr="00DE4B9E" w:rsidRDefault="00920636" w:rsidP="00920636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3"/>
          <w:szCs w:val="23"/>
          <w:lang w:eastAsia="ru-RU"/>
        </w:rPr>
      </w:pPr>
    </w:p>
    <w:p w:rsidR="00227B34" w:rsidRPr="00DE4B9E" w:rsidRDefault="00227B34" w:rsidP="00227B3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DE4B9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4.</w:t>
      </w:r>
      <w:r w:rsidR="00C07B21" w:rsidRPr="00DE4B9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8</w:t>
      </w:r>
      <w:r w:rsidRPr="00DE4B9E">
        <w:rPr>
          <w:rFonts w:ascii="Times New Roman" w:eastAsia="Times New Roman" w:hAnsi="Times New Roman" w:cs="Times New Roman"/>
          <w:b/>
          <w:noProof/>
          <w:sz w:val="23"/>
          <w:szCs w:val="23"/>
          <w:lang w:eastAsia="ru-RU"/>
        </w:rPr>
        <w:t>.</w:t>
      </w:r>
      <w:r w:rsidRPr="00DE4B9E">
        <w:rPr>
          <w:rFonts w:ascii="Times New Roman" w:eastAsia="Times New Roman" w:hAnsi="Times New Roman" w:cs="Times New Roman"/>
          <w:noProof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227B34" w:rsidRPr="00DE4B9E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B946CC" w:rsidRPr="00DE4B9E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Принято единогласно.</w:t>
      </w:r>
    </w:p>
    <w:p w:rsidR="00B946CC" w:rsidRPr="00DE4B9E" w:rsidRDefault="00B946CC" w:rsidP="00B946C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227B34" w:rsidRPr="00DE4B9E" w:rsidRDefault="00227B34" w:rsidP="00227B34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</w:rPr>
        <w:t>5.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</w:rPr>
        <w:t xml:space="preserve"> В </w:t>
      </w: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</w:rPr>
        <w:t>соответствии</w:t>
      </w:r>
      <w:proofErr w:type="gramEnd"/>
      <w:r w:rsidRPr="00DE4B9E">
        <w:rPr>
          <w:rFonts w:ascii="Times New Roman" w:eastAsia="Times New Roman" w:hAnsi="Times New Roman" w:cs="Times New Roman"/>
          <w:bCs/>
          <w:sz w:val="23"/>
          <w:szCs w:val="23"/>
        </w:rPr>
        <w:t xml:space="preserve"> с п. 4.12. Документации Комиссией по закупке была произведена оценка заявок</w:t>
      </w:r>
      <w:r w:rsidRPr="00DE4B9E">
        <w:rPr>
          <w:rFonts w:ascii="Times New Roman" w:hAnsi="Times New Roman" w:cs="Times New Roman"/>
          <w:sz w:val="23"/>
          <w:szCs w:val="23"/>
        </w:rPr>
        <w:t xml:space="preserve"> </w:t>
      </w:r>
      <w:r w:rsidR="00970C2A" w:rsidRPr="00DE4B9E">
        <w:rPr>
          <w:rFonts w:ascii="Times New Roman" w:hAnsi="Times New Roman" w:cs="Times New Roman"/>
          <w:color w:val="000000" w:themeColor="text1"/>
          <w:sz w:val="23"/>
          <w:szCs w:val="23"/>
        </w:rPr>
        <w:t>ООО «Трубная Компания «САНЕСТА-МЕТАЛЛ»</w:t>
      </w:r>
      <w:r w:rsidRPr="00DE4B9E">
        <w:rPr>
          <w:rFonts w:ascii="Times New Roman" w:hAnsi="Times New Roman" w:cs="Times New Roman"/>
          <w:sz w:val="23"/>
          <w:szCs w:val="23"/>
          <w:lang w:eastAsia="ru-RU"/>
        </w:rPr>
        <w:t>,</w:t>
      </w:r>
      <w:r w:rsidR="00970C2A" w:rsidRPr="00DE4B9E">
        <w:rPr>
          <w:rFonts w:ascii="Times New Roman" w:hAnsi="Times New Roman" w:cs="Times New Roman"/>
          <w:sz w:val="23"/>
          <w:szCs w:val="23"/>
          <w:lang w:eastAsia="ru-RU"/>
        </w:rPr>
        <w:t xml:space="preserve"> ООО ПИК «</w:t>
      </w:r>
      <w:proofErr w:type="spellStart"/>
      <w:r w:rsidR="00970C2A" w:rsidRPr="00DE4B9E">
        <w:rPr>
          <w:rFonts w:ascii="Times New Roman" w:hAnsi="Times New Roman" w:cs="Times New Roman"/>
          <w:sz w:val="23"/>
          <w:szCs w:val="23"/>
          <w:lang w:eastAsia="ru-RU"/>
        </w:rPr>
        <w:t>Уралпромснаб</w:t>
      </w:r>
      <w:proofErr w:type="spellEnd"/>
      <w:r w:rsidR="00970C2A" w:rsidRPr="00DE4B9E">
        <w:rPr>
          <w:rFonts w:ascii="Times New Roman" w:hAnsi="Times New Roman" w:cs="Times New Roman"/>
          <w:sz w:val="23"/>
          <w:szCs w:val="23"/>
          <w:lang w:eastAsia="ru-RU"/>
        </w:rPr>
        <w:t>», ООО «ЖЕЛЕЗНАЯ ЛОГИКА»</w:t>
      </w:r>
      <w:r w:rsidR="00970C2A" w:rsidRPr="00DE4B9E">
        <w:rPr>
          <w:rFonts w:ascii="Times New Roman" w:hAnsi="Times New Roman" w:cs="Times New Roman"/>
          <w:sz w:val="23"/>
          <w:szCs w:val="23"/>
        </w:rPr>
        <w:t>.</w:t>
      </w:r>
    </w:p>
    <w:p w:rsidR="00227B34" w:rsidRPr="00DE4B9E" w:rsidRDefault="00227B34" w:rsidP="00227B34">
      <w:pPr>
        <w:pStyle w:val="a4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«Цена договора», «</w:t>
      </w:r>
      <w:r w:rsidRPr="00DE4B9E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227B34" w:rsidRPr="00DE4B9E" w:rsidRDefault="00227B34" w:rsidP="00227B34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3"/>
          <w:szCs w:val="23"/>
        </w:rPr>
      </w:pPr>
      <w:proofErr w:type="gramStart"/>
      <w:r w:rsidRPr="00DE4B9E">
        <w:rPr>
          <w:rFonts w:ascii="Times New Roman" w:hAnsi="Times New Roman" w:cs="Times New Roman"/>
          <w:bCs/>
          <w:sz w:val="23"/>
          <w:szCs w:val="23"/>
        </w:rPr>
        <w:t xml:space="preserve">В соответствии с Постановлением Правительства РФ № 925 от 16.09.2016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и </w:t>
      </w:r>
      <w:proofErr w:type="spellStart"/>
      <w:r w:rsidRPr="00DE4B9E">
        <w:rPr>
          <w:rFonts w:ascii="Times New Roman" w:hAnsi="Times New Roman" w:cs="Times New Roman"/>
          <w:bCs/>
          <w:sz w:val="23"/>
          <w:szCs w:val="23"/>
        </w:rPr>
        <w:t>п.п</w:t>
      </w:r>
      <w:proofErr w:type="spellEnd"/>
      <w:r w:rsidRPr="00DE4B9E">
        <w:rPr>
          <w:rFonts w:ascii="Times New Roman" w:hAnsi="Times New Roman" w:cs="Times New Roman"/>
          <w:bCs/>
          <w:sz w:val="23"/>
          <w:szCs w:val="23"/>
        </w:rPr>
        <w:t>. в) п. 4.12.2.</w:t>
      </w:r>
      <w:proofErr w:type="gramEnd"/>
      <w:r w:rsidRPr="00DE4B9E">
        <w:rPr>
          <w:rFonts w:ascii="Times New Roman" w:hAnsi="Times New Roman" w:cs="Times New Roman"/>
          <w:bCs/>
          <w:sz w:val="23"/>
          <w:szCs w:val="23"/>
        </w:rPr>
        <w:t xml:space="preserve"> Документации </w:t>
      </w:r>
      <w:r w:rsidRPr="00DE4B9E">
        <w:rPr>
          <w:rFonts w:ascii="Times New Roman" w:hAnsi="Times New Roman" w:cs="Times New Roman"/>
          <w:b/>
          <w:bCs/>
          <w:sz w:val="23"/>
          <w:szCs w:val="23"/>
        </w:rPr>
        <w:t>приоритет</w:t>
      </w:r>
      <w:r w:rsidRPr="00DE4B9E">
        <w:rPr>
          <w:rFonts w:ascii="Times New Roman" w:hAnsi="Times New Roman" w:cs="Times New Roman"/>
          <w:bCs/>
          <w:sz w:val="23"/>
          <w:szCs w:val="23"/>
        </w:rPr>
        <w:t xml:space="preserve">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DE4B9E">
        <w:rPr>
          <w:rFonts w:ascii="Times New Roman" w:hAnsi="Times New Roman" w:cs="Times New Roman"/>
          <w:b/>
          <w:bCs/>
          <w:sz w:val="23"/>
          <w:szCs w:val="23"/>
        </w:rPr>
        <w:t>не предоставляется</w:t>
      </w:r>
      <w:r w:rsidRPr="00DE4B9E">
        <w:rPr>
          <w:rFonts w:ascii="Times New Roman" w:hAnsi="Times New Roman" w:cs="Times New Roman"/>
          <w:bCs/>
          <w:sz w:val="23"/>
          <w:szCs w:val="23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227B34" w:rsidRPr="00DE4B9E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227B34" w:rsidRPr="00DE4B9E" w:rsidRDefault="00227B34" w:rsidP="00227B34">
      <w:pPr>
        <w:tabs>
          <w:tab w:val="left" w:pos="6003"/>
        </w:tabs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E4B9E">
        <w:rPr>
          <w:rFonts w:ascii="Times New Roman" w:eastAsia="Calibri" w:hAnsi="Times New Roman" w:cs="Times New Roman"/>
          <w:sz w:val="23"/>
          <w:szCs w:val="23"/>
        </w:rPr>
        <w:t>1 мест</w:t>
      </w:r>
      <w:proofErr w:type="gramStart"/>
      <w:r w:rsidRPr="00DE4B9E">
        <w:rPr>
          <w:rFonts w:ascii="Times New Roman" w:eastAsia="Calibri" w:hAnsi="Times New Roman" w:cs="Times New Roman"/>
          <w:sz w:val="23"/>
          <w:szCs w:val="23"/>
        </w:rPr>
        <w:t xml:space="preserve">о </w:t>
      </w:r>
      <w:r w:rsidR="00EC68C7" w:rsidRPr="00DE4B9E">
        <w:rPr>
          <w:rFonts w:ascii="Times New Roman" w:eastAsia="Calibri" w:hAnsi="Times New Roman" w:cs="Times New Roman"/>
          <w:sz w:val="23"/>
          <w:szCs w:val="23"/>
        </w:rPr>
        <w:t>ООО</w:t>
      </w:r>
      <w:proofErr w:type="gramEnd"/>
      <w:r w:rsidR="00EC68C7" w:rsidRPr="00DE4B9E">
        <w:rPr>
          <w:rFonts w:ascii="Times New Roman" w:eastAsia="Calibri" w:hAnsi="Times New Roman" w:cs="Times New Roman"/>
          <w:sz w:val="23"/>
          <w:szCs w:val="23"/>
        </w:rPr>
        <w:t xml:space="preserve"> «ЖЕЛЕЗНАЯ ЛОГИКА» </w:t>
      </w:r>
      <w:r w:rsidRPr="00DE4B9E">
        <w:rPr>
          <w:rFonts w:ascii="Times New Roman" w:eastAsia="Calibri" w:hAnsi="Times New Roman" w:cs="Times New Roman"/>
          <w:sz w:val="23"/>
          <w:szCs w:val="23"/>
        </w:rPr>
        <w:t xml:space="preserve">(итоговый балл – 5); </w:t>
      </w:r>
      <w:r w:rsidRPr="00DE4B9E">
        <w:rPr>
          <w:rFonts w:ascii="Times New Roman" w:eastAsia="Calibri" w:hAnsi="Times New Roman" w:cs="Times New Roman"/>
          <w:sz w:val="23"/>
          <w:szCs w:val="23"/>
        </w:rPr>
        <w:tab/>
      </w:r>
    </w:p>
    <w:p w:rsidR="00227B34" w:rsidRPr="00DE4B9E" w:rsidRDefault="00227B34" w:rsidP="00227B3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E4B9E">
        <w:rPr>
          <w:rFonts w:ascii="Times New Roman" w:eastAsia="Calibri" w:hAnsi="Times New Roman" w:cs="Times New Roman"/>
          <w:sz w:val="23"/>
          <w:szCs w:val="23"/>
        </w:rPr>
        <w:t>2 место –</w:t>
      </w:r>
      <w:r w:rsidRPr="00DE4B9E">
        <w:rPr>
          <w:rFonts w:ascii="Times New Roman" w:hAnsi="Times New Roman" w:cs="Times New Roman"/>
          <w:sz w:val="23"/>
          <w:szCs w:val="23"/>
        </w:rPr>
        <w:t xml:space="preserve"> </w:t>
      </w:r>
      <w:r w:rsidR="00EC68C7" w:rsidRPr="00DE4B9E">
        <w:rPr>
          <w:rFonts w:ascii="Times New Roman" w:hAnsi="Times New Roman" w:cs="Times New Roman"/>
          <w:color w:val="000000" w:themeColor="text1"/>
          <w:sz w:val="23"/>
          <w:szCs w:val="23"/>
        </w:rPr>
        <w:t>ООО ПИК «</w:t>
      </w:r>
      <w:proofErr w:type="spellStart"/>
      <w:r w:rsidR="00EC68C7" w:rsidRPr="00DE4B9E">
        <w:rPr>
          <w:rFonts w:ascii="Times New Roman" w:hAnsi="Times New Roman" w:cs="Times New Roman"/>
          <w:color w:val="000000" w:themeColor="text1"/>
          <w:sz w:val="23"/>
          <w:szCs w:val="23"/>
        </w:rPr>
        <w:t>Уралпромснаб</w:t>
      </w:r>
      <w:proofErr w:type="spellEnd"/>
      <w:r w:rsidR="00EC68C7" w:rsidRPr="00DE4B9E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Pr="00DE4B9E">
        <w:rPr>
          <w:rFonts w:ascii="Times New Roman" w:hAnsi="Times New Roman" w:cs="Times New Roman"/>
          <w:sz w:val="23"/>
          <w:szCs w:val="23"/>
        </w:rPr>
        <w:t xml:space="preserve"> </w:t>
      </w:r>
      <w:r w:rsidRPr="00DE4B9E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EC68C7" w:rsidRPr="00DE4B9E">
        <w:rPr>
          <w:rFonts w:ascii="Times New Roman" w:eastAsia="Calibri" w:hAnsi="Times New Roman" w:cs="Times New Roman"/>
          <w:sz w:val="23"/>
          <w:szCs w:val="23"/>
        </w:rPr>
        <w:t>4</w:t>
      </w:r>
      <w:r w:rsidRPr="00DE4B9E">
        <w:rPr>
          <w:rFonts w:ascii="Times New Roman" w:eastAsia="Calibri" w:hAnsi="Times New Roman" w:cs="Times New Roman"/>
          <w:sz w:val="23"/>
          <w:szCs w:val="23"/>
        </w:rPr>
        <w:t>,</w:t>
      </w:r>
      <w:r w:rsidR="00EC68C7" w:rsidRPr="00DE4B9E">
        <w:rPr>
          <w:rFonts w:ascii="Times New Roman" w:eastAsia="Calibri" w:hAnsi="Times New Roman" w:cs="Times New Roman"/>
          <w:sz w:val="23"/>
          <w:szCs w:val="23"/>
        </w:rPr>
        <w:t>3);</w:t>
      </w:r>
    </w:p>
    <w:p w:rsidR="007E2893" w:rsidRPr="00DE4B9E" w:rsidRDefault="007E2893" w:rsidP="007E289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DE4B9E">
        <w:rPr>
          <w:rFonts w:ascii="Times New Roman" w:eastAsia="Calibri" w:hAnsi="Times New Roman" w:cs="Times New Roman"/>
          <w:sz w:val="23"/>
          <w:szCs w:val="23"/>
        </w:rPr>
        <w:t>3 место –</w:t>
      </w:r>
      <w:r w:rsidRPr="00DE4B9E">
        <w:rPr>
          <w:rFonts w:ascii="Times New Roman" w:hAnsi="Times New Roman" w:cs="Times New Roman"/>
          <w:sz w:val="23"/>
          <w:szCs w:val="23"/>
        </w:rPr>
        <w:t xml:space="preserve"> </w:t>
      </w:r>
      <w:r w:rsidR="00EC68C7" w:rsidRPr="00DE4B9E">
        <w:rPr>
          <w:rFonts w:ascii="Times New Roman" w:hAnsi="Times New Roman" w:cs="Times New Roman"/>
          <w:sz w:val="23"/>
          <w:szCs w:val="23"/>
        </w:rPr>
        <w:t>ООО «Трубная Компания «САНЕСТА-МЕТАЛЛ»</w:t>
      </w:r>
      <w:r w:rsidRPr="00DE4B9E">
        <w:rPr>
          <w:rFonts w:ascii="Times New Roman" w:hAnsi="Times New Roman" w:cs="Times New Roman"/>
          <w:sz w:val="23"/>
          <w:szCs w:val="23"/>
        </w:rPr>
        <w:t xml:space="preserve"> </w:t>
      </w:r>
      <w:r w:rsidRPr="00DE4B9E">
        <w:rPr>
          <w:rFonts w:ascii="Times New Roman" w:eastAsia="Calibri" w:hAnsi="Times New Roman" w:cs="Times New Roman"/>
          <w:sz w:val="23"/>
          <w:szCs w:val="23"/>
        </w:rPr>
        <w:t xml:space="preserve">(итоговый балл – </w:t>
      </w:r>
      <w:r w:rsidR="00EC68C7" w:rsidRPr="00DE4B9E">
        <w:rPr>
          <w:rFonts w:ascii="Times New Roman" w:eastAsia="Calibri" w:hAnsi="Times New Roman" w:cs="Times New Roman"/>
          <w:sz w:val="23"/>
          <w:szCs w:val="23"/>
        </w:rPr>
        <w:t>3</w:t>
      </w:r>
      <w:r w:rsidRPr="00DE4B9E">
        <w:rPr>
          <w:rFonts w:ascii="Times New Roman" w:eastAsia="Calibri" w:hAnsi="Times New Roman" w:cs="Times New Roman"/>
          <w:sz w:val="23"/>
          <w:szCs w:val="23"/>
        </w:rPr>
        <w:t>,</w:t>
      </w:r>
      <w:r w:rsidR="00EC68C7" w:rsidRPr="00DE4B9E">
        <w:rPr>
          <w:rFonts w:ascii="Times New Roman" w:eastAsia="Calibri" w:hAnsi="Times New Roman" w:cs="Times New Roman"/>
          <w:sz w:val="23"/>
          <w:szCs w:val="23"/>
        </w:rPr>
        <w:t>6</w:t>
      </w:r>
      <w:r w:rsidRPr="00DE4B9E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227B34" w:rsidRPr="00DE4B9E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DE4B9E" w:rsidRDefault="00227B34" w:rsidP="00227B3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227B34" w:rsidRPr="00DE4B9E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  <w:lang w:eastAsia="ru-RU"/>
        </w:rPr>
      </w:pPr>
    </w:p>
    <w:p w:rsidR="00227B34" w:rsidRPr="00DE4B9E" w:rsidRDefault="00227B34" w:rsidP="00A65ED0">
      <w:pPr>
        <w:pStyle w:val="a4"/>
        <w:numPr>
          <w:ilvl w:val="0"/>
          <w:numId w:val="39"/>
        </w:numPr>
        <w:tabs>
          <w:tab w:val="left" w:pos="142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второе место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–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65ED0" w:rsidRPr="00DE4B9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Общество с ограниченной ответственностью </w:t>
      </w:r>
      <w:proofErr w:type="spellStart"/>
      <w:r w:rsidR="00A65ED0" w:rsidRPr="00DE4B9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Производственно</w:t>
      </w:r>
      <w:proofErr w:type="spellEnd"/>
      <w:r w:rsidR="00A65ED0" w:rsidRPr="00DE4B9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 Изоляционная Компания «</w:t>
      </w:r>
      <w:proofErr w:type="spellStart"/>
      <w:r w:rsidR="00A65ED0" w:rsidRPr="00DE4B9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Уралпромснаб</w:t>
      </w:r>
      <w:proofErr w:type="spellEnd"/>
      <w:r w:rsidR="00A65ED0" w:rsidRPr="00DE4B9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» (ООО ПИК «</w:t>
      </w:r>
      <w:proofErr w:type="spellStart"/>
      <w:r w:rsidR="00A65ED0" w:rsidRPr="00DE4B9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>Уралпромснаб</w:t>
      </w:r>
      <w:proofErr w:type="spellEnd"/>
      <w:r w:rsidR="00A65ED0" w:rsidRPr="00DE4B9E">
        <w:rPr>
          <w:rFonts w:ascii="Times New Roman" w:eastAsia="Times New Roman" w:hAnsi="Times New Roman" w:cs="Times New Roman"/>
          <w:b/>
          <w:color w:val="000000" w:themeColor="text1"/>
          <w:sz w:val="23"/>
          <w:szCs w:val="23"/>
          <w:lang w:eastAsia="ru-RU"/>
        </w:rPr>
        <w:t xml:space="preserve">») </w:t>
      </w:r>
      <w:r w:rsidR="007E2893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(юридический адрес: </w:t>
      </w:r>
      <w:r w:rsidR="00A65ED0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620089, г. Екатеринбург, ул. Онежская, д. 4А, офис 17 (ИНН 6679092500, КПП 668501001, ОГРН 1169658053674</w:t>
      </w:r>
      <w:r w:rsidR="007E2893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 относится к субъектам малого предпринимательства</w:t>
      </w:r>
      <w:r w:rsidR="00A65ED0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A65ED0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(в том числе к субъектам малого предпринимательства</w:t>
      </w:r>
      <w:proofErr w:type="gramEnd"/>
      <w:r w:rsidR="00A65ED0"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proofErr w:type="gramStart"/>
      <w:r w:rsidR="00A65ED0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относящимся к </w:t>
      </w:r>
      <w:proofErr w:type="spellStart"/>
      <w:r w:rsidR="00A65ED0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A65ED0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</w:t>
      </w:r>
      <w:r w:rsidR="007E2893"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proofErr w:type="gramEnd"/>
    </w:p>
    <w:p w:rsidR="00A65ED0" w:rsidRPr="00DE4B9E" w:rsidRDefault="007E2893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6.1. Предмет договора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: </w:t>
      </w:r>
      <w:r w:rsidR="00A65ED0" w:rsidRPr="00DE4B9E">
        <w:rPr>
          <w:rFonts w:ascii="Times New Roman" w:eastAsia="Calibri" w:hAnsi="Times New Roman" w:cs="Times New Roman"/>
          <w:bCs/>
          <w:sz w:val="23"/>
          <w:szCs w:val="23"/>
        </w:rPr>
        <w:t>поставка трубной продукции (далее по тексту – Товар).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6.2. Общее количество поставляемого Товара: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>92,629 т.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6.3.  Цена договора: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>8 019 068 (Восемь миллионов девятнадцать тысяч шестьдесят восемь) рублей 27 копеек</w:t>
      </w:r>
      <w:r w:rsidR="00CD74F6">
        <w:rPr>
          <w:rFonts w:ascii="Times New Roman" w:eastAsia="Calibri" w:hAnsi="Times New Roman" w:cs="Times New Roman"/>
          <w:bCs/>
          <w:sz w:val="23"/>
          <w:szCs w:val="23"/>
        </w:rPr>
        <w:t xml:space="preserve">, </w:t>
      </w:r>
      <w:r w:rsidR="00CD74F6" w:rsidRPr="008062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включая НДС</w:t>
      </w:r>
      <w:r w:rsidR="00CD74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1 336 511 рублей 38 копеек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6.4. Срок поставки Товара: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в течение 30 (Тридцати) календарных дней с момента подачи заявки Покупателем. Заявки направляются по 30.06.2020г. включительно. 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6.5. </w:t>
      </w:r>
      <w:r w:rsidRPr="00DE4B9E">
        <w:rPr>
          <w:rFonts w:ascii="Times New Roman" w:eastAsia="Calibri" w:hAnsi="Times New Roman" w:cs="Times New Roman"/>
          <w:b/>
          <w:bCs/>
          <w:sz w:val="23"/>
          <w:szCs w:val="23"/>
          <w:lang w:val="en-US"/>
        </w:rPr>
        <w:t> </w:t>
      </w: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поставки Товара: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г. Мурманск ул.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Промышленная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, д. 15.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6.6. Особые условия: 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, если в течение срока действия Договора от Покупателя не поступит заявок на поставку всего объема Товара, указанного в п.п.1.4.2. Договора,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lastRenderedPageBreak/>
        <w:t xml:space="preserve">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таком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наличия брака более 10% - вся партия бракуется и возвращается Поставщику за его счет.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Доставка Товара осуществляется в рабочие дни с 8:00 до 12:00 и с 13:00 до 16:12.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Поставляются целые отрезки труб не менее 6 метров.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толеранс</w:t>
      </w:r>
      <w:proofErr w:type="spell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).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таком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толеранса</w:t>
      </w:r>
      <w:proofErr w:type="spell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Транспортная накладная, указанная в п.2.2. Договора оформляется: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Страна происхождения Товара указана в приложении 2 Договора.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6.7. Иные условия: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2019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6.8. Условия оплаты: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A65ED0" w:rsidRPr="00DE4B9E" w:rsidRDefault="00A65ED0" w:rsidP="00A65ED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Покупатель осуществляет оплату стоимости Товара </w:t>
      </w:r>
      <w:r w:rsidRPr="00DD5C86">
        <w:rPr>
          <w:rFonts w:ascii="Times New Roman" w:eastAsia="Calibri" w:hAnsi="Times New Roman" w:cs="Times New Roman"/>
          <w:bCs/>
          <w:sz w:val="23"/>
          <w:szCs w:val="23"/>
        </w:rPr>
        <w:t>по заявке в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оригинала универсального передаточного документа и получения от Поставщика оригиналов счета на оплату, транспортной накладной.</w:t>
      </w:r>
    </w:p>
    <w:p w:rsidR="00227B34" w:rsidRPr="00DE4B9E" w:rsidRDefault="00227B34" w:rsidP="00227B34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6.9.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Страна происхождения Товара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 – </w:t>
      </w:r>
      <w:r w:rsidR="007E2893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Р</w:t>
      </w:r>
      <w:r w:rsidR="00A65ED0"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Ф</w:t>
      </w:r>
      <w:r w:rsidRPr="00DE4B9E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.</w:t>
      </w:r>
    </w:p>
    <w:p w:rsidR="00227B34" w:rsidRPr="00DE4B9E" w:rsidRDefault="00227B34" w:rsidP="00227B3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РЕЗУЛЬТАТЫ ГОЛОСОВАНИЯ: </w:t>
      </w:r>
    </w:p>
    <w:p w:rsidR="00227B34" w:rsidRPr="00DE4B9E" w:rsidRDefault="00227B34" w:rsidP="00227B34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Принято единогласно.</w:t>
      </w:r>
    </w:p>
    <w:p w:rsidR="00227B34" w:rsidRPr="00DE4B9E" w:rsidRDefault="00227B34" w:rsidP="00227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highlight w:val="yellow"/>
        </w:rPr>
      </w:pPr>
    </w:p>
    <w:p w:rsidR="00227B34" w:rsidRPr="00DE4B9E" w:rsidRDefault="00227B34" w:rsidP="00227B34">
      <w:pPr>
        <w:pStyle w:val="a4"/>
        <w:numPr>
          <w:ilvl w:val="0"/>
          <w:numId w:val="38"/>
        </w:numPr>
        <w:tabs>
          <w:tab w:val="left" w:pos="0"/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proofErr w:type="gramStart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Комиссией по закупке было принято решение признать Победителем запроса предложений в электронной форме - </w:t>
      </w:r>
      <w:r w:rsidRPr="00DE4B9E">
        <w:rPr>
          <w:rFonts w:ascii="Times New Roman" w:eastAsia="Calibri" w:hAnsi="Times New Roman" w:cs="Times New Roman"/>
          <w:sz w:val="23"/>
          <w:szCs w:val="23"/>
        </w:rPr>
        <w:t xml:space="preserve"> </w:t>
      </w:r>
      <w:r w:rsidR="00332560" w:rsidRPr="00DE4B9E">
        <w:rPr>
          <w:rFonts w:ascii="Times New Roman" w:eastAsia="Calibri" w:hAnsi="Times New Roman" w:cs="Times New Roman"/>
          <w:sz w:val="23"/>
          <w:szCs w:val="23"/>
        </w:rPr>
        <w:t xml:space="preserve">Общество с ограниченной ответственностью «ЖЕЛЕЗНАЯ ЛОГИКА» (ООО «ЖЕЛЕЗНАЯ ЛОГИКА») (юридический адрес: 620100, г. Екатеринбург, ул. Ткачей, д. 23, оф. 809 (ИНН 6679076593, КПП 668501001, ОГРН 1156658055113), </w:t>
      </w:r>
      <w:r w:rsidR="00FA26FE"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относится к субъектам малого предпринимательства</w:t>
      </w:r>
      <w:r w:rsidRPr="00DE4B9E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 которого было присвоено первое место, и заключить с ним договор на условиях, указанных в заявке</w:t>
      </w:r>
      <w:proofErr w:type="gramEnd"/>
      <w:r w:rsidRPr="00DE4B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Участника запроса предложений в электронной форме и в Документации:</w:t>
      </w:r>
    </w:p>
    <w:p w:rsidR="00332560" w:rsidRPr="00DE4B9E" w:rsidRDefault="00227B34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7.1. Предмет договора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: </w:t>
      </w:r>
      <w:r w:rsidR="00332560" w:rsidRPr="00DE4B9E">
        <w:rPr>
          <w:rFonts w:ascii="Times New Roman" w:eastAsia="Calibri" w:hAnsi="Times New Roman" w:cs="Times New Roman"/>
          <w:bCs/>
          <w:sz w:val="23"/>
          <w:szCs w:val="23"/>
        </w:rPr>
        <w:t>поставка трубной продукции (далее по тексту – Товар).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7.2. Общее количество поставляемого Товара: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>92,629 т.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lastRenderedPageBreak/>
        <w:t xml:space="preserve">7.3.  Цена договора: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>7 956 330 (Семь миллионов девятьсот пятьдесят шесть тысяч триста тридцать) рублей 30 копеек</w:t>
      </w:r>
      <w:r w:rsidR="004C4057">
        <w:rPr>
          <w:rFonts w:ascii="Times New Roman" w:eastAsia="Calibri" w:hAnsi="Times New Roman" w:cs="Times New Roman"/>
          <w:bCs/>
          <w:sz w:val="23"/>
          <w:szCs w:val="23"/>
        </w:rPr>
        <w:t xml:space="preserve">, </w:t>
      </w:r>
      <w:r w:rsidR="004C4057" w:rsidRPr="008062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включая НДС</w:t>
      </w:r>
      <w:r w:rsidR="004C405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1 326 055 рублей 05 копеек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 </w:t>
      </w:r>
    </w:p>
    <w:p w:rsidR="00332560" w:rsidRPr="00DE4B9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.4. Срок поставки Товара: </w:t>
      </w:r>
      <w:r w:rsidR="00332560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в течение 30 (Тридцати) календарных дней с момента подачи заявки Покупателем. Заявки направляются по 30.06.2020г. включительно. </w:t>
      </w:r>
    </w:p>
    <w:p w:rsidR="00332560" w:rsidRPr="00DE4B9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.5. </w:t>
      </w:r>
      <w:r w:rsidR="00332560" w:rsidRPr="00DE4B9E">
        <w:rPr>
          <w:rFonts w:ascii="Times New Roman" w:eastAsia="Calibri" w:hAnsi="Times New Roman" w:cs="Times New Roman"/>
          <w:b/>
          <w:bCs/>
          <w:sz w:val="23"/>
          <w:szCs w:val="23"/>
          <w:lang w:val="en-US"/>
        </w:rPr>
        <w:t> </w:t>
      </w:r>
      <w:r w:rsidR="00332560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Место поставки Товара: </w:t>
      </w:r>
      <w:r w:rsidR="00332560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г. Мурманск ул. </w:t>
      </w:r>
      <w:proofErr w:type="gramStart"/>
      <w:r w:rsidR="00332560" w:rsidRPr="00DE4B9E">
        <w:rPr>
          <w:rFonts w:ascii="Times New Roman" w:eastAsia="Calibri" w:hAnsi="Times New Roman" w:cs="Times New Roman"/>
          <w:bCs/>
          <w:sz w:val="23"/>
          <w:szCs w:val="23"/>
        </w:rPr>
        <w:t>Промышленная</w:t>
      </w:r>
      <w:proofErr w:type="gramEnd"/>
      <w:r w:rsidR="00332560" w:rsidRPr="00DE4B9E">
        <w:rPr>
          <w:rFonts w:ascii="Times New Roman" w:eastAsia="Calibri" w:hAnsi="Times New Roman" w:cs="Times New Roman"/>
          <w:bCs/>
          <w:sz w:val="23"/>
          <w:szCs w:val="23"/>
        </w:rPr>
        <w:t>, д. 15.</w:t>
      </w:r>
    </w:p>
    <w:p w:rsidR="00332560" w:rsidRPr="00DE4B9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 xml:space="preserve">.6. Особые условия: 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Поставка осуществляется по заявкам Покупателя, не заказанный Товар не поставляется, не принимается и не оплачивается Покупателем.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, если в течение срока действия Договора от Покупателя не поступит заявок на поставку всего объема Товара, указанного в </w:t>
      </w:r>
      <w:proofErr w:type="spell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п.п</w:t>
      </w:r>
      <w:proofErr w:type="spell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.</w:t>
      </w:r>
      <w:r w:rsidR="005F487F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1.4.2. Договора, или на поставку части объема Товара, указанного в </w:t>
      </w:r>
      <w:proofErr w:type="spell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п.п</w:t>
      </w:r>
      <w:proofErr w:type="spell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.</w:t>
      </w:r>
      <w:r w:rsidR="005F487F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таком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Покупатель имеет право провести независимую экспертизу за счет Поставщика.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случае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наличия брака более 10% - вся партия бракуется и возвращается Поставщику за его счет.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Доставка Товара осуществляется в рабочие дни с 8:00 до 12:00 и с 13:00 до 16:12.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Поставляются целые отрезки труб не менее 6 метров.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При исполнении Договора допускается отклонение от согласованного количества Товара в пределах +/-10% как по всему количеству, так и по количеству отдельной сортаментной позиции (</w:t>
      </w:r>
      <w:proofErr w:type="spell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толеранс</w:t>
      </w:r>
      <w:proofErr w:type="spell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). В </w:t>
      </w:r>
      <w:proofErr w:type="gram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таком</w:t>
      </w:r>
      <w:proofErr w:type="gram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случае окончательная цена Договора может изменяться пропорционально количеству фактически поставленного Товара. При поставке Товара в пределах </w:t>
      </w:r>
      <w:proofErr w:type="spellStart"/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толеранса</w:t>
      </w:r>
      <w:proofErr w:type="spellEnd"/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Транспортная накладная, указанная в п.2.2. Договора оформляется: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Страна происхождения Товара указана в приложении 2 Договора.</w:t>
      </w:r>
    </w:p>
    <w:p w:rsidR="00332560" w:rsidRPr="00DE4B9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.7. Иные условия:</w:t>
      </w:r>
      <w:r w:rsidR="00332560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332560" w:rsidRPr="00DE4B9E" w:rsidRDefault="00332560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Cs/>
          <w:sz w:val="23"/>
          <w:szCs w:val="23"/>
        </w:rPr>
        <w:t>Товар поставляется новым (не бывшим в эксплуатации) и изготовленным не ранее 2019 года. Гарантийный срок на товар устанавливается: 12 месяцев с момента приемки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Покупателя о необходимости устранения выявленных недостатков.</w:t>
      </w:r>
    </w:p>
    <w:p w:rsidR="00332560" w:rsidRPr="00DE4B9E" w:rsidRDefault="005F487F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7</w:t>
      </w:r>
      <w:r w:rsidR="00332560" w:rsidRPr="00DE4B9E">
        <w:rPr>
          <w:rFonts w:ascii="Times New Roman" w:eastAsia="Calibri" w:hAnsi="Times New Roman" w:cs="Times New Roman"/>
          <w:b/>
          <w:bCs/>
          <w:sz w:val="23"/>
          <w:szCs w:val="23"/>
        </w:rPr>
        <w:t>.8. Условия оплаты:</w:t>
      </w:r>
      <w:r w:rsidR="00332560" w:rsidRPr="00DE4B9E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332560" w:rsidRDefault="00336BCB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336BCB">
        <w:rPr>
          <w:rFonts w:ascii="Times New Roman" w:eastAsia="Calibri" w:hAnsi="Times New Roman" w:cs="Times New Roman"/>
          <w:bCs/>
          <w:sz w:val="23"/>
          <w:szCs w:val="23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>
        <w:rPr>
          <w:rFonts w:ascii="Times New Roman" w:eastAsia="Calibri" w:hAnsi="Times New Roman" w:cs="Times New Roman"/>
          <w:bCs/>
          <w:sz w:val="23"/>
          <w:szCs w:val="23"/>
        </w:rPr>
        <w:t>.</w:t>
      </w:r>
    </w:p>
    <w:p w:rsidR="00D211C2" w:rsidRDefault="00D211C2" w:rsidP="003325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bookmarkStart w:id="17" w:name="_GoBack"/>
      <w:bookmarkEnd w:id="17"/>
    </w:p>
    <w:p w:rsidR="00227B34" w:rsidRPr="00DE4B9E" w:rsidRDefault="00227B34" w:rsidP="00227B34">
      <w:pPr>
        <w:pStyle w:val="a4"/>
        <w:tabs>
          <w:tab w:val="left" w:pos="0"/>
          <w:tab w:val="left" w:pos="709"/>
          <w:tab w:val="left" w:pos="993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>7.9. Страна происхождения Товара</w:t>
      </w: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Российская Федерация.</w:t>
      </w:r>
    </w:p>
    <w:p w:rsidR="00227B34" w:rsidRPr="00DE4B9E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27B34" w:rsidRPr="00DE4B9E" w:rsidRDefault="00227B34" w:rsidP="00227B34">
      <w:pPr>
        <w:pStyle w:val="a4"/>
        <w:tabs>
          <w:tab w:val="left" w:pos="0"/>
          <w:tab w:val="left" w:pos="993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146A3" w:rsidRPr="00DE4B9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9146A3" w:rsidRPr="00DE4B9E" w:rsidRDefault="009146A3" w:rsidP="009146A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860841" w:rsidRPr="00DE4B9E" w:rsidRDefault="00860841" w:rsidP="0054399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DE4B9E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10031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536"/>
      </w:tblGrid>
      <w:tr w:rsidR="00944FB3" w:rsidRPr="00DE4B9E" w:rsidTr="008D082C">
        <w:trPr>
          <w:trHeight w:val="568"/>
        </w:trPr>
        <w:tc>
          <w:tcPr>
            <w:tcW w:w="5495" w:type="dxa"/>
          </w:tcPr>
          <w:p w:rsidR="00944FB3" w:rsidRPr="00DE4B9E" w:rsidRDefault="00944FB3" w:rsidP="00543998">
            <w:pPr>
              <w:ind w:left="142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Председатель Комиссии по закупке:</w:t>
            </w:r>
          </w:p>
          <w:p w:rsidR="00944FB3" w:rsidRPr="00DE4B9E" w:rsidRDefault="006F2C67" w:rsidP="00543998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536" w:type="dxa"/>
          </w:tcPr>
          <w:p w:rsidR="00661F65" w:rsidRPr="00DE4B9E" w:rsidRDefault="00661F65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61F65" w:rsidRPr="00DE4B9E" w:rsidRDefault="00FC235E" w:rsidP="00661F65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</w:t>
            </w:r>
            <w:r w:rsidR="00492F2C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661F6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2D47D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661F6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661F6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 </w:t>
            </w:r>
          </w:p>
          <w:p w:rsidR="00944FB3" w:rsidRPr="00DE4B9E" w:rsidRDefault="00944FB3" w:rsidP="00855096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944FB3" w:rsidRPr="00DE4B9E" w:rsidTr="008D082C">
        <w:trPr>
          <w:trHeight w:val="318"/>
        </w:trPr>
        <w:tc>
          <w:tcPr>
            <w:tcW w:w="5495" w:type="dxa"/>
          </w:tcPr>
          <w:p w:rsidR="00944FB3" w:rsidRPr="00DE4B9E" w:rsidRDefault="00944FB3" w:rsidP="00543998">
            <w:pPr>
              <w:ind w:left="142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536" w:type="dxa"/>
          </w:tcPr>
          <w:p w:rsidR="00944FB3" w:rsidRPr="00DE4B9E" w:rsidRDefault="00944FB3" w:rsidP="006D3F49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944FB3" w:rsidRPr="00DE4B9E" w:rsidTr="008D082C">
        <w:trPr>
          <w:trHeight w:val="403"/>
        </w:trPr>
        <w:tc>
          <w:tcPr>
            <w:tcW w:w="5495" w:type="dxa"/>
          </w:tcPr>
          <w:p w:rsidR="00944FB3" w:rsidRPr="00DE4B9E" w:rsidRDefault="00DA2985" w:rsidP="006F2C67">
            <w:pPr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А.В. Тишкин</w:t>
            </w:r>
            <w:r w:rsidR="00944FB3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                </w:t>
            </w:r>
          </w:p>
        </w:tc>
        <w:tc>
          <w:tcPr>
            <w:tcW w:w="4536" w:type="dxa"/>
          </w:tcPr>
          <w:p w:rsidR="00661F65" w:rsidRPr="00DE4B9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</w:t>
            </w:r>
            <w:r w:rsidR="003D5B8C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___</w:t>
            </w:r>
            <w:r w:rsidR="002D47D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661F6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__________ </w:t>
            </w:r>
          </w:p>
          <w:p w:rsidR="00944FB3" w:rsidRPr="00DE4B9E" w:rsidRDefault="00944FB3" w:rsidP="00E3277C">
            <w:pPr>
              <w:ind w:right="-83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</w:tc>
      </w:tr>
      <w:tr w:rsidR="001504E0" w:rsidRPr="00DE4B9E" w:rsidTr="00E3277C">
        <w:trPr>
          <w:trHeight w:val="429"/>
        </w:trPr>
        <w:tc>
          <w:tcPr>
            <w:tcW w:w="5495" w:type="dxa"/>
            <w:vAlign w:val="center"/>
          </w:tcPr>
          <w:p w:rsidR="00A72859" w:rsidRPr="00DE4B9E" w:rsidRDefault="00DA2985" w:rsidP="00293A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DE4B9E">
              <w:rPr>
                <w:rFonts w:ascii="Times New Roman" w:hAnsi="Times New Roman" w:cs="Times New Roman"/>
                <w:sz w:val="23"/>
                <w:szCs w:val="23"/>
              </w:rPr>
              <w:t xml:space="preserve">Е.А. </w:t>
            </w:r>
            <w:proofErr w:type="spellStart"/>
            <w:r w:rsidRPr="00DE4B9E">
              <w:rPr>
                <w:rFonts w:ascii="Times New Roman" w:hAnsi="Times New Roman" w:cs="Times New Roman"/>
                <w:sz w:val="23"/>
                <w:szCs w:val="23"/>
              </w:rPr>
              <w:t>Малахаева</w:t>
            </w:r>
            <w:proofErr w:type="spellEnd"/>
          </w:p>
        </w:tc>
        <w:tc>
          <w:tcPr>
            <w:tcW w:w="4536" w:type="dxa"/>
            <w:vAlign w:val="center"/>
          </w:tcPr>
          <w:p w:rsidR="001504E0" w:rsidRPr="00DE4B9E" w:rsidRDefault="00492F2C" w:rsidP="003D5B8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</w:t>
            </w:r>
            <w:r w:rsidR="003D5B8C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____</w:t>
            </w:r>
            <w:r w:rsidR="00FC235E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2D47D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FC235E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661F6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</w:t>
            </w:r>
            <w:r w:rsidR="00FC235E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944FB3" w:rsidRPr="00DE4B9E" w:rsidTr="00E3277C">
        <w:trPr>
          <w:trHeight w:val="359"/>
        </w:trPr>
        <w:tc>
          <w:tcPr>
            <w:tcW w:w="5495" w:type="dxa"/>
            <w:vAlign w:val="center"/>
          </w:tcPr>
          <w:p w:rsidR="00A72859" w:rsidRPr="00DE4B9E" w:rsidRDefault="00A72859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660E8C" w:rsidRPr="00DE4B9E" w:rsidRDefault="00DA2985" w:rsidP="003D5B8C">
            <w:pPr>
              <w:spacing w:line="276" w:lineRule="auto"/>
              <w:ind w:left="142"/>
              <w:rPr>
                <w:rFonts w:ascii="Times New Roman" w:hAnsi="Times New Roman" w:cs="Times New Roman"/>
                <w:sz w:val="23"/>
                <w:szCs w:val="23"/>
              </w:rPr>
            </w:pPr>
            <w:r w:rsidRPr="00DE4B9E">
              <w:rPr>
                <w:rFonts w:ascii="Times New Roman" w:hAnsi="Times New Roman" w:cs="Times New Roman"/>
                <w:sz w:val="23"/>
                <w:szCs w:val="23"/>
              </w:rPr>
              <w:t xml:space="preserve">Р.В. Щеглов </w:t>
            </w:r>
          </w:p>
          <w:p w:rsidR="00DA2985" w:rsidRPr="00DE4B9E" w:rsidRDefault="00DA2985" w:rsidP="003D5B8C">
            <w:pPr>
              <w:spacing w:line="276" w:lineRule="auto"/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492F2C" w:rsidRPr="00DE4B9E" w:rsidRDefault="00DA2985" w:rsidP="00293A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В.Н. Миргородская</w:t>
            </w:r>
          </w:p>
        </w:tc>
        <w:tc>
          <w:tcPr>
            <w:tcW w:w="4536" w:type="dxa"/>
            <w:vAlign w:val="center"/>
          </w:tcPr>
          <w:p w:rsidR="003D5B8C" w:rsidRPr="00DE4B9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</w:t>
            </w:r>
          </w:p>
          <w:p w:rsidR="00492F2C" w:rsidRPr="00DE4B9E" w:rsidRDefault="003D5B8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</w:t>
            </w:r>
            <w:r w:rsidR="00492F2C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</w:t>
            </w: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FC235E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2D47D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FC235E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</w:t>
            </w:r>
            <w:r w:rsidR="00FC235E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3D5B8C" w:rsidRPr="00DE4B9E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</w:t>
            </w:r>
            <w:r w:rsidR="00A72859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E3277C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</w:t>
            </w:r>
          </w:p>
          <w:p w:rsidR="00944FB3" w:rsidRPr="00DE4B9E" w:rsidRDefault="00492F2C" w:rsidP="003D5B8C">
            <w:pPr>
              <w:spacing w:line="276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C16503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="003D5B8C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2D47D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</w:t>
            </w:r>
            <w:r w:rsidR="00A72859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1504E0" w:rsidRPr="00DE4B9E" w:rsidTr="008D082C">
        <w:trPr>
          <w:trHeight w:val="641"/>
        </w:trPr>
        <w:tc>
          <w:tcPr>
            <w:tcW w:w="5495" w:type="dxa"/>
          </w:tcPr>
          <w:p w:rsidR="00E3277C" w:rsidRPr="00DE4B9E" w:rsidRDefault="00E3277C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712A6" w:rsidRPr="00DE4B9E" w:rsidRDefault="001504E0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 xml:space="preserve">Секретарь Комиссии по закупке (без права </w:t>
            </w:r>
            <w:r w:rsidR="001712A6" w:rsidRPr="00DE4B9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г</w:t>
            </w:r>
            <w:r w:rsidRPr="00DE4B9E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олоса):</w:t>
            </w: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1504E0" w:rsidRPr="00DE4B9E" w:rsidRDefault="00DA2985" w:rsidP="00E3277C">
            <w:pPr>
              <w:tabs>
                <w:tab w:val="left" w:pos="567"/>
                <w:tab w:val="left" w:pos="993"/>
              </w:tabs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В.М. Бычкова</w:t>
            </w:r>
            <w:r w:rsidR="001504E0" w:rsidRPr="00DE4B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                                       </w:t>
            </w:r>
          </w:p>
          <w:p w:rsidR="001504E0" w:rsidRPr="00DE4B9E" w:rsidRDefault="001504E0" w:rsidP="00E3277C">
            <w:pPr>
              <w:ind w:left="142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4536" w:type="dxa"/>
          </w:tcPr>
          <w:p w:rsidR="001504E0" w:rsidRPr="00DE4B9E" w:rsidRDefault="001504E0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:rsidR="00C16503" w:rsidRPr="00DE4B9E" w:rsidRDefault="00492F2C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             </w:t>
            </w:r>
          </w:p>
          <w:p w:rsidR="001712A6" w:rsidRPr="00DE4B9E" w:rsidRDefault="00C16503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</w:t>
            </w:r>
            <w:r w:rsidR="003D5B8C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3D5B8C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661F65" w:rsidRPr="00DE4B9E" w:rsidRDefault="001712A6" w:rsidP="00E3277C">
            <w:pPr>
              <w:tabs>
                <w:tab w:val="left" w:pos="1546"/>
              </w:tabs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</w:t>
            </w:r>
            <w:r w:rsidR="002D47D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="00A72859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</w:t>
            </w:r>
            <w:r w:rsidR="00661F65" w:rsidRPr="00DE4B9E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  <w:p w:rsidR="00661F65" w:rsidRPr="00DE4B9E" w:rsidRDefault="00661F65" w:rsidP="00E3277C">
            <w:pPr>
              <w:tabs>
                <w:tab w:val="left" w:pos="567"/>
                <w:tab w:val="left" w:pos="993"/>
                <w:tab w:val="left" w:pos="5529"/>
                <w:tab w:val="left" w:pos="6237"/>
                <w:tab w:val="left" w:pos="8227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1504E0" w:rsidRPr="00DE4B9E" w:rsidRDefault="001504E0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E3277C" w:rsidRPr="00DE4B9E" w:rsidRDefault="00E3277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E3277C" w:rsidRPr="00DE4B9E" w:rsidSect="00957DAB">
      <w:headerReference w:type="default" r:id="rId10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CB1" w:rsidRDefault="009C1CB1" w:rsidP="00167DDE">
      <w:pPr>
        <w:spacing w:after="0" w:line="240" w:lineRule="auto"/>
      </w:pPr>
      <w:r>
        <w:separator/>
      </w:r>
    </w:p>
  </w:endnote>
  <w:endnote w:type="continuationSeparator" w:id="0">
    <w:p w:rsidR="009C1CB1" w:rsidRDefault="009C1CB1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CB1" w:rsidRDefault="009C1CB1" w:rsidP="00167DDE">
      <w:pPr>
        <w:spacing w:after="0" w:line="240" w:lineRule="auto"/>
      </w:pPr>
      <w:r>
        <w:separator/>
      </w:r>
    </w:p>
  </w:footnote>
  <w:footnote w:type="continuationSeparator" w:id="0">
    <w:p w:rsidR="009C1CB1" w:rsidRDefault="009C1CB1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EB18C2" w:rsidRDefault="00EB18C2" w:rsidP="00A63AA3">
        <w:pPr>
          <w:tabs>
            <w:tab w:val="center" w:pos="4677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sz w:val="16"/>
            <w:szCs w:val="16"/>
          </w:rPr>
          <w:t xml:space="preserve">      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211C2">
          <w:rPr>
            <w:rFonts w:ascii="Times New Roman" w:hAnsi="Times New Roman" w:cs="Times New Roman"/>
            <w:noProof/>
            <w:sz w:val="20"/>
            <w:szCs w:val="20"/>
          </w:rPr>
          <w:t>9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EB18C2" w:rsidRDefault="00EB18C2" w:rsidP="006D2DA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C5102C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1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заседания Комиссии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по закупке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 xml:space="preserve">на право </w:t>
        </w:r>
      </w:p>
      <w:p w:rsidR="00EB18C2" w:rsidRDefault="00EB18C2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B25E28">
          <w:rPr>
            <w:rFonts w:ascii="Times New Roman" w:eastAsia="Calibri" w:hAnsi="Times New Roman" w:cs="Times New Roman"/>
            <w:sz w:val="16"/>
            <w:szCs w:val="16"/>
          </w:rPr>
          <w:t>заключения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B25E28">
          <w:rPr>
            <w:rFonts w:ascii="Times New Roman" w:eastAsia="Calibri" w:hAnsi="Times New Roman" w:cs="Times New Roman"/>
            <w:sz w:val="16"/>
            <w:szCs w:val="16"/>
          </w:rPr>
          <w:t>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293A7C" w:rsidRPr="00293A7C">
          <w:rPr>
            <w:rFonts w:ascii="Times New Roman" w:hAnsi="Times New Roman" w:cs="Times New Roman"/>
            <w:sz w:val="16"/>
            <w:szCs w:val="16"/>
          </w:rPr>
          <w:t xml:space="preserve">поставки </w:t>
        </w:r>
        <w:r w:rsidR="00852ED3" w:rsidRPr="00852ED3">
          <w:rPr>
            <w:rFonts w:ascii="Times New Roman" w:hAnsi="Times New Roman" w:cs="Times New Roman"/>
            <w:sz w:val="16"/>
            <w:szCs w:val="16"/>
          </w:rPr>
          <w:t xml:space="preserve">трубной продукции </w:t>
        </w:r>
        <w:r w:rsidRPr="0005393C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852ED3">
          <w:rPr>
            <w:rFonts w:ascii="Times New Roman" w:eastAsia="Calibri" w:hAnsi="Times New Roman" w:cs="Times New Roman"/>
            <w:sz w:val="16"/>
            <w:szCs w:val="16"/>
          </w:rPr>
          <w:t>05</w:t>
        </w:r>
        <w:r>
          <w:rPr>
            <w:rFonts w:ascii="Times New Roman" w:eastAsia="Calibri" w:hAnsi="Times New Roman" w:cs="Times New Roman"/>
            <w:sz w:val="16"/>
            <w:szCs w:val="16"/>
          </w:rPr>
          <w:t>.</w:t>
        </w:r>
        <w:r w:rsidR="00852ED3">
          <w:rPr>
            <w:rFonts w:ascii="Times New Roman" w:eastAsia="Calibri" w:hAnsi="Times New Roman" w:cs="Times New Roman"/>
            <w:sz w:val="16"/>
            <w:szCs w:val="16"/>
          </w:rPr>
          <w:t>12</w:t>
        </w:r>
        <w:r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  <w:p w:rsidR="00EB18C2" w:rsidRPr="00C45A27" w:rsidRDefault="00D211C2" w:rsidP="00C45A27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5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2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9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3">
    <w:nsid w:val="577273E1"/>
    <w:multiLevelType w:val="hybridMultilevel"/>
    <w:tmpl w:val="B5109676"/>
    <w:lvl w:ilvl="0" w:tplc="A1166198">
      <w:start w:val="6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A4B0F98"/>
    <w:multiLevelType w:val="hybridMultilevel"/>
    <w:tmpl w:val="4C20E37C"/>
    <w:lvl w:ilvl="0" w:tplc="CE52A63C">
      <w:start w:val="7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5"/>
  </w:num>
  <w:num w:numId="3">
    <w:abstractNumId w:val="26"/>
  </w:num>
  <w:num w:numId="4">
    <w:abstractNumId w:val="19"/>
  </w:num>
  <w:num w:numId="5">
    <w:abstractNumId w:val="31"/>
  </w:num>
  <w:num w:numId="6">
    <w:abstractNumId w:val="14"/>
  </w:num>
  <w:num w:numId="7">
    <w:abstractNumId w:val="4"/>
  </w:num>
  <w:num w:numId="8">
    <w:abstractNumId w:val="20"/>
  </w:num>
  <w:num w:numId="9">
    <w:abstractNumId w:val="16"/>
  </w:num>
  <w:num w:numId="10">
    <w:abstractNumId w:val="6"/>
  </w:num>
  <w:num w:numId="11">
    <w:abstractNumId w:val="21"/>
  </w:num>
  <w:num w:numId="12">
    <w:abstractNumId w:val="12"/>
  </w:num>
  <w:num w:numId="13">
    <w:abstractNumId w:val="24"/>
  </w:num>
  <w:num w:numId="14">
    <w:abstractNumId w:val="29"/>
  </w:num>
  <w:num w:numId="15">
    <w:abstractNumId w:val="2"/>
  </w:num>
  <w:num w:numId="16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5"/>
  </w:num>
  <w:num w:numId="18">
    <w:abstractNumId w:val="28"/>
  </w:num>
  <w:num w:numId="19">
    <w:abstractNumId w:val="13"/>
  </w:num>
  <w:num w:numId="20">
    <w:abstractNumId w:val="17"/>
  </w:num>
  <w:num w:numId="21">
    <w:abstractNumId w:val="22"/>
  </w:num>
  <w:num w:numId="22">
    <w:abstractNumId w:val="9"/>
  </w:num>
  <w:num w:numId="23">
    <w:abstractNumId w:val="1"/>
  </w:num>
  <w:num w:numId="24">
    <w:abstractNumId w:val="0"/>
  </w:num>
  <w:num w:numId="25">
    <w:abstractNumId w:val="7"/>
  </w:num>
  <w:num w:numId="26">
    <w:abstractNumId w:val="11"/>
  </w:num>
  <w:num w:numId="27">
    <w:abstractNumId w:val="8"/>
  </w:num>
  <w:num w:numId="28">
    <w:abstractNumId w:val="18"/>
  </w:num>
  <w:num w:numId="29">
    <w:abstractNumId w:val="10"/>
  </w:num>
  <w:num w:numId="30">
    <w:abstractNumId w:val="18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30"/>
  </w:num>
  <w:num w:numId="33">
    <w:abstractNumId w:val="5"/>
  </w:num>
  <w:num w:numId="34">
    <w:abstractNumId w:val="30"/>
  </w:num>
  <w:num w:numId="35">
    <w:abstractNumId w:val="3"/>
  </w:num>
  <w:num w:numId="36">
    <w:abstractNumId w:val="27"/>
  </w:num>
  <w:num w:numId="37">
    <w:abstractNumId w:val="2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7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225"/>
    <w:rsid w:val="000015B3"/>
    <w:rsid w:val="00002949"/>
    <w:rsid w:val="000041F8"/>
    <w:rsid w:val="000054DD"/>
    <w:rsid w:val="000057EC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5CAE"/>
    <w:rsid w:val="00017EF1"/>
    <w:rsid w:val="00020C39"/>
    <w:rsid w:val="00021ED6"/>
    <w:rsid w:val="000229D0"/>
    <w:rsid w:val="00022BCC"/>
    <w:rsid w:val="00022DD8"/>
    <w:rsid w:val="00023236"/>
    <w:rsid w:val="00023628"/>
    <w:rsid w:val="00023B06"/>
    <w:rsid w:val="00024B8D"/>
    <w:rsid w:val="00025726"/>
    <w:rsid w:val="00025B12"/>
    <w:rsid w:val="00031419"/>
    <w:rsid w:val="00031774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0E6"/>
    <w:rsid w:val="00053909"/>
    <w:rsid w:val="0005393C"/>
    <w:rsid w:val="00054AFF"/>
    <w:rsid w:val="00054E69"/>
    <w:rsid w:val="00056A17"/>
    <w:rsid w:val="00057130"/>
    <w:rsid w:val="00057543"/>
    <w:rsid w:val="00057F65"/>
    <w:rsid w:val="0006044A"/>
    <w:rsid w:val="00060DF8"/>
    <w:rsid w:val="00060F49"/>
    <w:rsid w:val="000610CB"/>
    <w:rsid w:val="0006166E"/>
    <w:rsid w:val="00061AA6"/>
    <w:rsid w:val="00061D44"/>
    <w:rsid w:val="00062867"/>
    <w:rsid w:val="000628DE"/>
    <w:rsid w:val="00062925"/>
    <w:rsid w:val="000639B4"/>
    <w:rsid w:val="0006474A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CF7"/>
    <w:rsid w:val="00072E20"/>
    <w:rsid w:val="000735A9"/>
    <w:rsid w:val="000746E3"/>
    <w:rsid w:val="00074E87"/>
    <w:rsid w:val="000755D1"/>
    <w:rsid w:val="000760D2"/>
    <w:rsid w:val="0007643B"/>
    <w:rsid w:val="00076D4E"/>
    <w:rsid w:val="0007706F"/>
    <w:rsid w:val="00077A95"/>
    <w:rsid w:val="0008185D"/>
    <w:rsid w:val="000832D8"/>
    <w:rsid w:val="00083E62"/>
    <w:rsid w:val="00084A15"/>
    <w:rsid w:val="00084F41"/>
    <w:rsid w:val="00085402"/>
    <w:rsid w:val="00086BB6"/>
    <w:rsid w:val="000874BF"/>
    <w:rsid w:val="00087DDC"/>
    <w:rsid w:val="000902FB"/>
    <w:rsid w:val="00091B79"/>
    <w:rsid w:val="0009249C"/>
    <w:rsid w:val="00092912"/>
    <w:rsid w:val="00092E97"/>
    <w:rsid w:val="000931EB"/>
    <w:rsid w:val="0009461F"/>
    <w:rsid w:val="00094A17"/>
    <w:rsid w:val="000950A3"/>
    <w:rsid w:val="000973C3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4A0"/>
    <w:rsid w:val="000C68C7"/>
    <w:rsid w:val="000C6BD2"/>
    <w:rsid w:val="000C748F"/>
    <w:rsid w:val="000D1179"/>
    <w:rsid w:val="000D2F8D"/>
    <w:rsid w:val="000D37B0"/>
    <w:rsid w:val="000D46D7"/>
    <w:rsid w:val="000D4FCB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52EA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57EE"/>
    <w:rsid w:val="00116F7E"/>
    <w:rsid w:val="0012120E"/>
    <w:rsid w:val="0012130D"/>
    <w:rsid w:val="00123128"/>
    <w:rsid w:val="00123768"/>
    <w:rsid w:val="00123D0F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1B58"/>
    <w:rsid w:val="00131D4C"/>
    <w:rsid w:val="00132650"/>
    <w:rsid w:val="00133EE0"/>
    <w:rsid w:val="001350BF"/>
    <w:rsid w:val="001363A0"/>
    <w:rsid w:val="00136876"/>
    <w:rsid w:val="00136C35"/>
    <w:rsid w:val="0013795D"/>
    <w:rsid w:val="00140582"/>
    <w:rsid w:val="001424C7"/>
    <w:rsid w:val="001433F6"/>
    <w:rsid w:val="00143AEA"/>
    <w:rsid w:val="00143B09"/>
    <w:rsid w:val="00143D13"/>
    <w:rsid w:val="001504E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6B7"/>
    <w:rsid w:val="00161325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64D"/>
    <w:rsid w:val="00166D2F"/>
    <w:rsid w:val="00167DDE"/>
    <w:rsid w:val="00170422"/>
    <w:rsid w:val="00170C83"/>
    <w:rsid w:val="0017116C"/>
    <w:rsid w:val="001712A6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1874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11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4CBA"/>
    <w:rsid w:val="001B527B"/>
    <w:rsid w:val="001B556C"/>
    <w:rsid w:val="001B7EC2"/>
    <w:rsid w:val="001C058C"/>
    <w:rsid w:val="001C1D8F"/>
    <w:rsid w:val="001C22AE"/>
    <w:rsid w:val="001C53BA"/>
    <w:rsid w:val="001C5DDA"/>
    <w:rsid w:val="001C65A2"/>
    <w:rsid w:val="001C7087"/>
    <w:rsid w:val="001C7860"/>
    <w:rsid w:val="001D2019"/>
    <w:rsid w:val="001D239B"/>
    <w:rsid w:val="001D2772"/>
    <w:rsid w:val="001D3934"/>
    <w:rsid w:val="001D3F22"/>
    <w:rsid w:val="001D4137"/>
    <w:rsid w:val="001D4427"/>
    <w:rsid w:val="001D4B5C"/>
    <w:rsid w:val="001D4CDD"/>
    <w:rsid w:val="001D5B81"/>
    <w:rsid w:val="001D5C99"/>
    <w:rsid w:val="001D60AE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1B4"/>
    <w:rsid w:val="001F1BF5"/>
    <w:rsid w:val="001F25BC"/>
    <w:rsid w:val="001F284B"/>
    <w:rsid w:val="001F32A6"/>
    <w:rsid w:val="001F334C"/>
    <w:rsid w:val="001F3352"/>
    <w:rsid w:val="001F4E6B"/>
    <w:rsid w:val="001F4F6D"/>
    <w:rsid w:val="002006E7"/>
    <w:rsid w:val="002007D3"/>
    <w:rsid w:val="00200AB4"/>
    <w:rsid w:val="0020112A"/>
    <w:rsid w:val="00202F47"/>
    <w:rsid w:val="002050C0"/>
    <w:rsid w:val="002057A7"/>
    <w:rsid w:val="00205D7E"/>
    <w:rsid w:val="0020768B"/>
    <w:rsid w:val="002103A4"/>
    <w:rsid w:val="00210CD3"/>
    <w:rsid w:val="00211394"/>
    <w:rsid w:val="00211970"/>
    <w:rsid w:val="002142C4"/>
    <w:rsid w:val="0021464E"/>
    <w:rsid w:val="00214DBD"/>
    <w:rsid w:val="00216DB8"/>
    <w:rsid w:val="002207AE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34"/>
    <w:rsid w:val="00227D33"/>
    <w:rsid w:val="00230443"/>
    <w:rsid w:val="00230521"/>
    <w:rsid w:val="00230683"/>
    <w:rsid w:val="0023113D"/>
    <w:rsid w:val="00231546"/>
    <w:rsid w:val="0023178C"/>
    <w:rsid w:val="00232C5C"/>
    <w:rsid w:val="002331EE"/>
    <w:rsid w:val="00235155"/>
    <w:rsid w:val="002363A6"/>
    <w:rsid w:val="00236E8B"/>
    <w:rsid w:val="002372D5"/>
    <w:rsid w:val="00241986"/>
    <w:rsid w:val="0024230D"/>
    <w:rsid w:val="00243CEE"/>
    <w:rsid w:val="002458E2"/>
    <w:rsid w:val="00246951"/>
    <w:rsid w:val="00246FB4"/>
    <w:rsid w:val="002479F7"/>
    <w:rsid w:val="0025084E"/>
    <w:rsid w:val="00251677"/>
    <w:rsid w:val="00251F12"/>
    <w:rsid w:val="00251F38"/>
    <w:rsid w:val="00252347"/>
    <w:rsid w:val="00253CC0"/>
    <w:rsid w:val="00254A74"/>
    <w:rsid w:val="00254ACE"/>
    <w:rsid w:val="00254DB0"/>
    <w:rsid w:val="00254E32"/>
    <w:rsid w:val="00255270"/>
    <w:rsid w:val="00256736"/>
    <w:rsid w:val="002569B9"/>
    <w:rsid w:val="00260167"/>
    <w:rsid w:val="00260EB1"/>
    <w:rsid w:val="00261031"/>
    <w:rsid w:val="00261844"/>
    <w:rsid w:val="00263C8C"/>
    <w:rsid w:val="00264B30"/>
    <w:rsid w:val="00264CB4"/>
    <w:rsid w:val="00264D1E"/>
    <w:rsid w:val="00265426"/>
    <w:rsid w:val="00266605"/>
    <w:rsid w:val="00270186"/>
    <w:rsid w:val="00270A32"/>
    <w:rsid w:val="00271700"/>
    <w:rsid w:val="002718CD"/>
    <w:rsid w:val="00271D03"/>
    <w:rsid w:val="002727E5"/>
    <w:rsid w:val="00274C2D"/>
    <w:rsid w:val="002753E0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2BBC"/>
    <w:rsid w:val="002931ED"/>
    <w:rsid w:val="00293A29"/>
    <w:rsid w:val="00293A7C"/>
    <w:rsid w:val="00293B5A"/>
    <w:rsid w:val="00293CAD"/>
    <w:rsid w:val="00294280"/>
    <w:rsid w:val="00294A89"/>
    <w:rsid w:val="00294E24"/>
    <w:rsid w:val="00295CE3"/>
    <w:rsid w:val="002963B8"/>
    <w:rsid w:val="002A06B6"/>
    <w:rsid w:val="002A12D9"/>
    <w:rsid w:val="002A16EF"/>
    <w:rsid w:val="002A325D"/>
    <w:rsid w:val="002A332A"/>
    <w:rsid w:val="002A37D8"/>
    <w:rsid w:val="002A39C0"/>
    <w:rsid w:val="002A4124"/>
    <w:rsid w:val="002A4DE3"/>
    <w:rsid w:val="002A513C"/>
    <w:rsid w:val="002A7212"/>
    <w:rsid w:val="002B0136"/>
    <w:rsid w:val="002B1137"/>
    <w:rsid w:val="002B2D38"/>
    <w:rsid w:val="002B2EA8"/>
    <w:rsid w:val="002B49AC"/>
    <w:rsid w:val="002B4A6F"/>
    <w:rsid w:val="002B6231"/>
    <w:rsid w:val="002C036F"/>
    <w:rsid w:val="002C0B16"/>
    <w:rsid w:val="002C1F3A"/>
    <w:rsid w:val="002C2B65"/>
    <w:rsid w:val="002C3649"/>
    <w:rsid w:val="002C378C"/>
    <w:rsid w:val="002C4616"/>
    <w:rsid w:val="002C4C2D"/>
    <w:rsid w:val="002C6850"/>
    <w:rsid w:val="002C6D23"/>
    <w:rsid w:val="002C74D9"/>
    <w:rsid w:val="002C755C"/>
    <w:rsid w:val="002C7BF3"/>
    <w:rsid w:val="002C7F5D"/>
    <w:rsid w:val="002D1228"/>
    <w:rsid w:val="002D15E3"/>
    <w:rsid w:val="002D22EE"/>
    <w:rsid w:val="002D2322"/>
    <w:rsid w:val="002D47D5"/>
    <w:rsid w:val="002D4C6B"/>
    <w:rsid w:val="002D55F2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2D3"/>
    <w:rsid w:val="002F2D7B"/>
    <w:rsid w:val="002F3E95"/>
    <w:rsid w:val="002F46BA"/>
    <w:rsid w:val="002F560B"/>
    <w:rsid w:val="002F572C"/>
    <w:rsid w:val="002F640D"/>
    <w:rsid w:val="002F6CDC"/>
    <w:rsid w:val="002F6D28"/>
    <w:rsid w:val="00300005"/>
    <w:rsid w:val="00303720"/>
    <w:rsid w:val="0030472F"/>
    <w:rsid w:val="00305153"/>
    <w:rsid w:val="00305559"/>
    <w:rsid w:val="003057F7"/>
    <w:rsid w:val="00305ADB"/>
    <w:rsid w:val="00306271"/>
    <w:rsid w:val="0030671C"/>
    <w:rsid w:val="00306FBD"/>
    <w:rsid w:val="0031000A"/>
    <w:rsid w:val="00310BE7"/>
    <w:rsid w:val="00311919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39E"/>
    <w:rsid w:val="00326562"/>
    <w:rsid w:val="00326619"/>
    <w:rsid w:val="00327525"/>
    <w:rsid w:val="0033001A"/>
    <w:rsid w:val="00330139"/>
    <w:rsid w:val="00330233"/>
    <w:rsid w:val="003304C6"/>
    <w:rsid w:val="00330602"/>
    <w:rsid w:val="00332560"/>
    <w:rsid w:val="00332767"/>
    <w:rsid w:val="00333075"/>
    <w:rsid w:val="003333EA"/>
    <w:rsid w:val="00333806"/>
    <w:rsid w:val="003345FE"/>
    <w:rsid w:val="00334763"/>
    <w:rsid w:val="00334E3D"/>
    <w:rsid w:val="00334EE2"/>
    <w:rsid w:val="0033646E"/>
    <w:rsid w:val="00336524"/>
    <w:rsid w:val="0033684C"/>
    <w:rsid w:val="0033691D"/>
    <w:rsid w:val="00336BCB"/>
    <w:rsid w:val="00340700"/>
    <w:rsid w:val="00340EB1"/>
    <w:rsid w:val="00341D75"/>
    <w:rsid w:val="00342787"/>
    <w:rsid w:val="00342AC1"/>
    <w:rsid w:val="00343178"/>
    <w:rsid w:val="003436D0"/>
    <w:rsid w:val="00343AE4"/>
    <w:rsid w:val="00344538"/>
    <w:rsid w:val="00344600"/>
    <w:rsid w:val="00344BB0"/>
    <w:rsid w:val="00346B9E"/>
    <w:rsid w:val="003479A9"/>
    <w:rsid w:val="00347A2C"/>
    <w:rsid w:val="003503AC"/>
    <w:rsid w:val="003508E3"/>
    <w:rsid w:val="0035164D"/>
    <w:rsid w:val="00352C05"/>
    <w:rsid w:val="00353129"/>
    <w:rsid w:val="00353F98"/>
    <w:rsid w:val="003550F1"/>
    <w:rsid w:val="0035613F"/>
    <w:rsid w:val="0035782F"/>
    <w:rsid w:val="003579C6"/>
    <w:rsid w:val="00357D12"/>
    <w:rsid w:val="00360215"/>
    <w:rsid w:val="003605B2"/>
    <w:rsid w:val="00361E83"/>
    <w:rsid w:val="003629E2"/>
    <w:rsid w:val="00362AEA"/>
    <w:rsid w:val="00363996"/>
    <w:rsid w:val="00364E97"/>
    <w:rsid w:val="0036528C"/>
    <w:rsid w:val="0036553F"/>
    <w:rsid w:val="00365D58"/>
    <w:rsid w:val="00366060"/>
    <w:rsid w:val="0036651D"/>
    <w:rsid w:val="00366752"/>
    <w:rsid w:val="00366D4E"/>
    <w:rsid w:val="0036704F"/>
    <w:rsid w:val="00367B40"/>
    <w:rsid w:val="00370648"/>
    <w:rsid w:val="0037108E"/>
    <w:rsid w:val="00372001"/>
    <w:rsid w:val="00372FD8"/>
    <w:rsid w:val="00373617"/>
    <w:rsid w:val="003743D0"/>
    <w:rsid w:val="003745E9"/>
    <w:rsid w:val="003748DE"/>
    <w:rsid w:val="00375734"/>
    <w:rsid w:val="00375956"/>
    <w:rsid w:val="0037599C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4E48"/>
    <w:rsid w:val="003A5E2B"/>
    <w:rsid w:val="003A615E"/>
    <w:rsid w:val="003A7BF9"/>
    <w:rsid w:val="003B2269"/>
    <w:rsid w:val="003B2D3C"/>
    <w:rsid w:val="003B3D57"/>
    <w:rsid w:val="003B4082"/>
    <w:rsid w:val="003B4DA1"/>
    <w:rsid w:val="003B5690"/>
    <w:rsid w:val="003B5CB4"/>
    <w:rsid w:val="003B7B86"/>
    <w:rsid w:val="003C0DA3"/>
    <w:rsid w:val="003C246A"/>
    <w:rsid w:val="003C267A"/>
    <w:rsid w:val="003C316F"/>
    <w:rsid w:val="003C3C96"/>
    <w:rsid w:val="003C3DAF"/>
    <w:rsid w:val="003C44E8"/>
    <w:rsid w:val="003C566E"/>
    <w:rsid w:val="003C57FB"/>
    <w:rsid w:val="003C669A"/>
    <w:rsid w:val="003C6DCB"/>
    <w:rsid w:val="003C7342"/>
    <w:rsid w:val="003C7698"/>
    <w:rsid w:val="003D217B"/>
    <w:rsid w:val="003D2807"/>
    <w:rsid w:val="003D57CA"/>
    <w:rsid w:val="003D5B8C"/>
    <w:rsid w:val="003D6542"/>
    <w:rsid w:val="003D7909"/>
    <w:rsid w:val="003E015E"/>
    <w:rsid w:val="003E1444"/>
    <w:rsid w:val="003E3F7C"/>
    <w:rsid w:val="003E445A"/>
    <w:rsid w:val="003E4564"/>
    <w:rsid w:val="003E50AC"/>
    <w:rsid w:val="003E5381"/>
    <w:rsid w:val="003E5501"/>
    <w:rsid w:val="003E5B40"/>
    <w:rsid w:val="003E5DC7"/>
    <w:rsid w:val="003F2013"/>
    <w:rsid w:val="003F206D"/>
    <w:rsid w:val="003F3B72"/>
    <w:rsid w:val="003F3CC9"/>
    <w:rsid w:val="003F3E82"/>
    <w:rsid w:val="003F420E"/>
    <w:rsid w:val="003F5204"/>
    <w:rsid w:val="003F564A"/>
    <w:rsid w:val="003F7049"/>
    <w:rsid w:val="003F734A"/>
    <w:rsid w:val="00400A63"/>
    <w:rsid w:val="00400DD5"/>
    <w:rsid w:val="004022A8"/>
    <w:rsid w:val="00402535"/>
    <w:rsid w:val="00402616"/>
    <w:rsid w:val="0040488E"/>
    <w:rsid w:val="00404A89"/>
    <w:rsid w:val="00405F43"/>
    <w:rsid w:val="00405F52"/>
    <w:rsid w:val="004060D0"/>
    <w:rsid w:val="00410327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30E"/>
    <w:rsid w:val="0041654F"/>
    <w:rsid w:val="00417BC8"/>
    <w:rsid w:val="00421DD7"/>
    <w:rsid w:val="004229F9"/>
    <w:rsid w:val="00422C5F"/>
    <w:rsid w:val="004233A2"/>
    <w:rsid w:val="00423401"/>
    <w:rsid w:val="00424C6A"/>
    <w:rsid w:val="00425119"/>
    <w:rsid w:val="004252CE"/>
    <w:rsid w:val="00425EBC"/>
    <w:rsid w:val="00425F7A"/>
    <w:rsid w:val="00426F08"/>
    <w:rsid w:val="004303F1"/>
    <w:rsid w:val="00431386"/>
    <w:rsid w:val="0043184D"/>
    <w:rsid w:val="004324BD"/>
    <w:rsid w:val="00434A73"/>
    <w:rsid w:val="00434D1C"/>
    <w:rsid w:val="00434FCA"/>
    <w:rsid w:val="00435360"/>
    <w:rsid w:val="004355FB"/>
    <w:rsid w:val="00436D62"/>
    <w:rsid w:val="00437939"/>
    <w:rsid w:val="00437971"/>
    <w:rsid w:val="00440913"/>
    <w:rsid w:val="0044123B"/>
    <w:rsid w:val="00442EA7"/>
    <w:rsid w:val="00443F5C"/>
    <w:rsid w:val="00444A9B"/>
    <w:rsid w:val="00445225"/>
    <w:rsid w:val="00445436"/>
    <w:rsid w:val="00445AE6"/>
    <w:rsid w:val="00445F11"/>
    <w:rsid w:val="00446CAD"/>
    <w:rsid w:val="00446E56"/>
    <w:rsid w:val="004470A0"/>
    <w:rsid w:val="00447371"/>
    <w:rsid w:val="0044737A"/>
    <w:rsid w:val="004516A3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F1D"/>
    <w:rsid w:val="00465078"/>
    <w:rsid w:val="004652AC"/>
    <w:rsid w:val="00465CED"/>
    <w:rsid w:val="004669F2"/>
    <w:rsid w:val="00470E82"/>
    <w:rsid w:val="00471F97"/>
    <w:rsid w:val="004724BA"/>
    <w:rsid w:val="00473414"/>
    <w:rsid w:val="00475216"/>
    <w:rsid w:val="00475907"/>
    <w:rsid w:val="00477943"/>
    <w:rsid w:val="0048005F"/>
    <w:rsid w:val="00480BE5"/>
    <w:rsid w:val="00480ECE"/>
    <w:rsid w:val="00481326"/>
    <w:rsid w:val="00481634"/>
    <w:rsid w:val="004822B8"/>
    <w:rsid w:val="00482EEF"/>
    <w:rsid w:val="00483B46"/>
    <w:rsid w:val="00486B8D"/>
    <w:rsid w:val="004871C8"/>
    <w:rsid w:val="00487802"/>
    <w:rsid w:val="004901A8"/>
    <w:rsid w:val="00491403"/>
    <w:rsid w:val="00491ECE"/>
    <w:rsid w:val="00492310"/>
    <w:rsid w:val="00492F2C"/>
    <w:rsid w:val="0049346B"/>
    <w:rsid w:val="00493BD6"/>
    <w:rsid w:val="00493EF5"/>
    <w:rsid w:val="00495396"/>
    <w:rsid w:val="004959A9"/>
    <w:rsid w:val="0049645D"/>
    <w:rsid w:val="004A095E"/>
    <w:rsid w:val="004A2C65"/>
    <w:rsid w:val="004A38AC"/>
    <w:rsid w:val="004A5871"/>
    <w:rsid w:val="004A64B8"/>
    <w:rsid w:val="004A7B80"/>
    <w:rsid w:val="004B21FA"/>
    <w:rsid w:val="004B247C"/>
    <w:rsid w:val="004B335D"/>
    <w:rsid w:val="004B458D"/>
    <w:rsid w:val="004B4BE3"/>
    <w:rsid w:val="004B4F86"/>
    <w:rsid w:val="004B5456"/>
    <w:rsid w:val="004B5BC6"/>
    <w:rsid w:val="004B692F"/>
    <w:rsid w:val="004B72C9"/>
    <w:rsid w:val="004B734C"/>
    <w:rsid w:val="004B7471"/>
    <w:rsid w:val="004C016F"/>
    <w:rsid w:val="004C0FC7"/>
    <w:rsid w:val="004C2E35"/>
    <w:rsid w:val="004C36A6"/>
    <w:rsid w:val="004C3D77"/>
    <w:rsid w:val="004C4057"/>
    <w:rsid w:val="004C4434"/>
    <w:rsid w:val="004C546A"/>
    <w:rsid w:val="004C5706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6269"/>
    <w:rsid w:val="004D632A"/>
    <w:rsid w:val="004D67FD"/>
    <w:rsid w:val="004D68A2"/>
    <w:rsid w:val="004D7071"/>
    <w:rsid w:val="004D717F"/>
    <w:rsid w:val="004D740A"/>
    <w:rsid w:val="004E0BA1"/>
    <w:rsid w:val="004E1A02"/>
    <w:rsid w:val="004E1C5C"/>
    <w:rsid w:val="004E1CBE"/>
    <w:rsid w:val="004E2979"/>
    <w:rsid w:val="004E4245"/>
    <w:rsid w:val="004E5C56"/>
    <w:rsid w:val="004E61D6"/>
    <w:rsid w:val="004E69E4"/>
    <w:rsid w:val="004E74CA"/>
    <w:rsid w:val="004E7A16"/>
    <w:rsid w:val="004F13FC"/>
    <w:rsid w:val="004F258E"/>
    <w:rsid w:val="004F2ADF"/>
    <w:rsid w:val="004F69F2"/>
    <w:rsid w:val="004F7D85"/>
    <w:rsid w:val="004F7DDD"/>
    <w:rsid w:val="0050067D"/>
    <w:rsid w:val="00502751"/>
    <w:rsid w:val="005028F3"/>
    <w:rsid w:val="00502AC9"/>
    <w:rsid w:val="00502DA3"/>
    <w:rsid w:val="00502F01"/>
    <w:rsid w:val="00503174"/>
    <w:rsid w:val="00503497"/>
    <w:rsid w:val="005034B1"/>
    <w:rsid w:val="00503DC3"/>
    <w:rsid w:val="005067DF"/>
    <w:rsid w:val="00506860"/>
    <w:rsid w:val="00510CF0"/>
    <w:rsid w:val="005121A2"/>
    <w:rsid w:val="0051263E"/>
    <w:rsid w:val="005137DF"/>
    <w:rsid w:val="00513DCD"/>
    <w:rsid w:val="00515000"/>
    <w:rsid w:val="00515888"/>
    <w:rsid w:val="00516432"/>
    <w:rsid w:val="0051656C"/>
    <w:rsid w:val="00516E58"/>
    <w:rsid w:val="005173FD"/>
    <w:rsid w:val="00517B44"/>
    <w:rsid w:val="00520E75"/>
    <w:rsid w:val="00520EFC"/>
    <w:rsid w:val="00520F2A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23C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5F6"/>
    <w:rsid w:val="00541646"/>
    <w:rsid w:val="00541AC5"/>
    <w:rsid w:val="0054299F"/>
    <w:rsid w:val="00543998"/>
    <w:rsid w:val="00543CD5"/>
    <w:rsid w:val="00544531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493"/>
    <w:rsid w:val="00557F37"/>
    <w:rsid w:val="005600DB"/>
    <w:rsid w:val="0056112B"/>
    <w:rsid w:val="005625D6"/>
    <w:rsid w:val="00562966"/>
    <w:rsid w:val="00562B7F"/>
    <w:rsid w:val="005630B5"/>
    <w:rsid w:val="00564F16"/>
    <w:rsid w:val="00565D97"/>
    <w:rsid w:val="00566E43"/>
    <w:rsid w:val="005701F9"/>
    <w:rsid w:val="00570542"/>
    <w:rsid w:val="005720E7"/>
    <w:rsid w:val="00572ADB"/>
    <w:rsid w:val="005734CE"/>
    <w:rsid w:val="00573A23"/>
    <w:rsid w:val="0057489A"/>
    <w:rsid w:val="005748D4"/>
    <w:rsid w:val="00575FD2"/>
    <w:rsid w:val="00576779"/>
    <w:rsid w:val="0057721F"/>
    <w:rsid w:val="0057752B"/>
    <w:rsid w:val="005800C9"/>
    <w:rsid w:val="00580446"/>
    <w:rsid w:val="00580AA3"/>
    <w:rsid w:val="0058105A"/>
    <w:rsid w:val="005813AD"/>
    <w:rsid w:val="00582123"/>
    <w:rsid w:val="0058270C"/>
    <w:rsid w:val="005829F0"/>
    <w:rsid w:val="00583236"/>
    <w:rsid w:val="005839FB"/>
    <w:rsid w:val="00584318"/>
    <w:rsid w:val="00584909"/>
    <w:rsid w:val="00584BE1"/>
    <w:rsid w:val="00584E35"/>
    <w:rsid w:val="00584FA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1B6"/>
    <w:rsid w:val="005A39E8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87D"/>
    <w:rsid w:val="005B6A1C"/>
    <w:rsid w:val="005B6EF6"/>
    <w:rsid w:val="005C05EA"/>
    <w:rsid w:val="005C0856"/>
    <w:rsid w:val="005C1067"/>
    <w:rsid w:val="005C1AE7"/>
    <w:rsid w:val="005C2F87"/>
    <w:rsid w:val="005C31B9"/>
    <w:rsid w:val="005C3EA3"/>
    <w:rsid w:val="005C3ED1"/>
    <w:rsid w:val="005C44A5"/>
    <w:rsid w:val="005C48AF"/>
    <w:rsid w:val="005C4B19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448"/>
    <w:rsid w:val="005D3A9C"/>
    <w:rsid w:val="005D4913"/>
    <w:rsid w:val="005D5315"/>
    <w:rsid w:val="005D5F65"/>
    <w:rsid w:val="005D610B"/>
    <w:rsid w:val="005D612B"/>
    <w:rsid w:val="005D74A6"/>
    <w:rsid w:val="005D7BA1"/>
    <w:rsid w:val="005E1011"/>
    <w:rsid w:val="005E1D01"/>
    <w:rsid w:val="005E1EAF"/>
    <w:rsid w:val="005E245C"/>
    <w:rsid w:val="005E28B5"/>
    <w:rsid w:val="005E290A"/>
    <w:rsid w:val="005E3D6F"/>
    <w:rsid w:val="005E41D0"/>
    <w:rsid w:val="005E49F9"/>
    <w:rsid w:val="005E4C25"/>
    <w:rsid w:val="005E5D59"/>
    <w:rsid w:val="005E7141"/>
    <w:rsid w:val="005E7AFE"/>
    <w:rsid w:val="005F1B6D"/>
    <w:rsid w:val="005F36DB"/>
    <w:rsid w:val="005F3877"/>
    <w:rsid w:val="005F39A7"/>
    <w:rsid w:val="005F3EA2"/>
    <w:rsid w:val="005F4524"/>
    <w:rsid w:val="005F452E"/>
    <w:rsid w:val="005F487F"/>
    <w:rsid w:val="005F4973"/>
    <w:rsid w:val="005F5989"/>
    <w:rsid w:val="005F5C48"/>
    <w:rsid w:val="005F7265"/>
    <w:rsid w:val="005F76B5"/>
    <w:rsid w:val="0060060F"/>
    <w:rsid w:val="00600EAD"/>
    <w:rsid w:val="00601CFB"/>
    <w:rsid w:val="00603221"/>
    <w:rsid w:val="006045EC"/>
    <w:rsid w:val="00605D45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75B"/>
    <w:rsid w:val="00617BBE"/>
    <w:rsid w:val="00620076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0E33"/>
    <w:rsid w:val="00631143"/>
    <w:rsid w:val="00631448"/>
    <w:rsid w:val="00632728"/>
    <w:rsid w:val="00633414"/>
    <w:rsid w:val="006339B5"/>
    <w:rsid w:val="00633B52"/>
    <w:rsid w:val="00634674"/>
    <w:rsid w:val="006368AC"/>
    <w:rsid w:val="00636FD6"/>
    <w:rsid w:val="00637A84"/>
    <w:rsid w:val="006403A8"/>
    <w:rsid w:val="0064064A"/>
    <w:rsid w:val="006418B2"/>
    <w:rsid w:val="00641977"/>
    <w:rsid w:val="00643048"/>
    <w:rsid w:val="006435FB"/>
    <w:rsid w:val="00643970"/>
    <w:rsid w:val="00645BDB"/>
    <w:rsid w:val="00646B03"/>
    <w:rsid w:val="006524F5"/>
    <w:rsid w:val="00653F2D"/>
    <w:rsid w:val="0065477F"/>
    <w:rsid w:val="00655672"/>
    <w:rsid w:val="006556D0"/>
    <w:rsid w:val="00656152"/>
    <w:rsid w:val="00656219"/>
    <w:rsid w:val="00656489"/>
    <w:rsid w:val="00656904"/>
    <w:rsid w:val="0065730E"/>
    <w:rsid w:val="00657CF5"/>
    <w:rsid w:val="00660756"/>
    <w:rsid w:val="00660B05"/>
    <w:rsid w:val="00660E8C"/>
    <w:rsid w:val="00661489"/>
    <w:rsid w:val="00661C30"/>
    <w:rsid w:val="00661F65"/>
    <w:rsid w:val="00662719"/>
    <w:rsid w:val="00663177"/>
    <w:rsid w:val="006631AC"/>
    <w:rsid w:val="00663973"/>
    <w:rsid w:val="00665575"/>
    <w:rsid w:val="00665A2F"/>
    <w:rsid w:val="00665B91"/>
    <w:rsid w:val="00665FB3"/>
    <w:rsid w:val="0066759B"/>
    <w:rsid w:val="006714F6"/>
    <w:rsid w:val="0067259A"/>
    <w:rsid w:val="00674005"/>
    <w:rsid w:val="00674760"/>
    <w:rsid w:val="00674DA5"/>
    <w:rsid w:val="00675370"/>
    <w:rsid w:val="00675D9F"/>
    <w:rsid w:val="00676A51"/>
    <w:rsid w:val="006770FB"/>
    <w:rsid w:val="00677C10"/>
    <w:rsid w:val="0068050F"/>
    <w:rsid w:val="00680E80"/>
    <w:rsid w:val="0068134E"/>
    <w:rsid w:val="006825CF"/>
    <w:rsid w:val="00682A65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00E"/>
    <w:rsid w:val="0069624D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6CF"/>
    <w:rsid w:val="006A6206"/>
    <w:rsid w:val="006A6674"/>
    <w:rsid w:val="006A7091"/>
    <w:rsid w:val="006A70E9"/>
    <w:rsid w:val="006A7838"/>
    <w:rsid w:val="006B0608"/>
    <w:rsid w:val="006B2585"/>
    <w:rsid w:val="006B2F87"/>
    <w:rsid w:val="006B3034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33E3"/>
    <w:rsid w:val="006C36BD"/>
    <w:rsid w:val="006C3CC8"/>
    <w:rsid w:val="006C510A"/>
    <w:rsid w:val="006C7CB0"/>
    <w:rsid w:val="006D0199"/>
    <w:rsid w:val="006D1113"/>
    <w:rsid w:val="006D15AA"/>
    <w:rsid w:val="006D19A4"/>
    <w:rsid w:val="006D1B99"/>
    <w:rsid w:val="006D2DA1"/>
    <w:rsid w:val="006D3F49"/>
    <w:rsid w:val="006D562E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687E"/>
    <w:rsid w:val="006F098E"/>
    <w:rsid w:val="006F0E14"/>
    <w:rsid w:val="006F1036"/>
    <w:rsid w:val="006F152F"/>
    <w:rsid w:val="006F233D"/>
    <w:rsid w:val="006F28C1"/>
    <w:rsid w:val="006F2C67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AD7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E03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6085"/>
    <w:rsid w:val="00726114"/>
    <w:rsid w:val="00726242"/>
    <w:rsid w:val="007271CC"/>
    <w:rsid w:val="00727CE5"/>
    <w:rsid w:val="00730CE7"/>
    <w:rsid w:val="00731B52"/>
    <w:rsid w:val="00732382"/>
    <w:rsid w:val="00732E0A"/>
    <w:rsid w:val="00733C0B"/>
    <w:rsid w:val="00734344"/>
    <w:rsid w:val="00734B11"/>
    <w:rsid w:val="00734B81"/>
    <w:rsid w:val="00734C8C"/>
    <w:rsid w:val="00735605"/>
    <w:rsid w:val="00735DC3"/>
    <w:rsid w:val="0073705D"/>
    <w:rsid w:val="00741619"/>
    <w:rsid w:val="007417F0"/>
    <w:rsid w:val="00742CF7"/>
    <w:rsid w:val="00742D76"/>
    <w:rsid w:val="00742E72"/>
    <w:rsid w:val="0074523A"/>
    <w:rsid w:val="00745883"/>
    <w:rsid w:val="007462C4"/>
    <w:rsid w:val="0074696C"/>
    <w:rsid w:val="00746D9C"/>
    <w:rsid w:val="0074726C"/>
    <w:rsid w:val="007508D1"/>
    <w:rsid w:val="007514B7"/>
    <w:rsid w:val="0075293B"/>
    <w:rsid w:val="00753275"/>
    <w:rsid w:val="007546A6"/>
    <w:rsid w:val="007575AD"/>
    <w:rsid w:val="00757924"/>
    <w:rsid w:val="00760D50"/>
    <w:rsid w:val="00760F92"/>
    <w:rsid w:val="00761866"/>
    <w:rsid w:val="00761B27"/>
    <w:rsid w:val="0076293A"/>
    <w:rsid w:val="00762B6A"/>
    <w:rsid w:val="00763BE0"/>
    <w:rsid w:val="007641BB"/>
    <w:rsid w:val="00765AC8"/>
    <w:rsid w:val="00767324"/>
    <w:rsid w:val="0077105B"/>
    <w:rsid w:val="00771327"/>
    <w:rsid w:val="00772876"/>
    <w:rsid w:val="007728D0"/>
    <w:rsid w:val="00773690"/>
    <w:rsid w:val="0077384B"/>
    <w:rsid w:val="00774466"/>
    <w:rsid w:val="007745BF"/>
    <w:rsid w:val="00774D7B"/>
    <w:rsid w:val="00775CBB"/>
    <w:rsid w:val="0078019B"/>
    <w:rsid w:val="00780202"/>
    <w:rsid w:val="00780248"/>
    <w:rsid w:val="0078035B"/>
    <w:rsid w:val="007818A1"/>
    <w:rsid w:val="00781D8F"/>
    <w:rsid w:val="00782727"/>
    <w:rsid w:val="00784166"/>
    <w:rsid w:val="007842A6"/>
    <w:rsid w:val="0078454D"/>
    <w:rsid w:val="00784960"/>
    <w:rsid w:val="007849CE"/>
    <w:rsid w:val="007868C9"/>
    <w:rsid w:val="00786A5F"/>
    <w:rsid w:val="00786C49"/>
    <w:rsid w:val="00787E4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08D4"/>
    <w:rsid w:val="007B22EF"/>
    <w:rsid w:val="007B3E61"/>
    <w:rsid w:val="007B4268"/>
    <w:rsid w:val="007B5F3F"/>
    <w:rsid w:val="007B69D0"/>
    <w:rsid w:val="007B750B"/>
    <w:rsid w:val="007B7D51"/>
    <w:rsid w:val="007C0BB2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1F31"/>
    <w:rsid w:val="007D3A89"/>
    <w:rsid w:val="007D63C9"/>
    <w:rsid w:val="007E0195"/>
    <w:rsid w:val="007E0B9B"/>
    <w:rsid w:val="007E0ED3"/>
    <w:rsid w:val="007E2893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2EED"/>
    <w:rsid w:val="007F3B0E"/>
    <w:rsid w:val="007F3B99"/>
    <w:rsid w:val="007F4536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74FC"/>
    <w:rsid w:val="00807FC5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46C3"/>
    <w:rsid w:val="00815051"/>
    <w:rsid w:val="008152D7"/>
    <w:rsid w:val="008153A7"/>
    <w:rsid w:val="00815638"/>
    <w:rsid w:val="008167EB"/>
    <w:rsid w:val="00817BFD"/>
    <w:rsid w:val="00817CE1"/>
    <w:rsid w:val="00817E8A"/>
    <w:rsid w:val="00817EB8"/>
    <w:rsid w:val="0082005A"/>
    <w:rsid w:val="008202C8"/>
    <w:rsid w:val="0082057B"/>
    <w:rsid w:val="0082091F"/>
    <w:rsid w:val="00821F02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318A"/>
    <w:rsid w:val="00833837"/>
    <w:rsid w:val="0083397D"/>
    <w:rsid w:val="00833B16"/>
    <w:rsid w:val="00835945"/>
    <w:rsid w:val="0083680C"/>
    <w:rsid w:val="0083692C"/>
    <w:rsid w:val="0083799A"/>
    <w:rsid w:val="00837F42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2ED3"/>
    <w:rsid w:val="00854715"/>
    <w:rsid w:val="00854A9B"/>
    <w:rsid w:val="00855096"/>
    <w:rsid w:val="008555DD"/>
    <w:rsid w:val="0085572F"/>
    <w:rsid w:val="00855BBE"/>
    <w:rsid w:val="008577EE"/>
    <w:rsid w:val="00860841"/>
    <w:rsid w:val="00861123"/>
    <w:rsid w:val="0086119F"/>
    <w:rsid w:val="00862C07"/>
    <w:rsid w:val="008630B9"/>
    <w:rsid w:val="00863416"/>
    <w:rsid w:val="00864CEC"/>
    <w:rsid w:val="0086566A"/>
    <w:rsid w:val="008703EC"/>
    <w:rsid w:val="00870B81"/>
    <w:rsid w:val="00871A5F"/>
    <w:rsid w:val="00871B69"/>
    <w:rsid w:val="00871DC0"/>
    <w:rsid w:val="0087323D"/>
    <w:rsid w:val="00873CA3"/>
    <w:rsid w:val="00873E3F"/>
    <w:rsid w:val="008743CE"/>
    <w:rsid w:val="00874839"/>
    <w:rsid w:val="00874A1A"/>
    <w:rsid w:val="00874FE9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87CA4"/>
    <w:rsid w:val="00887CC6"/>
    <w:rsid w:val="00890D99"/>
    <w:rsid w:val="00890E1A"/>
    <w:rsid w:val="00890E8B"/>
    <w:rsid w:val="00890FD2"/>
    <w:rsid w:val="00891A9F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89B"/>
    <w:rsid w:val="008A0F17"/>
    <w:rsid w:val="008A27F0"/>
    <w:rsid w:val="008A51AC"/>
    <w:rsid w:val="008A54BD"/>
    <w:rsid w:val="008A6217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50D"/>
    <w:rsid w:val="008C7CA0"/>
    <w:rsid w:val="008D00C2"/>
    <w:rsid w:val="008D082C"/>
    <w:rsid w:val="008D2059"/>
    <w:rsid w:val="008D33D6"/>
    <w:rsid w:val="008D3982"/>
    <w:rsid w:val="008D398F"/>
    <w:rsid w:val="008D4CAA"/>
    <w:rsid w:val="008D559B"/>
    <w:rsid w:val="008E061C"/>
    <w:rsid w:val="008E1AB7"/>
    <w:rsid w:val="008E26E6"/>
    <w:rsid w:val="008E2AEC"/>
    <w:rsid w:val="008E3380"/>
    <w:rsid w:val="008E35F0"/>
    <w:rsid w:val="008E40DC"/>
    <w:rsid w:val="008E42D0"/>
    <w:rsid w:val="008E48F2"/>
    <w:rsid w:val="008E48FE"/>
    <w:rsid w:val="008E595F"/>
    <w:rsid w:val="008E65BE"/>
    <w:rsid w:val="008E78D0"/>
    <w:rsid w:val="008F1030"/>
    <w:rsid w:val="008F1671"/>
    <w:rsid w:val="008F5284"/>
    <w:rsid w:val="008F56CA"/>
    <w:rsid w:val="008F64EB"/>
    <w:rsid w:val="008F685E"/>
    <w:rsid w:val="008F6A48"/>
    <w:rsid w:val="008F6B19"/>
    <w:rsid w:val="008F7AFA"/>
    <w:rsid w:val="009000CC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0775F"/>
    <w:rsid w:val="0090788F"/>
    <w:rsid w:val="0091099F"/>
    <w:rsid w:val="009114FC"/>
    <w:rsid w:val="009146A3"/>
    <w:rsid w:val="00914804"/>
    <w:rsid w:val="00914998"/>
    <w:rsid w:val="00914CFD"/>
    <w:rsid w:val="00915AC0"/>
    <w:rsid w:val="00917617"/>
    <w:rsid w:val="0091797A"/>
    <w:rsid w:val="00917CF6"/>
    <w:rsid w:val="0092038C"/>
    <w:rsid w:val="00920636"/>
    <w:rsid w:val="00920B2F"/>
    <w:rsid w:val="00921D35"/>
    <w:rsid w:val="009232BB"/>
    <w:rsid w:val="00924017"/>
    <w:rsid w:val="00924213"/>
    <w:rsid w:val="00925B00"/>
    <w:rsid w:val="00926B68"/>
    <w:rsid w:val="00927FBF"/>
    <w:rsid w:val="0093076B"/>
    <w:rsid w:val="009327BC"/>
    <w:rsid w:val="009330E9"/>
    <w:rsid w:val="0093336E"/>
    <w:rsid w:val="009334DE"/>
    <w:rsid w:val="009363A1"/>
    <w:rsid w:val="00936979"/>
    <w:rsid w:val="00936C27"/>
    <w:rsid w:val="00937284"/>
    <w:rsid w:val="00937567"/>
    <w:rsid w:val="00940579"/>
    <w:rsid w:val="00940DD3"/>
    <w:rsid w:val="00943293"/>
    <w:rsid w:val="00943854"/>
    <w:rsid w:val="009439BC"/>
    <w:rsid w:val="00943E33"/>
    <w:rsid w:val="00944FB3"/>
    <w:rsid w:val="009457D4"/>
    <w:rsid w:val="00945BCE"/>
    <w:rsid w:val="00946401"/>
    <w:rsid w:val="009468A3"/>
    <w:rsid w:val="009468D2"/>
    <w:rsid w:val="00946B75"/>
    <w:rsid w:val="00947056"/>
    <w:rsid w:val="0095085A"/>
    <w:rsid w:val="009515B6"/>
    <w:rsid w:val="0095166E"/>
    <w:rsid w:val="0095220E"/>
    <w:rsid w:val="0095394E"/>
    <w:rsid w:val="00953AE3"/>
    <w:rsid w:val="00954A1C"/>
    <w:rsid w:val="00954AAA"/>
    <w:rsid w:val="00954C5E"/>
    <w:rsid w:val="00954C9A"/>
    <w:rsid w:val="009570A8"/>
    <w:rsid w:val="00957B94"/>
    <w:rsid w:val="00957DAB"/>
    <w:rsid w:val="00957DFE"/>
    <w:rsid w:val="0096108D"/>
    <w:rsid w:val="00961414"/>
    <w:rsid w:val="009622FC"/>
    <w:rsid w:val="009629F9"/>
    <w:rsid w:val="0096333F"/>
    <w:rsid w:val="009633FA"/>
    <w:rsid w:val="0096349E"/>
    <w:rsid w:val="009636E1"/>
    <w:rsid w:val="0096397F"/>
    <w:rsid w:val="00963D0A"/>
    <w:rsid w:val="00964A20"/>
    <w:rsid w:val="0096538A"/>
    <w:rsid w:val="00966DFB"/>
    <w:rsid w:val="0096714D"/>
    <w:rsid w:val="00970445"/>
    <w:rsid w:val="00970C2A"/>
    <w:rsid w:val="0097134D"/>
    <w:rsid w:val="009724C6"/>
    <w:rsid w:val="00973F3F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76CC"/>
    <w:rsid w:val="00987968"/>
    <w:rsid w:val="00987DA7"/>
    <w:rsid w:val="009906E1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C31"/>
    <w:rsid w:val="009A1FF1"/>
    <w:rsid w:val="009A2842"/>
    <w:rsid w:val="009A2BA0"/>
    <w:rsid w:val="009A3F8C"/>
    <w:rsid w:val="009A59A5"/>
    <w:rsid w:val="009A713F"/>
    <w:rsid w:val="009B022E"/>
    <w:rsid w:val="009B1267"/>
    <w:rsid w:val="009B2E77"/>
    <w:rsid w:val="009B3424"/>
    <w:rsid w:val="009B4A9E"/>
    <w:rsid w:val="009B587D"/>
    <w:rsid w:val="009B5BFF"/>
    <w:rsid w:val="009B6850"/>
    <w:rsid w:val="009B702B"/>
    <w:rsid w:val="009C003F"/>
    <w:rsid w:val="009C0064"/>
    <w:rsid w:val="009C1CB1"/>
    <w:rsid w:val="009C1FEF"/>
    <w:rsid w:val="009C24C1"/>
    <w:rsid w:val="009C4277"/>
    <w:rsid w:val="009C4BF4"/>
    <w:rsid w:val="009C673D"/>
    <w:rsid w:val="009C7129"/>
    <w:rsid w:val="009C7D06"/>
    <w:rsid w:val="009C7DC4"/>
    <w:rsid w:val="009D0AC0"/>
    <w:rsid w:val="009D121B"/>
    <w:rsid w:val="009D1DFA"/>
    <w:rsid w:val="009D2DC5"/>
    <w:rsid w:val="009D319B"/>
    <w:rsid w:val="009D3311"/>
    <w:rsid w:val="009D3A2F"/>
    <w:rsid w:val="009D3BF4"/>
    <w:rsid w:val="009D4590"/>
    <w:rsid w:val="009D602D"/>
    <w:rsid w:val="009D625F"/>
    <w:rsid w:val="009D74ED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BB5"/>
    <w:rsid w:val="009E4E33"/>
    <w:rsid w:val="009E6E70"/>
    <w:rsid w:val="009E76E2"/>
    <w:rsid w:val="009F0A3A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6FA2"/>
    <w:rsid w:val="009F751F"/>
    <w:rsid w:val="009F759E"/>
    <w:rsid w:val="009F7621"/>
    <w:rsid w:val="00A00010"/>
    <w:rsid w:val="00A0030F"/>
    <w:rsid w:val="00A02A24"/>
    <w:rsid w:val="00A03816"/>
    <w:rsid w:val="00A04081"/>
    <w:rsid w:val="00A05E40"/>
    <w:rsid w:val="00A06CBD"/>
    <w:rsid w:val="00A071C2"/>
    <w:rsid w:val="00A073E7"/>
    <w:rsid w:val="00A106F6"/>
    <w:rsid w:val="00A11B1E"/>
    <w:rsid w:val="00A11FFE"/>
    <w:rsid w:val="00A1218B"/>
    <w:rsid w:val="00A1332E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2CBE"/>
    <w:rsid w:val="00A2459E"/>
    <w:rsid w:val="00A245FF"/>
    <w:rsid w:val="00A25419"/>
    <w:rsid w:val="00A2628C"/>
    <w:rsid w:val="00A26BF6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3F6"/>
    <w:rsid w:val="00A34442"/>
    <w:rsid w:val="00A34B3E"/>
    <w:rsid w:val="00A35259"/>
    <w:rsid w:val="00A355C2"/>
    <w:rsid w:val="00A35EF2"/>
    <w:rsid w:val="00A35F72"/>
    <w:rsid w:val="00A40E15"/>
    <w:rsid w:val="00A4112E"/>
    <w:rsid w:val="00A41C2D"/>
    <w:rsid w:val="00A421F6"/>
    <w:rsid w:val="00A42214"/>
    <w:rsid w:val="00A423EB"/>
    <w:rsid w:val="00A4362C"/>
    <w:rsid w:val="00A436DA"/>
    <w:rsid w:val="00A44A5E"/>
    <w:rsid w:val="00A455CB"/>
    <w:rsid w:val="00A46209"/>
    <w:rsid w:val="00A468F5"/>
    <w:rsid w:val="00A47379"/>
    <w:rsid w:val="00A47A3D"/>
    <w:rsid w:val="00A50937"/>
    <w:rsid w:val="00A51873"/>
    <w:rsid w:val="00A5217B"/>
    <w:rsid w:val="00A525D0"/>
    <w:rsid w:val="00A529CD"/>
    <w:rsid w:val="00A52A2A"/>
    <w:rsid w:val="00A52D69"/>
    <w:rsid w:val="00A534C8"/>
    <w:rsid w:val="00A5382E"/>
    <w:rsid w:val="00A54538"/>
    <w:rsid w:val="00A5458B"/>
    <w:rsid w:val="00A55EE9"/>
    <w:rsid w:val="00A56B24"/>
    <w:rsid w:val="00A60146"/>
    <w:rsid w:val="00A61CD1"/>
    <w:rsid w:val="00A62C46"/>
    <w:rsid w:val="00A63AA3"/>
    <w:rsid w:val="00A658A9"/>
    <w:rsid w:val="00A65946"/>
    <w:rsid w:val="00A65ED0"/>
    <w:rsid w:val="00A66C49"/>
    <w:rsid w:val="00A672C9"/>
    <w:rsid w:val="00A67661"/>
    <w:rsid w:val="00A70AA2"/>
    <w:rsid w:val="00A70AFE"/>
    <w:rsid w:val="00A7233D"/>
    <w:rsid w:val="00A72859"/>
    <w:rsid w:val="00A73E41"/>
    <w:rsid w:val="00A746BA"/>
    <w:rsid w:val="00A7497F"/>
    <w:rsid w:val="00A7595F"/>
    <w:rsid w:val="00A7689D"/>
    <w:rsid w:val="00A77297"/>
    <w:rsid w:val="00A77A84"/>
    <w:rsid w:val="00A77F32"/>
    <w:rsid w:val="00A804EC"/>
    <w:rsid w:val="00A80F2D"/>
    <w:rsid w:val="00A81D62"/>
    <w:rsid w:val="00A82377"/>
    <w:rsid w:val="00A826D4"/>
    <w:rsid w:val="00A832A6"/>
    <w:rsid w:val="00A834CA"/>
    <w:rsid w:val="00A846A8"/>
    <w:rsid w:val="00A85DCF"/>
    <w:rsid w:val="00A86BEC"/>
    <w:rsid w:val="00A90094"/>
    <w:rsid w:val="00A90913"/>
    <w:rsid w:val="00A90E75"/>
    <w:rsid w:val="00A92D5A"/>
    <w:rsid w:val="00A93C78"/>
    <w:rsid w:val="00A94485"/>
    <w:rsid w:val="00A94BD4"/>
    <w:rsid w:val="00A94C6D"/>
    <w:rsid w:val="00A95AB6"/>
    <w:rsid w:val="00A97485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CEC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CDC"/>
    <w:rsid w:val="00AD1D22"/>
    <w:rsid w:val="00AD1E3F"/>
    <w:rsid w:val="00AD30D3"/>
    <w:rsid w:val="00AD3869"/>
    <w:rsid w:val="00AD474F"/>
    <w:rsid w:val="00AD6F9F"/>
    <w:rsid w:val="00AD7CAC"/>
    <w:rsid w:val="00AE0631"/>
    <w:rsid w:val="00AE06A9"/>
    <w:rsid w:val="00AE0D01"/>
    <w:rsid w:val="00AE10A1"/>
    <w:rsid w:val="00AE1547"/>
    <w:rsid w:val="00AE1B6F"/>
    <w:rsid w:val="00AE3B4B"/>
    <w:rsid w:val="00AE4058"/>
    <w:rsid w:val="00AE5FBF"/>
    <w:rsid w:val="00AE664E"/>
    <w:rsid w:val="00AE6FC9"/>
    <w:rsid w:val="00AE78C3"/>
    <w:rsid w:val="00AF0089"/>
    <w:rsid w:val="00AF063D"/>
    <w:rsid w:val="00AF0732"/>
    <w:rsid w:val="00AF0FD7"/>
    <w:rsid w:val="00AF1DCA"/>
    <w:rsid w:val="00AF2FE0"/>
    <w:rsid w:val="00AF37C2"/>
    <w:rsid w:val="00AF4F31"/>
    <w:rsid w:val="00AF57C8"/>
    <w:rsid w:val="00AF5806"/>
    <w:rsid w:val="00AF6185"/>
    <w:rsid w:val="00AF64D3"/>
    <w:rsid w:val="00AF696F"/>
    <w:rsid w:val="00AF7D81"/>
    <w:rsid w:val="00B01BAE"/>
    <w:rsid w:val="00B02812"/>
    <w:rsid w:val="00B0356F"/>
    <w:rsid w:val="00B04C5D"/>
    <w:rsid w:val="00B04DEB"/>
    <w:rsid w:val="00B0505E"/>
    <w:rsid w:val="00B05944"/>
    <w:rsid w:val="00B066CD"/>
    <w:rsid w:val="00B105A9"/>
    <w:rsid w:val="00B11F1E"/>
    <w:rsid w:val="00B12AE0"/>
    <w:rsid w:val="00B13DEC"/>
    <w:rsid w:val="00B14A5A"/>
    <w:rsid w:val="00B157F3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309"/>
    <w:rsid w:val="00B22541"/>
    <w:rsid w:val="00B230B8"/>
    <w:rsid w:val="00B23C5F"/>
    <w:rsid w:val="00B23FBE"/>
    <w:rsid w:val="00B24185"/>
    <w:rsid w:val="00B25527"/>
    <w:rsid w:val="00B25943"/>
    <w:rsid w:val="00B25E28"/>
    <w:rsid w:val="00B25F3C"/>
    <w:rsid w:val="00B26CAB"/>
    <w:rsid w:val="00B2742B"/>
    <w:rsid w:val="00B27AE9"/>
    <w:rsid w:val="00B27C56"/>
    <w:rsid w:val="00B30B2A"/>
    <w:rsid w:val="00B318D1"/>
    <w:rsid w:val="00B325A7"/>
    <w:rsid w:val="00B32C8E"/>
    <w:rsid w:val="00B34047"/>
    <w:rsid w:val="00B34D50"/>
    <w:rsid w:val="00B351F6"/>
    <w:rsid w:val="00B35510"/>
    <w:rsid w:val="00B3562C"/>
    <w:rsid w:val="00B360C7"/>
    <w:rsid w:val="00B36B3D"/>
    <w:rsid w:val="00B36E3C"/>
    <w:rsid w:val="00B37885"/>
    <w:rsid w:val="00B40688"/>
    <w:rsid w:val="00B409EC"/>
    <w:rsid w:val="00B40B26"/>
    <w:rsid w:val="00B40DDD"/>
    <w:rsid w:val="00B4160A"/>
    <w:rsid w:val="00B427E5"/>
    <w:rsid w:val="00B4337D"/>
    <w:rsid w:val="00B445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6840"/>
    <w:rsid w:val="00B575FD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8F5"/>
    <w:rsid w:val="00B72C91"/>
    <w:rsid w:val="00B73A75"/>
    <w:rsid w:val="00B74387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86B1F"/>
    <w:rsid w:val="00B86CB9"/>
    <w:rsid w:val="00B903F0"/>
    <w:rsid w:val="00B907A3"/>
    <w:rsid w:val="00B90D42"/>
    <w:rsid w:val="00B92610"/>
    <w:rsid w:val="00B93862"/>
    <w:rsid w:val="00B93C15"/>
    <w:rsid w:val="00B93CE7"/>
    <w:rsid w:val="00B946CC"/>
    <w:rsid w:val="00B9521C"/>
    <w:rsid w:val="00B95999"/>
    <w:rsid w:val="00B96311"/>
    <w:rsid w:val="00B964F8"/>
    <w:rsid w:val="00B974AE"/>
    <w:rsid w:val="00BA0AC0"/>
    <w:rsid w:val="00BA0EC4"/>
    <w:rsid w:val="00BA1073"/>
    <w:rsid w:val="00BA1744"/>
    <w:rsid w:val="00BA18D6"/>
    <w:rsid w:val="00BA1D7C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1F76"/>
    <w:rsid w:val="00BB201A"/>
    <w:rsid w:val="00BB2852"/>
    <w:rsid w:val="00BB2C74"/>
    <w:rsid w:val="00BB3707"/>
    <w:rsid w:val="00BB42C1"/>
    <w:rsid w:val="00BB4688"/>
    <w:rsid w:val="00BB46A5"/>
    <w:rsid w:val="00BB49A8"/>
    <w:rsid w:val="00BB520A"/>
    <w:rsid w:val="00BB542E"/>
    <w:rsid w:val="00BB6BC2"/>
    <w:rsid w:val="00BB7946"/>
    <w:rsid w:val="00BC0F6E"/>
    <w:rsid w:val="00BC1113"/>
    <w:rsid w:val="00BC1811"/>
    <w:rsid w:val="00BC1E2A"/>
    <w:rsid w:val="00BC2589"/>
    <w:rsid w:val="00BC3912"/>
    <w:rsid w:val="00BC3935"/>
    <w:rsid w:val="00BC4549"/>
    <w:rsid w:val="00BC48CC"/>
    <w:rsid w:val="00BC4C0C"/>
    <w:rsid w:val="00BC4F5F"/>
    <w:rsid w:val="00BC5092"/>
    <w:rsid w:val="00BC5326"/>
    <w:rsid w:val="00BC55C3"/>
    <w:rsid w:val="00BC55D1"/>
    <w:rsid w:val="00BC6687"/>
    <w:rsid w:val="00BC6DD8"/>
    <w:rsid w:val="00BC76C4"/>
    <w:rsid w:val="00BC78D5"/>
    <w:rsid w:val="00BD0595"/>
    <w:rsid w:val="00BD146B"/>
    <w:rsid w:val="00BD23AC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044"/>
    <w:rsid w:val="00BE0E0F"/>
    <w:rsid w:val="00BE0F44"/>
    <w:rsid w:val="00BE2414"/>
    <w:rsid w:val="00BE3445"/>
    <w:rsid w:val="00BE3EAA"/>
    <w:rsid w:val="00BE4DBB"/>
    <w:rsid w:val="00BE545E"/>
    <w:rsid w:val="00BE5EEE"/>
    <w:rsid w:val="00BE5F34"/>
    <w:rsid w:val="00BE682A"/>
    <w:rsid w:val="00BE6EF2"/>
    <w:rsid w:val="00BF082D"/>
    <w:rsid w:val="00BF12DD"/>
    <w:rsid w:val="00BF13FA"/>
    <w:rsid w:val="00BF14F1"/>
    <w:rsid w:val="00BF16EC"/>
    <w:rsid w:val="00BF18AA"/>
    <w:rsid w:val="00BF3A10"/>
    <w:rsid w:val="00BF4246"/>
    <w:rsid w:val="00BF52EC"/>
    <w:rsid w:val="00BF5DF9"/>
    <w:rsid w:val="00BF6F17"/>
    <w:rsid w:val="00C0287D"/>
    <w:rsid w:val="00C05028"/>
    <w:rsid w:val="00C05890"/>
    <w:rsid w:val="00C05B21"/>
    <w:rsid w:val="00C05E28"/>
    <w:rsid w:val="00C05E85"/>
    <w:rsid w:val="00C0650E"/>
    <w:rsid w:val="00C06AB3"/>
    <w:rsid w:val="00C07A27"/>
    <w:rsid w:val="00C07B21"/>
    <w:rsid w:val="00C103FE"/>
    <w:rsid w:val="00C11561"/>
    <w:rsid w:val="00C11BAD"/>
    <w:rsid w:val="00C12DA4"/>
    <w:rsid w:val="00C1359B"/>
    <w:rsid w:val="00C13843"/>
    <w:rsid w:val="00C13941"/>
    <w:rsid w:val="00C15AFB"/>
    <w:rsid w:val="00C16503"/>
    <w:rsid w:val="00C16F2C"/>
    <w:rsid w:val="00C175BD"/>
    <w:rsid w:val="00C175CF"/>
    <w:rsid w:val="00C17651"/>
    <w:rsid w:val="00C17AD4"/>
    <w:rsid w:val="00C212FE"/>
    <w:rsid w:val="00C2273C"/>
    <w:rsid w:val="00C22861"/>
    <w:rsid w:val="00C22E9A"/>
    <w:rsid w:val="00C23BAA"/>
    <w:rsid w:val="00C2481C"/>
    <w:rsid w:val="00C25C28"/>
    <w:rsid w:val="00C2691A"/>
    <w:rsid w:val="00C317D3"/>
    <w:rsid w:val="00C31F34"/>
    <w:rsid w:val="00C328E8"/>
    <w:rsid w:val="00C3366F"/>
    <w:rsid w:val="00C3413B"/>
    <w:rsid w:val="00C3434E"/>
    <w:rsid w:val="00C34820"/>
    <w:rsid w:val="00C34C21"/>
    <w:rsid w:val="00C355CC"/>
    <w:rsid w:val="00C356AC"/>
    <w:rsid w:val="00C36704"/>
    <w:rsid w:val="00C3675D"/>
    <w:rsid w:val="00C36A30"/>
    <w:rsid w:val="00C377A1"/>
    <w:rsid w:val="00C4033F"/>
    <w:rsid w:val="00C41438"/>
    <w:rsid w:val="00C421A8"/>
    <w:rsid w:val="00C43151"/>
    <w:rsid w:val="00C4418F"/>
    <w:rsid w:val="00C44738"/>
    <w:rsid w:val="00C45A27"/>
    <w:rsid w:val="00C47BB3"/>
    <w:rsid w:val="00C50052"/>
    <w:rsid w:val="00C5102C"/>
    <w:rsid w:val="00C52019"/>
    <w:rsid w:val="00C52515"/>
    <w:rsid w:val="00C52C0A"/>
    <w:rsid w:val="00C52D0D"/>
    <w:rsid w:val="00C532DE"/>
    <w:rsid w:val="00C53703"/>
    <w:rsid w:val="00C55C23"/>
    <w:rsid w:val="00C55C5B"/>
    <w:rsid w:val="00C5639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592D"/>
    <w:rsid w:val="00C766E3"/>
    <w:rsid w:val="00C76929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074E"/>
    <w:rsid w:val="00C920BA"/>
    <w:rsid w:val="00C93283"/>
    <w:rsid w:val="00C937E7"/>
    <w:rsid w:val="00C94105"/>
    <w:rsid w:val="00C94F1D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2A09"/>
    <w:rsid w:val="00CA3B9D"/>
    <w:rsid w:val="00CA58E1"/>
    <w:rsid w:val="00CA5B0F"/>
    <w:rsid w:val="00CA684C"/>
    <w:rsid w:val="00CA6AA0"/>
    <w:rsid w:val="00CA711A"/>
    <w:rsid w:val="00CA7519"/>
    <w:rsid w:val="00CB152C"/>
    <w:rsid w:val="00CB19D0"/>
    <w:rsid w:val="00CB1EAE"/>
    <w:rsid w:val="00CB3BC2"/>
    <w:rsid w:val="00CB3F92"/>
    <w:rsid w:val="00CB409D"/>
    <w:rsid w:val="00CB5051"/>
    <w:rsid w:val="00CB6620"/>
    <w:rsid w:val="00CB66A9"/>
    <w:rsid w:val="00CB6734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3DBA"/>
    <w:rsid w:val="00CD515C"/>
    <w:rsid w:val="00CD5BEA"/>
    <w:rsid w:val="00CD6563"/>
    <w:rsid w:val="00CD6DF7"/>
    <w:rsid w:val="00CD74F6"/>
    <w:rsid w:val="00CD7BE8"/>
    <w:rsid w:val="00CE0604"/>
    <w:rsid w:val="00CE0D0A"/>
    <w:rsid w:val="00CE1268"/>
    <w:rsid w:val="00CE15CC"/>
    <w:rsid w:val="00CE1911"/>
    <w:rsid w:val="00CE2662"/>
    <w:rsid w:val="00CE2CEA"/>
    <w:rsid w:val="00CE2D60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D8"/>
    <w:rsid w:val="00CF186D"/>
    <w:rsid w:val="00CF3A4E"/>
    <w:rsid w:val="00CF3E8B"/>
    <w:rsid w:val="00CF41E1"/>
    <w:rsid w:val="00CF4824"/>
    <w:rsid w:val="00CF5109"/>
    <w:rsid w:val="00CF6A91"/>
    <w:rsid w:val="00CF75EC"/>
    <w:rsid w:val="00D0037A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2B6E"/>
    <w:rsid w:val="00D13D8A"/>
    <w:rsid w:val="00D14304"/>
    <w:rsid w:val="00D14FC1"/>
    <w:rsid w:val="00D15670"/>
    <w:rsid w:val="00D156CA"/>
    <w:rsid w:val="00D15F37"/>
    <w:rsid w:val="00D16635"/>
    <w:rsid w:val="00D16AEA"/>
    <w:rsid w:val="00D172BC"/>
    <w:rsid w:val="00D1750C"/>
    <w:rsid w:val="00D20A2F"/>
    <w:rsid w:val="00D20C7E"/>
    <w:rsid w:val="00D20CC0"/>
    <w:rsid w:val="00D211C2"/>
    <w:rsid w:val="00D22A01"/>
    <w:rsid w:val="00D22B94"/>
    <w:rsid w:val="00D2319A"/>
    <w:rsid w:val="00D24105"/>
    <w:rsid w:val="00D24826"/>
    <w:rsid w:val="00D2712C"/>
    <w:rsid w:val="00D27354"/>
    <w:rsid w:val="00D27C92"/>
    <w:rsid w:val="00D3100B"/>
    <w:rsid w:val="00D3121F"/>
    <w:rsid w:val="00D3146A"/>
    <w:rsid w:val="00D31603"/>
    <w:rsid w:val="00D32E36"/>
    <w:rsid w:val="00D3302F"/>
    <w:rsid w:val="00D336D9"/>
    <w:rsid w:val="00D34A9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489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35AC"/>
    <w:rsid w:val="00D54F24"/>
    <w:rsid w:val="00D556F1"/>
    <w:rsid w:val="00D55AD3"/>
    <w:rsid w:val="00D562CE"/>
    <w:rsid w:val="00D566CB"/>
    <w:rsid w:val="00D568AA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0F"/>
    <w:rsid w:val="00D7626A"/>
    <w:rsid w:val="00D764D6"/>
    <w:rsid w:val="00D76604"/>
    <w:rsid w:val="00D76874"/>
    <w:rsid w:val="00D819B9"/>
    <w:rsid w:val="00D81A27"/>
    <w:rsid w:val="00D81D5A"/>
    <w:rsid w:val="00D8265D"/>
    <w:rsid w:val="00D829AF"/>
    <w:rsid w:val="00D82CC1"/>
    <w:rsid w:val="00D843A6"/>
    <w:rsid w:val="00D846C6"/>
    <w:rsid w:val="00D848FE"/>
    <w:rsid w:val="00D84D42"/>
    <w:rsid w:val="00D84E13"/>
    <w:rsid w:val="00D851D3"/>
    <w:rsid w:val="00D85D2E"/>
    <w:rsid w:val="00D86238"/>
    <w:rsid w:val="00D8708D"/>
    <w:rsid w:val="00D906F3"/>
    <w:rsid w:val="00D9094E"/>
    <w:rsid w:val="00D90E51"/>
    <w:rsid w:val="00D924D3"/>
    <w:rsid w:val="00D93007"/>
    <w:rsid w:val="00D933E8"/>
    <w:rsid w:val="00D95AD3"/>
    <w:rsid w:val="00D96521"/>
    <w:rsid w:val="00D9670F"/>
    <w:rsid w:val="00D967A7"/>
    <w:rsid w:val="00D9702C"/>
    <w:rsid w:val="00D976BA"/>
    <w:rsid w:val="00DA093B"/>
    <w:rsid w:val="00DA1156"/>
    <w:rsid w:val="00DA24C3"/>
    <w:rsid w:val="00DA2985"/>
    <w:rsid w:val="00DA2D90"/>
    <w:rsid w:val="00DA4975"/>
    <w:rsid w:val="00DA4A9F"/>
    <w:rsid w:val="00DA5C9B"/>
    <w:rsid w:val="00DA69BA"/>
    <w:rsid w:val="00DA7234"/>
    <w:rsid w:val="00DA7371"/>
    <w:rsid w:val="00DA75AE"/>
    <w:rsid w:val="00DA7D1D"/>
    <w:rsid w:val="00DB002D"/>
    <w:rsid w:val="00DB0136"/>
    <w:rsid w:val="00DB37B9"/>
    <w:rsid w:val="00DB3A0A"/>
    <w:rsid w:val="00DB3F5C"/>
    <w:rsid w:val="00DB4A29"/>
    <w:rsid w:val="00DB54DC"/>
    <w:rsid w:val="00DB59ED"/>
    <w:rsid w:val="00DB6307"/>
    <w:rsid w:val="00DB6BAA"/>
    <w:rsid w:val="00DC0991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77AE"/>
    <w:rsid w:val="00DD06DA"/>
    <w:rsid w:val="00DD0C4F"/>
    <w:rsid w:val="00DD0E89"/>
    <w:rsid w:val="00DD13D3"/>
    <w:rsid w:val="00DD1477"/>
    <w:rsid w:val="00DD19F5"/>
    <w:rsid w:val="00DD33A8"/>
    <w:rsid w:val="00DD5233"/>
    <w:rsid w:val="00DD5C86"/>
    <w:rsid w:val="00DD63F4"/>
    <w:rsid w:val="00DD6B2B"/>
    <w:rsid w:val="00DD6EBA"/>
    <w:rsid w:val="00DD7EB4"/>
    <w:rsid w:val="00DE0E60"/>
    <w:rsid w:val="00DE1284"/>
    <w:rsid w:val="00DE13FB"/>
    <w:rsid w:val="00DE2476"/>
    <w:rsid w:val="00DE328F"/>
    <w:rsid w:val="00DE3524"/>
    <w:rsid w:val="00DE3E8E"/>
    <w:rsid w:val="00DE432C"/>
    <w:rsid w:val="00DE4B9E"/>
    <w:rsid w:val="00DE639C"/>
    <w:rsid w:val="00DE6EC6"/>
    <w:rsid w:val="00DE7868"/>
    <w:rsid w:val="00DF07C0"/>
    <w:rsid w:val="00DF0CF7"/>
    <w:rsid w:val="00DF17AD"/>
    <w:rsid w:val="00DF1CF5"/>
    <w:rsid w:val="00DF2878"/>
    <w:rsid w:val="00DF42D9"/>
    <w:rsid w:val="00DF4558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AC1"/>
    <w:rsid w:val="00E04C4B"/>
    <w:rsid w:val="00E04D78"/>
    <w:rsid w:val="00E057BB"/>
    <w:rsid w:val="00E06AAE"/>
    <w:rsid w:val="00E073E0"/>
    <w:rsid w:val="00E07B67"/>
    <w:rsid w:val="00E118DC"/>
    <w:rsid w:val="00E11CC0"/>
    <w:rsid w:val="00E12D51"/>
    <w:rsid w:val="00E130FF"/>
    <w:rsid w:val="00E1358C"/>
    <w:rsid w:val="00E140E4"/>
    <w:rsid w:val="00E1433D"/>
    <w:rsid w:val="00E1506B"/>
    <w:rsid w:val="00E1624C"/>
    <w:rsid w:val="00E17D4F"/>
    <w:rsid w:val="00E20E8A"/>
    <w:rsid w:val="00E21097"/>
    <w:rsid w:val="00E216EE"/>
    <w:rsid w:val="00E21946"/>
    <w:rsid w:val="00E22D21"/>
    <w:rsid w:val="00E24526"/>
    <w:rsid w:val="00E25129"/>
    <w:rsid w:val="00E257C6"/>
    <w:rsid w:val="00E25F12"/>
    <w:rsid w:val="00E26232"/>
    <w:rsid w:val="00E2636B"/>
    <w:rsid w:val="00E27473"/>
    <w:rsid w:val="00E30200"/>
    <w:rsid w:val="00E30294"/>
    <w:rsid w:val="00E309A5"/>
    <w:rsid w:val="00E30D34"/>
    <w:rsid w:val="00E317C4"/>
    <w:rsid w:val="00E31AEF"/>
    <w:rsid w:val="00E32394"/>
    <w:rsid w:val="00E3277C"/>
    <w:rsid w:val="00E32E2F"/>
    <w:rsid w:val="00E34E3F"/>
    <w:rsid w:val="00E35477"/>
    <w:rsid w:val="00E3564C"/>
    <w:rsid w:val="00E35D0C"/>
    <w:rsid w:val="00E3626E"/>
    <w:rsid w:val="00E374BC"/>
    <w:rsid w:val="00E37C9D"/>
    <w:rsid w:val="00E37F89"/>
    <w:rsid w:val="00E42006"/>
    <w:rsid w:val="00E420FF"/>
    <w:rsid w:val="00E42161"/>
    <w:rsid w:val="00E42DD7"/>
    <w:rsid w:val="00E43259"/>
    <w:rsid w:val="00E432F4"/>
    <w:rsid w:val="00E43462"/>
    <w:rsid w:val="00E443FD"/>
    <w:rsid w:val="00E4456A"/>
    <w:rsid w:val="00E44989"/>
    <w:rsid w:val="00E4542B"/>
    <w:rsid w:val="00E4743E"/>
    <w:rsid w:val="00E47619"/>
    <w:rsid w:val="00E476C0"/>
    <w:rsid w:val="00E47EB3"/>
    <w:rsid w:val="00E502AA"/>
    <w:rsid w:val="00E50711"/>
    <w:rsid w:val="00E5080C"/>
    <w:rsid w:val="00E5111B"/>
    <w:rsid w:val="00E5119C"/>
    <w:rsid w:val="00E51686"/>
    <w:rsid w:val="00E52AD5"/>
    <w:rsid w:val="00E54BF0"/>
    <w:rsid w:val="00E57C36"/>
    <w:rsid w:val="00E60F91"/>
    <w:rsid w:val="00E6115F"/>
    <w:rsid w:val="00E61D22"/>
    <w:rsid w:val="00E61FA8"/>
    <w:rsid w:val="00E62244"/>
    <w:rsid w:val="00E62558"/>
    <w:rsid w:val="00E62978"/>
    <w:rsid w:val="00E63DCD"/>
    <w:rsid w:val="00E644ED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5E7F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536"/>
    <w:rsid w:val="00EA683E"/>
    <w:rsid w:val="00EA6AC1"/>
    <w:rsid w:val="00EA70D7"/>
    <w:rsid w:val="00EA7E98"/>
    <w:rsid w:val="00EB0908"/>
    <w:rsid w:val="00EB1695"/>
    <w:rsid w:val="00EB18C2"/>
    <w:rsid w:val="00EB3546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5E6"/>
    <w:rsid w:val="00EC371E"/>
    <w:rsid w:val="00EC3AC9"/>
    <w:rsid w:val="00EC49F5"/>
    <w:rsid w:val="00EC4AAA"/>
    <w:rsid w:val="00EC6460"/>
    <w:rsid w:val="00EC6650"/>
    <w:rsid w:val="00EC68C7"/>
    <w:rsid w:val="00ED0533"/>
    <w:rsid w:val="00ED2102"/>
    <w:rsid w:val="00ED46D5"/>
    <w:rsid w:val="00ED5A67"/>
    <w:rsid w:val="00ED5E74"/>
    <w:rsid w:val="00ED7150"/>
    <w:rsid w:val="00EE02C5"/>
    <w:rsid w:val="00EE1AB8"/>
    <w:rsid w:val="00EE3D5A"/>
    <w:rsid w:val="00EE487C"/>
    <w:rsid w:val="00EE4C49"/>
    <w:rsid w:val="00EE5541"/>
    <w:rsid w:val="00EE5A07"/>
    <w:rsid w:val="00EE5D3C"/>
    <w:rsid w:val="00EE67D6"/>
    <w:rsid w:val="00EF0494"/>
    <w:rsid w:val="00EF0CE0"/>
    <w:rsid w:val="00EF267F"/>
    <w:rsid w:val="00EF3421"/>
    <w:rsid w:val="00EF51F9"/>
    <w:rsid w:val="00EF5EBB"/>
    <w:rsid w:val="00EF6055"/>
    <w:rsid w:val="00EF6350"/>
    <w:rsid w:val="00EF74EF"/>
    <w:rsid w:val="00EF7EF8"/>
    <w:rsid w:val="00F003CB"/>
    <w:rsid w:val="00F00B95"/>
    <w:rsid w:val="00F01E3C"/>
    <w:rsid w:val="00F020BB"/>
    <w:rsid w:val="00F03073"/>
    <w:rsid w:val="00F03B7F"/>
    <w:rsid w:val="00F049EA"/>
    <w:rsid w:val="00F04D68"/>
    <w:rsid w:val="00F05F2E"/>
    <w:rsid w:val="00F05F83"/>
    <w:rsid w:val="00F05F98"/>
    <w:rsid w:val="00F07457"/>
    <w:rsid w:val="00F076CE"/>
    <w:rsid w:val="00F077F4"/>
    <w:rsid w:val="00F11BE2"/>
    <w:rsid w:val="00F11E47"/>
    <w:rsid w:val="00F12188"/>
    <w:rsid w:val="00F13702"/>
    <w:rsid w:val="00F1474B"/>
    <w:rsid w:val="00F14834"/>
    <w:rsid w:val="00F148AE"/>
    <w:rsid w:val="00F149E0"/>
    <w:rsid w:val="00F15D25"/>
    <w:rsid w:val="00F15F7A"/>
    <w:rsid w:val="00F16C99"/>
    <w:rsid w:val="00F170F6"/>
    <w:rsid w:val="00F1799A"/>
    <w:rsid w:val="00F213BF"/>
    <w:rsid w:val="00F21723"/>
    <w:rsid w:val="00F21E59"/>
    <w:rsid w:val="00F237A4"/>
    <w:rsid w:val="00F23D84"/>
    <w:rsid w:val="00F24E39"/>
    <w:rsid w:val="00F24FFC"/>
    <w:rsid w:val="00F2537E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4D2"/>
    <w:rsid w:val="00F44981"/>
    <w:rsid w:val="00F45DDF"/>
    <w:rsid w:val="00F471F8"/>
    <w:rsid w:val="00F47288"/>
    <w:rsid w:val="00F475D5"/>
    <w:rsid w:val="00F47717"/>
    <w:rsid w:val="00F47965"/>
    <w:rsid w:val="00F509D3"/>
    <w:rsid w:val="00F50C45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4947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1"/>
    <w:rsid w:val="00F91278"/>
    <w:rsid w:val="00F927BC"/>
    <w:rsid w:val="00F92C6B"/>
    <w:rsid w:val="00F93D45"/>
    <w:rsid w:val="00F94B32"/>
    <w:rsid w:val="00F950DA"/>
    <w:rsid w:val="00F95438"/>
    <w:rsid w:val="00F96E29"/>
    <w:rsid w:val="00F97C03"/>
    <w:rsid w:val="00FA00C0"/>
    <w:rsid w:val="00FA06E3"/>
    <w:rsid w:val="00FA0BF8"/>
    <w:rsid w:val="00FA19ED"/>
    <w:rsid w:val="00FA2615"/>
    <w:rsid w:val="00FA26FE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62A8"/>
    <w:rsid w:val="00FC0FEF"/>
    <w:rsid w:val="00FC171C"/>
    <w:rsid w:val="00FC188E"/>
    <w:rsid w:val="00FC1973"/>
    <w:rsid w:val="00FC1B20"/>
    <w:rsid w:val="00FC1C62"/>
    <w:rsid w:val="00FC1E11"/>
    <w:rsid w:val="00FC208D"/>
    <w:rsid w:val="00FC235E"/>
    <w:rsid w:val="00FC30FC"/>
    <w:rsid w:val="00FC3137"/>
    <w:rsid w:val="00FC31A4"/>
    <w:rsid w:val="00FC5355"/>
    <w:rsid w:val="00FC6A0E"/>
    <w:rsid w:val="00FC7B2E"/>
    <w:rsid w:val="00FD12CC"/>
    <w:rsid w:val="00FD17A4"/>
    <w:rsid w:val="00FD20DC"/>
    <w:rsid w:val="00FD299B"/>
    <w:rsid w:val="00FD3007"/>
    <w:rsid w:val="00FD4917"/>
    <w:rsid w:val="00FD4C3F"/>
    <w:rsid w:val="00FD50A9"/>
    <w:rsid w:val="00FD5429"/>
    <w:rsid w:val="00FD59AB"/>
    <w:rsid w:val="00FD5FD6"/>
    <w:rsid w:val="00FD6066"/>
    <w:rsid w:val="00FD6A0E"/>
    <w:rsid w:val="00FE000F"/>
    <w:rsid w:val="00FE03B5"/>
    <w:rsid w:val="00FE049F"/>
    <w:rsid w:val="00FE10E0"/>
    <w:rsid w:val="00FE29D4"/>
    <w:rsid w:val="00FE3AE8"/>
    <w:rsid w:val="00FE5048"/>
    <w:rsid w:val="00FF1160"/>
    <w:rsid w:val="00FF1CE0"/>
    <w:rsid w:val="00FF2A3A"/>
    <w:rsid w:val="00FF3A9F"/>
    <w:rsid w:val="00FF3DDC"/>
    <w:rsid w:val="00FF3E4D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32560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Мой Список,Bullet_IRAO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aliases w:val="Мой Список Знак,Bullet_IRAO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4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5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3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3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9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0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6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C48F2-094C-401A-B9DD-8A064F436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4136</Words>
  <Characters>23576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4</cp:revision>
  <cp:lastPrinted>2019-12-06T07:47:00Z</cp:lastPrinted>
  <dcterms:created xsi:type="dcterms:W3CDTF">2019-12-06T10:58:00Z</dcterms:created>
  <dcterms:modified xsi:type="dcterms:W3CDTF">2019-12-06T11:01:00Z</dcterms:modified>
</cp:coreProperties>
</file>