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35C" w:rsidRDefault="00EA235C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AC0" w:rsidRPr="006B48F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8D6E5C" w:rsidRDefault="00AC7AC0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запросе цен на право заключения договора поставки </w:t>
      </w:r>
      <w:r w:rsidR="00414B9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фитингов</w:t>
      </w:r>
    </w:p>
    <w:p w:rsidR="00C94F71" w:rsidRDefault="00C94F71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нужд</w:t>
      </w:r>
      <w:r w:rsidR="008D6E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ОАО «</w:t>
      </w:r>
      <w:proofErr w:type="spellStart"/>
      <w:r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Мурманэнергосбыт</w:t>
      </w:r>
      <w:proofErr w:type="spellEnd"/>
      <w:r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C94F71" w:rsidRDefault="00C94F71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14F6" w:rsidRPr="00674E69" w:rsidRDefault="006774E3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B2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04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4B9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14F6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13886" w:rsidRPr="005C4E36" w:rsidRDefault="0061388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</w:t>
      </w:r>
      <w:r w:rsidR="00414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фитингов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F75B2" w:rsidRPr="00EC5B7C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414B92" w:rsidRPr="00414B9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6474</w:t>
      </w:r>
      <w:r w:rsidR="00414B92" w:rsidRPr="00414B9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штуки</w:t>
      </w:r>
      <w:r w:rsidR="00414B92" w:rsidRPr="00414B92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414B92" w:rsidRDefault="002F75B2" w:rsidP="00F026E8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="00EA235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  <w:r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414B92" w:rsidRPr="00F062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составляет </w:t>
      </w:r>
      <w:r w:rsidR="00414B92" w:rsidRPr="00F0625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1 596 682 (Один миллион пятьсот девяносто шесть тысяч шестьсот восемьдесят два) рубля 50 копеек </w:t>
      </w:r>
      <w:r w:rsidR="00414B92" w:rsidRPr="00F0625F">
        <w:rPr>
          <w:rFonts w:ascii="Times New Roman" w:eastAsia="Times New Roman" w:hAnsi="Times New Roman" w:cs="Times New Roman"/>
          <w:sz w:val="28"/>
          <w:szCs w:val="28"/>
          <w:lang w:eastAsia="zh-CN"/>
        </w:rPr>
        <w:t>в том числе НДС.</w:t>
      </w:r>
      <w:r w:rsidR="00414B92" w:rsidRPr="00F0625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Указанная цена включает в себя себе</w:t>
      </w:r>
      <w:r w:rsidR="00414B92" w:rsidRPr="00F0625F">
        <w:rPr>
          <w:rFonts w:ascii="Times New Roman" w:eastAsia="Times New Roman" w:hAnsi="Times New Roman" w:cs="Times New Roman"/>
          <w:sz w:val="28"/>
          <w:szCs w:val="28"/>
          <w:lang w:eastAsia="zh-CN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="00414B92" w:rsidRPr="00F0625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а также предвиденные и непредвиденные расходы.</w:t>
      </w:r>
    </w:p>
    <w:p w:rsidR="002F75B2" w:rsidRPr="00414B92" w:rsidRDefault="002F75B2" w:rsidP="00F026E8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1.4.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414B92" w:rsidRPr="00414B9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в течение 15 календарных дней после получения заявки от Заказчика. </w:t>
      </w:r>
      <w:r w:rsidR="00414B92" w:rsidRPr="00414B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Заявки направляются </w:t>
      </w:r>
      <w:r w:rsidR="00414B92">
        <w:rPr>
          <w:rFonts w:ascii="Times New Roman" w:eastAsia="Times New Roman" w:hAnsi="Times New Roman" w:cs="Times New Roman"/>
          <w:sz w:val="28"/>
          <w:szCs w:val="28"/>
          <w:lang w:eastAsia="zh-CN"/>
        </w:rPr>
        <w:t>по 31 октября 2014г.</w:t>
      </w:r>
    </w:p>
    <w:p w:rsidR="001B628D" w:rsidRPr="00414B92" w:rsidRDefault="002F75B2" w:rsidP="00414B92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Мурманск, ул. Промышленная, д. 15.</w:t>
      </w:r>
    </w:p>
    <w:p w:rsidR="00A15E05" w:rsidRPr="00A15E05" w:rsidRDefault="001B628D" w:rsidP="00A15E05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14B92" w:rsidRPr="0092528A" w:rsidRDefault="00414B92" w:rsidP="00414B92">
      <w:pPr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Хоняк</w:t>
      </w:r>
      <w:proofErr w:type="spellEnd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А.М. – начальник службы закупок ОАО «</w:t>
      </w:r>
      <w:proofErr w:type="spellStart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414B92" w:rsidRPr="0092528A" w:rsidRDefault="00414B92" w:rsidP="00414B92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Рапарцевиль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К.А.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</w:t>
      </w:r>
      <w:r w:rsidRPr="007D5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производственно-технического отдела </w:t>
      </w:r>
      <w:r w:rsidRPr="0089464E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</w:t>
      </w:r>
      <w:proofErr w:type="spellStart"/>
      <w:r w:rsidRPr="0089464E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89464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14B92" w:rsidRPr="0092528A" w:rsidRDefault="00414B92" w:rsidP="00414B92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Фризоргер А.Ф. – заместитель начальника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материально-технического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службы закупок ОАО 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414B92" w:rsidRDefault="00414B92" w:rsidP="00414B92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Муранов</w:t>
      </w:r>
      <w:proofErr w:type="spellEnd"/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Ю.В. – специалист отдела внутреннего контроля службы внутреннего контроля ОАО «</w:t>
      </w:r>
      <w:proofErr w:type="spellStart"/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4B92" w:rsidRPr="009C2DA8" w:rsidRDefault="00414B92" w:rsidP="00414B92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Витязев И.Н.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инженер по комплектации оборудования </w:t>
      </w:r>
      <w:r w:rsidRPr="009C2DA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материально-технического обеспечения службы закупок ОАО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94F71" w:rsidRPr="005C4E36" w:rsidRDefault="00C94F71" w:rsidP="00C94F71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414B92" w:rsidRPr="00414B92" w:rsidRDefault="00414B92" w:rsidP="00414B92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94F71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7AC0" w:rsidRPr="00CA08DD" w:rsidRDefault="00531F57" w:rsidP="004F0BB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="007C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запросе цен на право заключения договора поставки </w:t>
      </w:r>
      <w:r w:rsidR="00414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фитингов</w:t>
      </w:r>
      <w:r w:rsidR="004F0B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 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запрос цен)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4F0BBB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14B92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414B9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D10BCF" w:rsidRPr="00CB2442" w:rsidRDefault="00EC0854" w:rsidP="00EC085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CB2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процедуре рассмотрения заявок на участие в запросе </w:t>
      </w:r>
      <w:r w:rsidR="00C94F71" w:rsidRPr="00CB244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AC7AC0" w:rsidRPr="00CB2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CB2442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была рассмотрена 1 (Одна) заявка:</w:t>
      </w:r>
    </w:p>
    <w:p w:rsidR="00CB2442" w:rsidRPr="00CB2442" w:rsidRDefault="00CB2442" w:rsidP="00CB244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CB244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CB244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CB2442">
        <w:rPr>
          <w:rFonts w:ascii="Times New Roman" w:hAnsi="Times New Roman" w:cs="Times New Roman"/>
          <w:sz w:val="28"/>
          <w:szCs w:val="28"/>
        </w:rPr>
        <w:t>ООО «</w:t>
      </w:r>
      <w:proofErr w:type="spellStart"/>
      <w:r w:rsidRPr="00CB2442">
        <w:rPr>
          <w:rFonts w:ascii="Times New Roman" w:hAnsi="Times New Roman" w:cs="Times New Roman"/>
          <w:sz w:val="28"/>
          <w:szCs w:val="28"/>
        </w:rPr>
        <w:t>Экотехснаб</w:t>
      </w:r>
      <w:proofErr w:type="spellEnd"/>
      <w:r w:rsidRPr="00CB2442">
        <w:rPr>
          <w:rFonts w:ascii="Times New Roman" w:hAnsi="Times New Roman" w:cs="Times New Roman"/>
          <w:sz w:val="28"/>
          <w:szCs w:val="28"/>
        </w:rPr>
        <w:t>», 183032, г. Мурманск, ул. Гвардейская, д. 3, кв.45. (ИНН 5190934990, КПП 519001001, ОГРН 1115190011683).</w:t>
      </w:r>
    </w:p>
    <w:p w:rsidR="00CB2442" w:rsidRPr="00CB2442" w:rsidRDefault="00CB2442" w:rsidP="00CB244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B2442">
        <w:rPr>
          <w:rFonts w:ascii="Times New Roman" w:hAnsi="Times New Roman" w:cs="Times New Roman"/>
          <w:sz w:val="28"/>
          <w:szCs w:val="28"/>
        </w:rPr>
        <w:t xml:space="preserve">Зарегистрирована в журнале регистрации конвертов под номером 1 от 03.09.2014 г. в 08 часов 38 минут по московскому времени. </w:t>
      </w:r>
    </w:p>
    <w:p w:rsidR="00CB2442" w:rsidRPr="00F026E8" w:rsidRDefault="00CB2442" w:rsidP="00CB2442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1 595 682, 50 рублей, в том числе НДС.</w:t>
      </w:r>
      <w:r w:rsidRPr="00CB244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94F71" w:rsidRDefault="00531F57" w:rsidP="002F75B2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E403C8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E403C8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открытого запроса цен на право заключения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14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договора поставки фитингов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</w:t>
      </w:r>
      <w:proofErr w:type="spellStart"/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EC0854" w:rsidRDefault="00385542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10BCF" w:rsidRPr="00CB2442" w:rsidRDefault="00F604A2" w:rsidP="00092A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26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F15F92" w:rsidRPr="00F026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.1.</w:t>
      </w:r>
      <w:r w:rsidR="00F15F92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07F0C"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="00162A14"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правильность оформления </w:t>
      </w:r>
      <w:r w:rsidR="00307F0C"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заявки</w:t>
      </w:r>
      <w:r w:rsidR="00162A14" w:rsidRPr="00CB2442">
        <w:rPr>
          <w:rFonts w:ascii="Times New Roman" w:hAnsi="Times New Roman" w:cs="Times New Roman"/>
          <w:sz w:val="28"/>
          <w:szCs w:val="28"/>
        </w:rPr>
        <w:t xml:space="preserve"> </w:t>
      </w:r>
      <w:r w:rsidR="00162A14" w:rsidRPr="00CB2442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C94F71" w:rsidRPr="00CB2442">
        <w:rPr>
          <w:rFonts w:ascii="Times New Roman" w:hAnsi="Times New Roman" w:cs="Times New Roman"/>
          <w:bCs/>
          <w:sz w:val="28"/>
          <w:szCs w:val="28"/>
        </w:rPr>
        <w:t xml:space="preserve">цен </w:t>
      </w:r>
      <w:r w:rsidR="00613886" w:rsidRPr="00CB2442">
        <w:rPr>
          <w:rFonts w:ascii="Times New Roman" w:hAnsi="Times New Roman" w:cs="Times New Roman"/>
          <w:sz w:val="28"/>
          <w:szCs w:val="28"/>
        </w:rPr>
        <w:t>ООО </w:t>
      </w:r>
      <w:r w:rsidR="00D10BCF" w:rsidRPr="00CB244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B2442" w:rsidRPr="00CB2442">
        <w:rPr>
          <w:rFonts w:ascii="Times New Roman" w:hAnsi="Times New Roman" w:cs="Times New Roman"/>
          <w:sz w:val="28"/>
          <w:szCs w:val="28"/>
        </w:rPr>
        <w:t>Экотехснаб</w:t>
      </w:r>
      <w:proofErr w:type="spellEnd"/>
      <w:r w:rsidR="00D10BCF" w:rsidRPr="00CB2442">
        <w:rPr>
          <w:rFonts w:ascii="Times New Roman" w:hAnsi="Times New Roman" w:cs="Times New Roman"/>
          <w:sz w:val="28"/>
          <w:szCs w:val="28"/>
        </w:rPr>
        <w:t>»</w:t>
      </w:r>
      <w:r w:rsidR="002F75B2" w:rsidRPr="00CB2442">
        <w:rPr>
          <w:rFonts w:ascii="Times New Roman" w:hAnsi="Times New Roman" w:cs="Times New Roman"/>
          <w:sz w:val="28"/>
          <w:szCs w:val="28"/>
        </w:rPr>
        <w:t xml:space="preserve"> и соответствие договорных условий, предложенных Участником закупки, требованиям Документации</w:t>
      </w:r>
      <w:r w:rsidR="00D10BCF" w:rsidRPr="00CB2442">
        <w:rPr>
          <w:rFonts w:ascii="Times New Roman" w:hAnsi="Times New Roman" w:cs="Times New Roman"/>
          <w:sz w:val="28"/>
          <w:szCs w:val="28"/>
        </w:rPr>
        <w:t>.</w:t>
      </w:r>
    </w:p>
    <w:p w:rsidR="00092A91" w:rsidRPr="00CB2442" w:rsidRDefault="00092A91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24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B0BCA" w:rsidRPr="00CB2442" w:rsidRDefault="00092A91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03CC7" w:rsidRPr="00CB2442" w:rsidRDefault="00303CC7" w:rsidP="00303CC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D10BCF" w:rsidRPr="00CB2442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6774E3">
        <w:rPr>
          <w:rFonts w:ascii="Times New Roman" w:hAnsi="Times New Roman" w:cs="Times New Roman"/>
          <w:sz w:val="28"/>
          <w:szCs w:val="28"/>
        </w:rPr>
        <w:t>Экот</w:t>
      </w:r>
      <w:r w:rsidR="00CB2442">
        <w:rPr>
          <w:rFonts w:ascii="Times New Roman" w:hAnsi="Times New Roman" w:cs="Times New Roman"/>
          <w:sz w:val="28"/>
          <w:szCs w:val="28"/>
        </w:rPr>
        <w:t>ехснаб</w:t>
      </w:r>
      <w:proofErr w:type="spellEnd"/>
      <w:r w:rsidR="00D10BCF" w:rsidRPr="00CB2442">
        <w:rPr>
          <w:rFonts w:ascii="Times New Roman" w:hAnsi="Times New Roman" w:cs="Times New Roman"/>
          <w:sz w:val="28"/>
          <w:szCs w:val="28"/>
        </w:rPr>
        <w:t xml:space="preserve">» </w:t>
      </w:r>
      <w:r w:rsidRPr="00CB2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C94F71"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 </w:t>
      </w:r>
      <w:r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соответствующей </w:t>
      </w:r>
      <w:r w:rsidRPr="00CB2442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092A91" w:rsidRPr="00CB2442" w:rsidRDefault="00092A91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24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07F0C" w:rsidRPr="00CB2442" w:rsidRDefault="00092A91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 w:rsidR="00307F0C"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</w:p>
    <w:p w:rsidR="00307F0C" w:rsidRPr="00CB2442" w:rsidRDefault="005064E1" w:rsidP="00307F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CB244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07F0C" w:rsidRPr="00CB2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D10BCF" w:rsidRPr="00CB2442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CB2442">
        <w:rPr>
          <w:rFonts w:ascii="Times New Roman" w:hAnsi="Times New Roman" w:cs="Times New Roman"/>
          <w:sz w:val="28"/>
          <w:szCs w:val="28"/>
        </w:rPr>
        <w:t>Экотехснаб</w:t>
      </w:r>
      <w:proofErr w:type="spellEnd"/>
      <w:r w:rsidR="00D10BCF" w:rsidRPr="00CB2442">
        <w:rPr>
          <w:rFonts w:ascii="Times New Roman" w:hAnsi="Times New Roman" w:cs="Times New Roman"/>
          <w:sz w:val="28"/>
          <w:szCs w:val="28"/>
        </w:rPr>
        <w:t>»</w:t>
      </w:r>
      <w:r w:rsidR="00307F0C" w:rsidRPr="00CB2442">
        <w:rPr>
          <w:rFonts w:ascii="Times New Roman" w:hAnsi="Times New Roman" w:cs="Times New Roman"/>
          <w:sz w:val="28"/>
          <w:szCs w:val="28"/>
        </w:rPr>
        <w:t xml:space="preserve"> </w:t>
      </w:r>
      <w:r w:rsidR="00307F0C" w:rsidRPr="00CB2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307F0C"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C94F71"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307F0C" w:rsidRPr="00CB2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</w:t>
      </w:r>
      <w:r w:rsidRPr="00CB244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07F0C" w:rsidRPr="00CB2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участников </w:t>
      </w:r>
      <w:r w:rsidR="00307F0C"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C94F71"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307F0C" w:rsidRPr="00CB2442">
        <w:rPr>
          <w:rFonts w:ascii="Times New Roman" w:hAnsi="Times New Roman" w:cs="Times New Roman"/>
          <w:sz w:val="28"/>
          <w:szCs w:val="28"/>
        </w:rPr>
        <w:t>.</w:t>
      </w:r>
      <w:r w:rsidR="00307F0C"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92A91" w:rsidRPr="00CB2442" w:rsidRDefault="00092A91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24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E7A40" w:rsidRDefault="00092A91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403C8" w:rsidRDefault="00FE7A40" w:rsidP="00E403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6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4.2.</w:t>
      </w:r>
      <w:r w:rsidR="00E403C8" w:rsidRPr="00D31E0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91393" w:rsidRPr="00E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7F17B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F17BC" w:rsidRPr="00131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ротокол рассмотрения заявок на участие </w:t>
      </w:r>
      <w:r w:rsidR="00C94F71" w:rsidRP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открытом запросе цен на право заключения договора поставки </w:t>
      </w:r>
      <w:r w:rsidR="00CB2442">
        <w:rPr>
          <w:rFonts w:ascii="Times New Roman" w:eastAsia="Times New Roman" w:hAnsi="Times New Roman" w:cs="Times New Roman"/>
          <w:sz w:val="28"/>
          <w:szCs w:val="28"/>
          <w:lang w:eastAsia="ru-RU"/>
        </w:rPr>
        <w:t>фитингов</w:t>
      </w:r>
      <w:r w:rsidR="00D31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нужд ОАО </w:t>
      </w:r>
      <w:r w:rsidR="00C94F71" w:rsidRP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C94F71" w:rsidRP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C94F71" w:rsidRP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03C8" w:rsidRDefault="001F7447" w:rsidP="00E403C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E403C8"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основании п. 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403C8"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Информационной карты, п. 4.1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Документации и п. 7.7</w:t>
      </w:r>
      <w:r w:rsidR="00E403C8"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403C8"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Положения о за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купке товаров, работ, услуг ОАО </w:t>
      </w:r>
      <w:r w:rsidR="00E403C8"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E403C8"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E403C8"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D10B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запрос цен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4E388C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несостоявшимся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рассмотреть возможность заключения договора с </w:t>
      </w:r>
      <w:r w:rsidR="00CB2442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CB2442">
        <w:rPr>
          <w:rFonts w:ascii="Times New Roman" w:hAnsi="Times New Roman" w:cs="Times New Roman"/>
          <w:sz w:val="28"/>
          <w:szCs w:val="28"/>
        </w:rPr>
        <w:t>Экотехснаб</w:t>
      </w:r>
      <w:proofErr w:type="spellEnd"/>
      <w:r w:rsidR="00E403C8" w:rsidRPr="00E403C8">
        <w:rPr>
          <w:rFonts w:ascii="Times New Roman" w:hAnsi="Times New Roman" w:cs="Times New Roman"/>
          <w:sz w:val="28"/>
          <w:szCs w:val="28"/>
        </w:rPr>
        <w:t>»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023BF0">
        <w:rPr>
          <w:rFonts w:ascii="Times New Roman" w:eastAsia="Times New Roman" w:hAnsi="Times New Roman" w:cs="Times New Roman"/>
          <w:sz w:val="28"/>
          <w:szCs w:val="28"/>
          <w:lang w:eastAsia="ru-RU"/>
        </w:rPr>
        <w:t>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6614" w:rsidRPr="00092A91" w:rsidRDefault="00EE6614" w:rsidP="00F132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E6614" w:rsidRDefault="00EE6614" w:rsidP="00EE66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C94F71" w:rsidRPr="005C4E36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8385C" w:rsidRDefault="0028385C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31E04" w:rsidRDefault="00D31E04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7F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</w:t>
      </w:r>
      <w:proofErr w:type="spellEnd"/>
      <w:r w:rsidRPr="009E7F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28385C" w:rsidRPr="005C4E36" w:rsidRDefault="0028385C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E04" w:rsidRDefault="00414B92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Рапарцевиль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К.А.</w:t>
      </w:r>
      <w:r w:rsidR="00D31E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31E0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28385C" w:rsidRPr="005C4E36" w:rsidRDefault="0028385C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1E04" w:rsidRDefault="00414B92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Фризоргер А.Ф.</w:t>
      </w:r>
      <w:r w:rsidR="00D31E04"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1E0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D31E0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28385C" w:rsidRDefault="0028385C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1E04" w:rsidRDefault="00D31E04" w:rsidP="0028385C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A44A3">
        <w:rPr>
          <w:rFonts w:ascii="Times New Roman" w:hAnsi="Times New Roman" w:cs="Times New Roman"/>
          <w:iCs/>
          <w:sz w:val="28"/>
          <w:szCs w:val="28"/>
        </w:rPr>
        <w:t>Муранов</w:t>
      </w:r>
      <w:proofErr w:type="spellEnd"/>
      <w:r w:rsidRPr="008A44A3">
        <w:rPr>
          <w:rFonts w:ascii="Times New Roman" w:hAnsi="Times New Roman" w:cs="Times New Roman"/>
          <w:iCs/>
          <w:sz w:val="28"/>
          <w:szCs w:val="28"/>
        </w:rPr>
        <w:t xml:space="preserve"> Ю.В.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</w:t>
      </w:r>
      <w:r w:rsidR="00283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___________________</w:t>
      </w:r>
    </w:p>
    <w:p w:rsidR="0028385C" w:rsidRDefault="0028385C" w:rsidP="0028385C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4B92" w:rsidRDefault="00414B92" w:rsidP="0028385C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Витязев И.Н.                                                                  ___________________</w:t>
      </w:r>
    </w:p>
    <w:p w:rsidR="00414B92" w:rsidRPr="005C4E36" w:rsidRDefault="00414B92" w:rsidP="0028385C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1E04" w:rsidRDefault="00D31E04" w:rsidP="00283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8385C" w:rsidRPr="005C4E36" w:rsidRDefault="0028385C" w:rsidP="00283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31E04" w:rsidRPr="00686397" w:rsidRDefault="00414B92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D31E04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D31E0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Default="00A15E05" w:rsidP="0028385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F026E8">
      <w:headerReference w:type="default" r:id="rId8"/>
      <w:footerReference w:type="default" r:id="rId9"/>
      <w:pgSz w:w="11906" w:h="16838"/>
      <w:pgMar w:top="0" w:right="567" w:bottom="1134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33E" w:rsidRDefault="00AB333E">
      <w:pPr>
        <w:spacing w:after="0" w:line="240" w:lineRule="auto"/>
      </w:pPr>
      <w:r>
        <w:separator/>
      </w:r>
    </w:p>
  </w:endnote>
  <w:endnote w:type="continuationSeparator" w:id="0">
    <w:p w:rsidR="00AB333E" w:rsidRDefault="00AB3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8240254"/>
      <w:docPartObj>
        <w:docPartGallery w:val="Page Numbers (Bottom of Page)"/>
        <w:docPartUnique/>
      </w:docPartObj>
    </w:sdtPr>
    <w:sdtEndPr/>
    <w:sdtContent>
      <w:p w:rsidR="00EE5637" w:rsidRDefault="00EE5637">
        <w:pPr>
          <w:pStyle w:val="a5"/>
          <w:jc w:val="center"/>
        </w:pPr>
      </w:p>
      <w:p w:rsidR="0043747D" w:rsidRDefault="00EA235C">
        <w:pPr>
          <w:pStyle w:val="a5"/>
          <w:jc w:val="center"/>
        </w:pPr>
      </w:p>
    </w:sdtContent>
  </w:sdt>
  <w:p w:rsidR="0043747D" w:rsidRDefault="004374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33E" w:rsidRDefault="00AB333E">
      <w:pPr>
        <w:spacing w:after="0" w:line="240" w:lineRule="auto"/>
      </w:pPr>
      <w:r>
        <w:separator/>
      </w:r>
    </w:p>
  </w:footnote>
  <w:footnote w:type="continuationSeparator" w:id="0">
    <w:p w:rsidR="00AB333E" w:rsidRDefault="00AB3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7757902"/>
      <w:docPartObj>
        <w:docPartGallery w:val="Page Numbers (Top of Page)"/>
        <w:docPartUnique/>
      </w:docPartObj>
    </w:sdtPr>
    <w:sdtEndPr/>
    <w:sdtContent>
      <w:p w:rsidR="00AA3369" w:rsidRDefault="00AA336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35C">
          <w:rPr>
            <w:noProof/>
          </w:rPr>
          <w:t>2</w:t>
        </w:r>
        <w:r>
          <w:fldChar w:fldCharType="end"/>
        </w:r>
      </w:p>
    </w:sdtContent>
  </w:sdt>
  <w:p w:rsidR="00AA3369" w:rsidRDefault="00AA336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323BE"/>
    <w:rsid w:val="000429C3"/>
    <w:rsid w:val="00045047"/>
    <w:rsid w:val="0005315D"/>
    <w:rsid w:val="00054745"/>
    <w:rsid w:val="00061303"/>
    <w:rsid w:val="00086B90"/>
    <w:rsid w:val="00092A91"/>
    <w:rsid w:val="000B6C36"/>
    <w:rsid w:val="000C18AB"/>
    <w:rsid w:val="000E37C6"/>
    <w:rsid w:val="000F139A"/>
    <w:rsid w:val="000F2A5F"/>
    <w:rsid w:val="000F7B65"/>
    <w:rsid w:val="001019E6"/>
    <w:rsid w:val="001160A2"/>
    <w:rsid w:val="00131AA7"/>
    <w:rsid w:val="001605DE"/>
    <w:rsid w:val="00160819"/>
    <w:rsid w:val="00162A14"/>
    <w:rsid w:val="00175ACB"/>
    <w:rsid w:val="00187D31"/>
    <w:rsid w:val="001A04C2"/>
    <w:rsid w:val="001B628D"/>
    <w:rsid w:val="001C071E"/>
    <w:rsid w:val="001C0C10"/>
    <w:rsid w:val="001E19EB"/>
    <w:rsid w:val="001E7D92"/>
    <w:rsid w:val="001F14F6"/>
    <w:rsid w:val="001F7447"/>
    <w:rsid w:val="00201F61"/>
    <w:rsid w:val="00215F73"/>
    <w:rsid w:val="00225C8D"/>
    <w:rsid w:val="0025436E"/>
    <w:rsid w:val="00265C81"/>
    <w:rsid w:val="00272ED4"/>
    <w:rsid w:val="0028385C"/>
    <w:rsid w:val="002A178A"/>
    <w:rsid w:val="002B0229"/>
    <w:rsid w:val="002B05E9"/>
    <w:rsid w:val="002B293D"/>
    <w:rsid w:val="002F75B2"/>
    <w:rsid w:val="00302AD1"/>
    <w:rsid w:val="00303CC7"/>
    <w:rsid w:val="00307F0C"/>
    <w:rsid w:val="0036519A"/>
    <w:rsid w:val="00371BCA"/>
    <w:rsid w:val="00385542"/>
    <w:rsid w:val="003B3B77"/>
    <w:rsid w:val="003B5535"/>
    <w:rsid w:val="003C0051"/>
    <w:rsid w:val="003C09D4"/>
    <w:rsid w:val="003D7F79"/>
    <w:rsid w:val="003E00EE"/>
    <w:rsid w:val="003F22E2"/>
    <w:rsid w:val="00401087"/>
    <w:rsid w:val="004057F5"/>
    <w:rsid w:val="0040625C"/>
    <w:rsid w:val="00414B92"/>
    <w:rsid w:val="0041512A"/>
    <w:rsid w:val="00416D0A"/>
    <w:rsid w:val="004211C5"/>
    <w:rsid w:val="0043747D"/>
    <w:rsid w:val="00454A23"/>
    <w:rsid w:val="00484C7A"/>
    <w:rsid w:val="00495097"/>
    <w:rsid w:val="004A0493"/>
    <w:rsid w:val="004B6BFF"/>
    <w:rsid w:val="004C5247"/>
    <w:rsid w:val="004C527E"/>
    <w:rsid w:val="004E7758"/>
    <w:rsid w:val="004F0BBB"/>
    <w:rsid w:val="004F3519"/>
    <w:rsid w:val="005005DF"/>
    <w:rsid w:val="005064E1"/>
    <w:rsid w:val="00511E9B"/>
    <w:rsid w:val="0053120F"/>
    <w:rsid w:val="00531F57"/>
    <w:rsid w:val="005714FF"/>
    <w:rsid w:val="005750F3"/>
    <w:rsid w:val="005765EE"/>
    <w:rsid w:val="00587686"/>
    <w:rsid w:val="005B5087"/>
    <w:rsid w:val="005C008A"/>
    <w:rsid w:val="005C2B0E"/>
    <w:rsid w:val="005C515C"/>
    <w:rsid w:val="005D0219"/>
    <w:rsid w:val="005E3261"/>
    <w:rsid w:val="005E624C"/>
    <w:rsid w:val="00613886"/>
    <w:rsid w:val="0064156C"/>
    <w:rsid w:val="00643C65"/>
    <w:rsid w:val="00652F1E"/>
    <w:rsid w:val="006619C8"/>
    <w:rsid w:val="006741DD"/>
    <w:rsid w:val="006774E3"/>
    <w:rsid w:val="00694319"/>
    <w:rsid w:val="0069557B"/>
    <w:rsid w:val="006B0BCA"/>
    <w:rsid w:val="006B1C4E"/>
    <w:rsid w:val="006D414E"/>
    <w:rsid w:val="006E2243"/>
    <w:rsid w:val="006E65D5"/>
    <w:rsid w:val="006F50FF"/>
    <w:rsid w:val="007131F5"/>
    <w:rsid w:val="0072677F"/>
    <w:rsid w:val="007424EC"/>
    <w:rsid w:val="00764836"/>
    <w:rsid w:val="0077325A"/>
    <w:rsid w:val="007804F7"/>
    <w:rsid w:val="00797161"/>
    <w:rsid w:val="007A196B"/>
    <w:rsid w:val="007B16CD"/>
    <w:rsid w:val="007B1B8D"/>
    <w:rsid w:val="007C6760"/>
    <w:rsid w:val="007D228D"/>
    <w:rsid w:val="007D34E1"/>
    <w:rsid w:val="007F17BC"/>
    <w:rsid w:val="008060F9"/>
    <w:rsid w:val="008073FB"/>
    <w:rsid w:val="008127AF"/>
    <w:rsid w:val="008155B8"/>
    <w:rsid w:val="008436D4"/>
    <w:rsid w:val="0084447A"/>
    <w:rsid w:val="00851916"/>
    <w:rsid w:val="00851ED3"/>
    <w:rsid w:val="008630B4"/>
    <w:rsid w:val="0088671E"/>
    <w:rsid w:val="00892317"/>
    <w:rsid w:val="008A124D"/>
    <w:rsid w:val="008A222C"/>
    <w:rsid w:val="008B1F2C"/>
    <w:rsid w:val="008B4106"/>
    <w:rsid w:val="008C69FD"/>
    <w:rsid w:val="008D6E5C"/>
    <w:rsid w:val="0091011C"/>
    <w:rsid w:val="009105A7"/>
    <w:rsid w:val="009356F4"/>
    <w:rsid w:val="00936525"/>
    <w:rsid w:val="00952285"/>
    <w:rsid w:val="00966DE1"/>
    <w:rsid w:val="009A4DD3"/>
    <w:rsid w:val="00A0149B"/>
    <w:rsid w:val="00A10518"/>
    <w:rsid w:val="00A14884"/>
    <w:rsid w:val="00A15E05"/>
    <w:rsid w:val="00A20C39"/>
    <w:rsid w:val="00A27EF4"/>
    <w:rsid w:val="00A45A6D"/>
    <w:rsid w:val="00A53224"/>
    <w:rsid w:val="00A55871"/>
    <w:rsid w:val="00A85F09"/>
    <w:rsid w:val="00A879B5"/>
    <w:rsid w:val="00A96847"/>
    <w:rsid w:val="00A97083"/>
    <w:rsid w:val="00AA3369"/>
    <w:rsid w:val="00AB333E"/>
    <w:rsid w:val="00AB39D1"/>
    <w:rsid w:val="00AC0314"/>
    <w:rsid w:val="00AC7AC0"/>
    <w:rsid w:val="00B26BDC"/>
    <w:rsid w:val="00B55397"/>
    <w:rsid w:val="00B55B2C"/>
    <w:rsid w:val="00B56D34"/>
    <w:rsid w:val="00B60B49"/>
    <w:rsid w:val="00B95C0B"/>
    <w:rsid w:val="00B961A6"/>
    <w:rsid w:val="00BD014B"/>
    <w:rsid w:val="00BD2684"/>
    <w:rsid w:val="00BE6190"/>
    <w:rsid w:val="00C138F7"/>
    <w:rsid w:val="00C22F79"/>
    <w:rsid w:val="00C6211D"/>
    <w:rsid w:val="00C66511"/>
    <w:rsid w:val="00C66904"/>
    <w:rsid w:val="00C908D5"/>
    <w:rsid w:val="00C94F71"/>
    <w:rsid w:val="00C96886"/>
    <w:rsid w:val="00CA08DD"/>
    <w:rsid w:val="00CA18EF"/>
    <w:rsid w:val="00CA2085"/>
    <w:rsid w:val="00CA427F"/>
    <w:rsid w:val="00CB05D1"/>
    <w:rsid w:val="00CB2442"/>
    <w:rsid w:val="00CC1350"/>
    <w:rsid w:val="00CC70DB"/>
    <w:rsid w:val="00CD5C23"/>
    <w:rsid w:val="00CE15A1"/>
    <w:rsid w:val="00CE3DC8"/>
    <w:rsid w:val="00D10BCF"/>
    <w:rsid w:val="00D15B12"/>
    <w:rsid w:val="00D31E04"/>
    <w:rsid w:val="00D37D4D"/>
    <w:rsid w:val="00D55134"/>
    <w:rsid w:val="00D67C1F"/>
    <w:rsid w:val="00D80EE0"/>
    <w:rsid w:val="00DC593F"/>
    <w:rsid w:val="00DD758F"/>
    <w:rsid w:val="00DF7AFF"/>
    <w:rsid w:val="00E25D0F"/>
    <w:rsid w:val="00E275BB"/>
    <w:rsid w:val="00E403C8"/>
    <w:rsid w:val="00E616B1"/>
    <w:rsid w:val="00E837AC"/>
    <w:rsid w:val="00E91393"/>
    <w:rsid w:val="00EA235C"/>
    <w:rsid w:val="00EB5A2E"/>
    <w:rsid w:val="00EB5E40"/>
    <w:rsid w:val="00EC0854"/>
    <w:rsid w:val="00EE5637"/>
    <w:rsid w:val="00EE6614"/>
    <w:rsid w:val="00EF5D1C"/>
    <w:rsid w:val="00F01FD8"/>
    <w:rsid w:val="00F026E8"/>
    <w:rsid w:val="00F1324B"/>
    <w:rsid w:val="00F15352"/>
    <w:rsid w:val="00F15F92"/>
    <w:rsid w:val="00F234D0"/>
    <w:rsid w:val="00F23950"/>
    <w:rsid w:val="00F35554"/>
    <w:rsid w:val="00F524FB"/>
    <w:rsid w:val="00F604A2"/>
    <w:rsid w:val="00F64EAE"/>
    <w:rsid w:val="00F770D4"/>
    <w:rsid w:val="00F811D0"/>
    <w:rsid w:val="00F8303F"/>
    <w:rsid w:val="00F9056B"/>
    <w:rsid w:val="00F9090D"/>
    <w:rsid w:val="00FA0F20"/>
    <w:rsid w:val="00FA5107"/>
    <w:rsid w:val="00FC6D1F"/>
    <w:rsid w:val="00FD5DEC"/>
    <w:rsid w:val="00FE7A40"/>
    <w:rsid w:val="00FF4AE1"/>
    <w:rsid w:val="00FF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A3C56C-21AF-4AF0-8A65-B4A32D7F6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A5B28-68B3-4466-88E8-DBF162D36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3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Логинова Н.А.</cp:lastModifiedBy>
  <cp:revision>131</cp:revision>
  <cp:lastPrinted>2014-08-14T11:48:00Z</cp:lastPrinted>
  <dcterms:created xsi:type="dcterms:W3CDTF">2014-03-05T11:04:00Z</dcterms:created>
  <dcterms:modified xsi:type="dcterms:W3CDTF">2014-09-04T05:19:00Z</dcterms:modified>
</cp:coreProperties>
</file>